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76DDC" w14:textId="0E6ECDD7" w:rsidR="00867818" w:rsidRPr="00867818" w:rsidRDefault="00867818" w:rsidP="00A4438E">
      <w:pPr>
        <w:spacing w:line="240" w:lineRule="auto"/>
        <w:jc w:val="center"/>
        <w:rPr>
          <w:b/>
          <w:sz w:val="32"/>
          <w:szCs w:val="32"/>
          <w:lang w:eastAsia="en-US"/>
        </w:rPr>
      </w:pPr>
      <w:r w:rsidRPr="00867818">
        <w:rPr>
          <w:b/>
          <w:sz w:val="32"/>
          <w:szCs w:val="32"/>
          <w:lang w:eastAsia="en-US"/>
        </w:rPr>
        <w:t xml:space="preserve">Vergabeverfahren </w:t>
      </w:r>
    </w:p>
    <w:p w14:paraId="75E0DE2F" w14:textId="77777777" w:rsidR="004D6BE2" w:rsidRPr="004D6BE2" w:rsidRDefault="00867818" w:rsidP="004D6BE2">
      <w:pPr>
        <w:spacing w:line="240" w:lineRule="auto"/>
        <w:jc w:val="center"/>
        <w:rPr>
          <w:b/>
          <w:bCs/>
          <w:sz w:val="32"/>
          <w:szCs w:val="32"/>
          <w:lang w:eastAsia="en-US"/>
        </w:rPr>
      </w:pPr>
      <w:r w:rsidRPr="00867818">
        <w:rPr>
          <w:b/>
          <w:sz w:val="32"/>
          <w:szCs w:val="32"/>
          <w:lang w:eastAsia="en-US"/>
        </w:rPr>
        <w:t>„</w:t>
      </w:r>
      <w:r w:rsidR="004D6BE2" w:rsidRPr="004D6BE2">
        <w:rPr>
          <w:b/>
          <w:bCs/>
          <w:sz w:val="32"/>
          <w:szCs w:val="32"/>
          <w:lang w:eastAsia="en-US"/>
        </w:rPr>
        <w:t>Beschaffung eines ITS</w:t>
      </w:r>
      <w:bookmarkStart w:id="0" w:name="_GoBack"/>
      <w:bookmarkEnd w:id="0"/>
      <w:r w:rsidR="004D6BE2" w:rsidRPr="004D6BE2">
        <w:rPr>
          <w:b/>
          <w:bCs/>
          <w:sz w:val="32"/>
          <w:szCs w:val="32"/>
          <w:lang w:eastAsia="en-US"/>
        </w:rPr>
        <w:t>M-Tools einschließlich Software-Support und Dienstleistungen zur Inbetriebnahme des Tools“</w:t>
      </w:r>
    </w:p>
    <w:p w14:paraId="4EB8B480" w14:textId="77777777" w:rsidR="004D6BE2" w:rsidRPr="004D6BE2" w:rsidRDefault="004D6BE2" w:rsidP="004D6BE2">
      <w:pPr>
        <w:spacing w:line="240" w:lineRule="auto"/>
        <w:jc w:val="center"/>
        <w:rPr>
          <w:b/>
          <w:bCs/>
          <w:sz w:val="32"/>
          <w:szCs w:val="32"/>
          <w:lang w:eastAsia="en-US"/>
        </w:rPr>
      </w:pPr>
    </w:p>
    <w:p w14:paraId="22CA9124" w14:textId="1F9485C4" w:rsidR="00867818" w:rsidRPr="00867818" w:rsidRDefault="004D6BE2" w:rsidP="004D6BE2">
      <w:pPr>
        <w:spacing w:line="240" w:lineRule="auto"/>
        <w:jc w:val="center"/>
        <w:rPr>
          <w:sz w:val="28"/>
          <w:szCs w:val="28"/>
          <w:lang w:eastAsia="en-US"/>
        </w:rPr>
      </w:pPr>
      <w:r w:rsidRPr="00AF4F7E">
        <w:rPr>
          <w:b/>
          <w:bCs/>
          <w:sz w:val="28"/>
          <w:szCs w:val="28"/>
          <w:lang w:eastAsia="en-US"/>
        </w:rPr>
        <w:t>Az.: E 5470/9-2-586/24</w:t>
      </w:r>
      <w:r w:rsidR="00AF4F7E">
        <w:rPr>
          <w:sz w:val="28"/>
          <w:szCs w:val="28"/>
          <w:lang w:eastAsia="en-US"/>
        </w:rPr>
        <w:tab/>
      </w:r>
      <w:r w:rsidR="00AF4F7E">
        <w:rPr>
          <w:sz w:val="28"/>
          <w:szCs w:val="28"/>
          <w:lang w:eastAsia="en-US"/>
        </w:rPr>
        <w:tab/>
      </w:r>
      <w:r w:rsidR="00AF4F7E">
        <w:rPr>
          <w:sz w:val="28"/>
          <w:szCs w:val="28"/>
          <w:lang w:eastAsia="en-US"/>
        </w:rPr>
        <w:tab/>
      </w:r>
      <w:r w:rsidR="00AF4F7E">
        <w:rPr>
          <w:sz w:val="28"/>
          <w:szCs w:val="28"/>
          <w:lang w:eastAsia="en-US"/>
        </w:rPr>
        <w:tab/>
      </w:r>
      <w:r w:rsidR="00052300" w:rsidRPr="00AF4F7E">
        <w:rPr>
          <w:b/>
          <w:sz w:val="28"/>
          <w:szCs w:val="28"/>
          <w:lang w:eastAsia="en-US"/>
        </w:rPr>
        <w:t xml:space="preserve">Vergabe-Nr.: </w:t>
      </w:r>
      <w:r w:rsidR="001E6113" w:rsidRPr="00AF4F7E">
        <w:rPr>
          <w:b/>
          <w:sz w:val="28"/>
          <w:szCs w:val="28"/>
          <w:lang w:eastAsia="en-US"/>
        </w:rPr>
        <w:t>VB</w:t>
      </w:r>
      <w:r w:rsidRPr="00AF4F7E">
        <w:rPr>
          <w:b/>
          <w:sz w:val="28"/>
          <w:szCs w:val="28"/>
          <w:lang w:eastAsia="en-US"/>
        </w:rPr>
        <w:t xml:space="preserve"> </w:t>
      </w:r>
      <w:r w:rsidR="00AF4F7E" w:rsidRPr="00AF4F7E">
        <w:rPr>
          <w:b/>
          <w:sz w:val="28"/>
          <w:szCs w:val="28"/>
          <w:lang w:eastAsia="en-US"/>
        </w:rPr>
        <w:t>24_048</w:t>
      </w:r>
    </w:p>
    <w:p w14:paraId="13C2C8AD" w14:textId="7E080764" w:rsidR="00867818" w:rsidRDefault="00867818" w:rsidP="00867818">
      <w:pPr>
        <w:spacing w:line="240" w:lineRule="auto"/>
        <w:rPr>
          <w:color w:val="4F81BD" w:themeColor="accent1"/>
          <w:sz w:val="36"/>
          <w:lang w:eastAsia="en-US"/>
        </w:rPr>
      </w:pPr>
    </w:p>
    <w:p w14:paraId="15108C67" w14:textId="294D68E9" w:rsidR="00867818" w:rsidRDefault="00867818" w:rsidP="00867818">
      <w:pPr>
        <w:spacing w:line="240" w:lineRule="auto"/>
        <w:rPr>
          <w:b/>
          <w:sz w:val="32"/>
          <w:szCs w:val="32"/>
          <w:lang w:eastAsia="en-US"/>
        </w:rPr>
      </w:pPr>
      <w:r>
        <w:rPr>
          <w:b/>
          <w:sz w:val="32"/>
          <w:szCs w:val="32"/>
          <w:lang w:eastAsia="en-US"/>
        </w:rPr>
        <w:t xml:space="preserve">Anlage </w:t>
      </w:r>
      <w:r w:rsidR="004D6BE2">
        <w:rPr>
          <w:b/>
          <w:sz w:val="32"/>
          <w:szCs w:val="32"/>
          <w:lang w:eastAsia="en-US"/>
        </w:rPr>
        <w:t>20</w:t>
      </w:r>
    </w:p>
    <w:p w14:paraId="090B6F1F" w14:textId="77777777" w:rsidR="00867818" w:rsidRPr="00867818" w:rsidRDefault="00867818" w:rsidP="00867818">
      <w:pPr>
        <w:spacing w:line="240" w:lineRule="auto"/>
        <w:rPr>
          <w:b/>
          <w:sz w:val="32"/>
          <w:szCs w:val="32"/>
          <w:lang w:eastAsia="en-US"/>
        </w:rPr>
      </w:pPr>
    </w:p>
    <w:p w14:paraId="5CF0FB7C" w14:textId="092B0825" w:rsidR="005A285C" w:rsidRDefault="00C61E96" w:rsidP="00A4438E">
      <w:pPr>
        <w:spacing w:line="240" w:lineRule="auto"/>
        <w:jc w:val="center"/>
        <w:rPr>
          <w:color w:val="4F81BD" w:themeColor="accent1"/>
          <w:sz w:val="36"/>
          <w:lang w:eastAsia="en-US"/>
        </w:rPr>
      </w:pPr>
      <w:r>
        <w:rPr>
          <w:color w:val="4F81BD" w:themeColor="accent1"/>
          <w:sz w:val="36"/>
          <w:lang w:eastAsia="en-US"/>
        </w:rPr>
        <w:t xml:space="preserve">Muster - </w:t>
      </w:r>
      <w:r w:rsidR="009A4079">
        <w:rPr>
          <w:color w:val="4F81BD" w:themeColor="accent1"/>
          <w:sz w:val="36"/>
          <w:lang w:eastAsia="en-US"/>
        </w:rPr>
        <w:t>Auftragsverarbeitungsvertrag</w:t>
      </w:r>
    </w:p>
    <w:p w14:paraId="2010BAA6" w14:textId="23ECB51E" w:rsidR="00F52AC6" w:rsidRDefault="002A477D" w:rsidP="00A4438E">
      <w:pPr>
        <w:spacing w:line="240" w:lineRule="auto"/>
        <w:jc w:val="center"/>
        <w:rPr>
          <w:color w:val="4F81BD" w:themeColor="accent1"/>
          <w:sz w:val="36"/>
          <w:lang w:eastAsia="en-US"/>
        </w:rPr>
      </w:pPr>
      <w:r>
        <w:rPr>
          <w:color w:val="4F81BD" w:themeColor="accent1"/>
          <w:sz w:val="36"/>
          <w:lang w:eastAsia="en-US"/>
        </w:rPr>
        <w:t xml:space="preserve"> </w:t>
      </w:r>
    </w:p>
    <w:p w14:paraId="59678C32" w14:textId="5C004ABE" w:rsidR="006F1412" w:rsidRDefault="00D2212A" w:rsidP="00D2212A">
      <w:pPr>
        <w:jc w:val="left"/>
      </w:pPr>
      <w:r>
        <w:t xml:space="preserve">Zwischen </w:t>
      </w:r>
      <w:r w:rsidR="003B46CD">
        <w:t>der</w:t>
      </w:r>
    </w:p>
    <w:p w14:paraId="6E37568D" w14:textId="77777777" w:rsidR="003B46CD" w:rsidRDefault="003B46CD" w:rsidP="00D2212A">
      <w:pPr>
        <w:jc w:val="left"/>
      </w:pPr>
    </w:p>
    <w:p w14:paraId="326AF4C5" w14:textId="77777777" w:rsidR="00807718" w:rsidRDefault="00807718" w:rsidP="00D2212A">
      <w:pPr>
        <w:jc w:val="left"/>
      </w:pPr>
    </w:p>
    <w:p w14:paraId="12404E0B" w14:textId="062F9D2F" w:rsidR="003B46CD" w:rsidRDefault="003B46CD" w:rsidP="00D2212A">
      <w:pPr>
        <w:jc w:val="left"/>
      </w:pPr>
      <w:r>
        <w:t>Leitstelle für Informationstechnologie</w:t>
      </w:r>
      <w:r w:rsidR="00780D23">
        <w:t xml:space="preserve"> der sächsischen Justiz</w:t>
      </w:r>
    </w:p>
    <w:p w14:paraId="4DBDD20A" w14:textId="02187D11" w:rsidR="00780D23" w:rsidRDefault="00780D23" w:rsidP="00D2212A">
      <w:pPr>
        <w:jc w:val="left"/>
      </w:pPr>
      <w:proofErr w:type="spellStart"/>
      <w:r>
        <w:t>Bautzner</w:t>
      </w:r>
      <w:proofErr w:type="spellEnd"/>
      <w:r>
        <w:t xml:space="preserve"> Straße 19a</w:t>
      </w:r>
    </w:p>
    <w:p w14:paraId="6BADB57D" w14:textId="569A819B" w:rsidR="00780D23" w:rsidRDefault="00780D23" w:rsidP="00D2212A">
      <w:pPr>
        <w:jc w:val="left"/>
      </w:pPr>
      <w:r>
        <w:t>01099 Dresden</w:t>
      </w:r>
    </w:p>
    <w:p w14:paraId="0082A403" w14:textId="77777777" w:rsidR="00780D23" w:rsidRDefault="00780D23" w:rsidP="00D2212A">
      <w:pPr>
        <w:jc w:val="left"/>
      </w:pPr>
    </w:p>
    <w:p w14:paraId="1579B4C6" w14:textId="481B46C9" w:rsidR="00780D23" w:rsidRDefault="00780D23" w:rsidP="00D2212A">
      <w:pPr>
        <w:jc w:val="left"/>
      </w:pPr>
      <w:r>
        <w:t>vertreten durch die Leiterin</w:t>
      </w:r>
    </w:p>
    <w:p w14:paraId="7918D11D" w14:textId="77777777" w:rsidR="00780D23" w:rsidRDefault="00780D23" w:rsidP="00D2212A">
      <w:pPr>
        <w:jc w:val="left"/>
      </w:pPr>
    </w:p>
    <w:p w14:paraId="747A441C" w14:textId="6B06EEC4" w:rsidR="006F1412" w:rsidRPr="00A91873" w:rsidRDefault="00780D23" w:rsidP="00780D23">
      <w:pPr>
        <w:jc w:val="right"/>
        <w:rPr>
          <w:b/>
        </w:rPr>
      </w:pPr>
      <w:r>
        <w:rPr>
          <w:b/>
        </w:rPr>
        <w:t>nachstehend bezeichnet als</w:t>
      </w:r>
      <w:r w:rsidR="00654C34">
        <w:rPr>
          <w:b/>
        </w:rPr>
        <w:t xml:space="preserve"> </w:t>
      </w:r>
      <w:r w:rsidR="00DE6084">
        <w:rPr>
          <w:b/>
        </w:rPr>
        <w:t>"</w:t>
      </w:r>
      <w:r>
        <w:rPr>
          <w:b/>
        </w:rPr>
        <w:t>Auftraggeber</w:t>
      </w:r>
      <w:r w:rsidR="00DE6084">
        <w:rPr>
          <w:b/>
        </w:rPr>
        <w:t>"</w:t>
      </w:r>
    </w:p>
    <w:p w14:paraId="710E0D39" w14:textId="77777777" w:rsidR="006F1412" w:rsidRDefault="006F1412" w:rsidP="00780D23">
      <w:pPr>
        <w:rPr>
          <w:b/>
        </w:rPr>
      </w:pPr>
    </w:p>
    <w:p w14:paraId="572F32B3" w14:textId="77777777" w:rsidR="00807718" w:rsidRDefault="00807718" w:rsidP="00780D23">
      <w:pPr>
        <w:rPr>
          <w:b/>
        </w:rPr>
      </w:pPr>
    </w:p>
    <w:p w14:paraId="4F7C4F01" w14:textId="6EEFB05A" w:rsidR="00780D23" w:rsidRDefault="00780D23" w:rsidP="00780D23">
      <w:r w:rsidRPr="00780D23">
        <w:t>und</w:t>
      </w:r>
    </w:p>
    <w:p w14:paraId="0B1192A9" w14:textId="77777777" w:rsidR="00780D23" w:rsidRDefault="00780D23" w:rsidP="00780D23"/>
    <w:p w14:paraId="48B8E5B4" w14:textId="566F97E7" w:rsidR="00807718" w:rsidRDefault="00807718" w:rsidP="00780D23"/>
    <w:p w14:paraId="122365DE" w14:textId="77777777" w:rsidR="008451F7" w:rsidRDefault="008451F7" w:rsidP="00780D23"/>
    <w:p w14:paraId="22D6F241" w14:textId="77777777" w:rsidR="008451F7" w:rsidRDefault="008451F7" w:rsidP="00CB4E8D"/>
    <w:p w14:paraId="5034F225" w14:textId="77777777" w:rsidR="008451F7" w:rsidRDefault="008451F7" w:rsidP="00CB4E8D"/>
    <w:p w14:paraId="4DA2D3D0" w14:textId="23FD871C" w:rsidR="00780D23" w:rsidRDefault="00780D23" w:rsidP="00CB4E8D">
      <w:r>
        <w:t>vertreten durch____________________________________</w:t>
      </w:r>
    </w:p>
    <w:p w14:paraId="7AA4B889" w14:textId="77777777" w:rsidR="00780D23" w:rsidRDefault="00780D23" w:rsidP="00780D23"/>
    <w:p w14:paraId="20CFF709" w14:textId="78FEA857" w:rsidR="00780D23" w:rsidRPr="00780D23" w:rsidRDefault="00780D23" w:rsidP="00780D23">
      <w:pPr>
        <w:jc w:val="right"/>
        <w:rPr>
          <w:b/>
        </w:rPr>
      </w:pPr>
      <w:r>
        <w:rPr>
          <w:b/>
        </w:rPr>
        <w:t xml:space="preserve">nachstehend bezeichnet als </w:t>
      </w:r>
      <w:r w:rsidR="00DE6084">
        <w:rPr>
          <w:b/>
        </w:rPr>
        <w:t>"</w:t>
      </w:r>
      <w:r>
        <w:rPr>
          <w:b/>
        </w:rPr>
        <w:t>Auftragnehmer</w:t>
      </w:r>
      <w:r w:rsidR="00DE6084">
        <w:rPr>
          <w:b/>
        </w:rPr>
        <w:t>"</w:t>
      </w:r>
    </w:p>
    <w:p w14:paraId="705E9DDA" w14:textId="77777777" w:rsidR="00780D23" w:rsidRDefault="00780D23" w:rsidP="00780D23"/>
    <w:p w14:paraId="37A6E629" w14:textId="77777777" w:rsidR="00807718" w:rsidRDefault="00807718" w:rsidP="00780D23"/>
    <w:p w14:paraId="3AF2BD8C" w14:textId="61759095" w:rsidR="00622D4E" w:rsidRDefault="00780D23" w:rsidP="00780D23">
      <w:r>
        <w:t>wird der nachfolgende Vertrag über</w:t>
      </w:r>
      <w:r w:rsidR="00807718">
        <w:t xml:space="preserve"> eine Auftragsverarbeitung gemäß der Verordnung (EU) 2016/679</w:t>
      </w:r>
      <w:r w:rsidR="00DE6084">
        <w:t xml:space="preserve"> ("DSGVO")</w:t>
      </w:r>
      <w:r w:rsidR="00807718">
        <w:t xml:space="preserve">, </w:t>
      </w:r>
      <w:r w:rsidR="00622D4E">
        <w:t>des Sächsischen Datenschutzgesetzes</w:t>
      </w:r>
      <w:r w:rsidR="00DE6084">
        <w:t xml:space="preserve"> ("</w:t>
      </w:r>
      <w:proofErr w:type="spellStart"/>
      <w:r w:rsidR="00DE6084">
        <w:t>SächsDSG</w:t>
      </w:r>
      <w:proofErr w:type="spellEnd"/>
      <w:r w:rsidR="00DE6084">
        <w:t>")</w:t>
      </w:r>
      <w:r w:rsidR="00622D4E">
        <w:t xml:space="preserve"> sowie der für den Justizvollzug geltenden Datenschutzvorschriften geschlossen:</w:t>
      </w:r>
    </w:p>
    <w:p w14:paraId="131D4E9E" w14:textId="1245C7FC" w:rsidR="00622D4E" w:rsidRDefault="00622D4E" w:rsidP="00780D23"/>
    <w:p w14:paraId="1A15D6C8" w14:textId="5D9702C6" w:rsidR="004D6BE2" w:rsidRDefault="004D6BE2" w:rsidP="00780D23"/>
    <w:p w14:paraId="05525859" w14:textId="77777777" w:rsidR="00C5547A" w:rsidRDefault="00C5547A" w:rsidP="00780D23"/>
    <w:p w14:paraId="13D2E54D" w14:textId="77777777" w:rsidR="004D6BE2" w:rsidRDefault="004D6BE2" w:rsidP="00780D23"/>
    <w:p w14:paraId="6A8533B3" w14:textId="0FB81858" w:rsidR="00622D4E" w:rsidRPr="00622D4E" w:rsidRDefault="00622D4E" w:rsidP="00622D4E">
      <w:pPr>
        <w:keepNext/>
        <w:outlineLvl w:val="1"/>
        <w:rPr>
          <w:b/>
          <w:bCs/>
          <w:noProof/>
          <w:color w:val="4F81BD" w:themeColor="accent1"/>
          <w:sz w:val="24"/>
        </w:rPr>
      </w:pPr>
      <w:r>
        <w:rPr>
          <w:b/>
          <w:bCs/>
          <w:noProof/>
          <w:color w:val="4F81BD" w:themeColor="accent1"/>
          <w:sz w:val="24"/>
        </w:rPr>
        <w:lastRenderedPageBreak/>
        <w:t>Präambel</w:t>
      </w:r>
    </w:p>
    <w:p w14:paraId="7C238B33" w14:textId="0D5E7649" w:rsidR="00780D23" w:rsidRDefault="00780D23" w:rsidP="00780D23">
      <w:r>
        <w:t xml:space="preserve"> </w:t>
      </w:r>
    </w:p>
    <w:p w14:paraId="384EDC89" w14:textId="01B26EF0" w:rsidR="00622D4E" w:rsidRDefault="00FA466F" w:rsidP="00780D23">
      <w:r>
        <w:t xml:space="preserve">Der Auftraggeber erbringt </w:t>
      </w:r>
      <w:r w:rsidR="008C7512">
        <w:t xml:space="preserve">gemäß §§ 41 a ff. </w:t>
      </w:r>
      <w:proofErr w:type="spellStart"/>
      <w:r w:rsidR="008C7512">
        <w:t>SächsJG</w:t>
      </w:r>
      <w:proofErr w:type="spellEnd"/>
      <w:r w:rsidR="008C7512">
        <w:t xml:space="preserve"> </w:t>
      </w:r>
      <w:r>
        <w:t xml:space="preserve">als IT-Dienstleister der sächsischen Justiz Leistungen auf dem Gebiet der Informations- und Kommunikationstechnologie für das Sächsische Staatsministerium der Justiz, die Gerichte, Staatsanwaltschaften und sonstigen Justizbehörden sowie für den Verfassungsgerichtshof des Freistaates Sachsen </w:t>
      </w:r>
      <w:r w:rsidR="00DE6084">
        <w:t>(nachstehend bezeichnet als "</w:t>
      </w:r>
      <w:r w:rsidR="00DE6084" w:rsidRPr="008C7512">
        <w:rPr>
          <w:b/>
        </w:rPr>
        <w:t>Verantwortliche</w:t>
      </w:r>
      <w:r w:rsidR="00DE6084">
        <w:t>")</w:t>
      </w:r>
      <w:r>
        <w:t>.</w:t>
      </w:r>
    </w:p>
    <w:p w14:paraId="12166D91" w14:textId="77777777" w:rsidR="00FA466F" w:rsidRDefault="00FA466F" w:rsidP="00780D23"/>
    <w:p w14:paraId="289DFEA5" w14:textId="478D3194" w:rsidR="00DE6084" w:rsidRDefault="00FA466F" w:rsidP="00780D23">
      <w:r>
        <w:t xml:space="preserve">Im Rahmen der Wahrnehmung seiner Aufgaben verarbeitet </w:t>
      </w:r>
      <w:r w:rsidR="00EC43D5">
        <w:t>d</w:t>
      </w:r>
      <w:r>
        <w:t>er</w:t>
      </w:r>
      <w:r w:rsidR="00EC43D5">
        <w:t xml:space="preserve"> Auftraggeber zum einen</w:t>
      </w:r>
      <w:r>
        <w:t xml:space="preserve"> personenbezogene Daten</w:t>
      </w:r>
      <w:r w:rsidR="00EC43D5" w:rsidRPr="00EC43D5">
        <w:t xml:space="preserve"> </w:t>
      </w:r>
      <w:r w:rsidR="00EC43D5">
        <w:t>im Auftrag der Verantwortlichen</w:t>
      </w:r>
      <w:r>
        <w:t>, die in de</w:t>
      </w:r>
      <w:r w:rsidR="00DE6084">
        <w:t>re</w:t>
      </w:r>
      <w:r>
        <w:t xml:space="preserve">n Geschäftsprozessen </w:t>
      </w:r>
      <w:r w:rsidR="00DE6084">
        <w:t xml:space="preserve">anfallen und dort mittels Informations- und Kommunikationstechnik verarbeitet werden. Zwischen den Verantwortlichen und dem Auftraggeber besteht damit ein Auftragsverarbeitungsverhältnis gemäß Art. 28 DSGVO, § 7 </w:t>
      </w:r>
      <w:proofErr w:type="spellStart"/>
      <w:r w:rsidR="00DE6084">
        <w:t>SächsDSG</w:t>
      </w:r>
      <w:proofErr w:type="spellEnd"/>
      <w:r w:rsidR="00DE6084">
        <w:t xml:space="preserve"> sowie der für den Justizvollzug geltenden Datenschutzvorschriften</w:t>
      </w:r>
      <w:r w:rsidR="00E65391">
        <w:t>. Dieses Auftragsverarbeitungsverhältnis wird geregelt durch die Verwaltungsvorschrift des Sächsischen Staatsministeriums der Justiz über die Auftragsverarbeitung in der sächsischen Justiz (</w:t>
      </w:r>
      <w:proofErr w:type="spellStart"/>
      <w:r w:rsidR="00E65391">
        <w:t>VwV</w:t>
      </w:r>
      <w:proofErr w:type="spellEnd"/>
      <w:r w:rsidR="00E65391">
        <w:t xml:space="preserve"> Auftragsverarbeitung).</w:t>
      </w:r>
    </w:p>
    <w:p w14:paraId="0EB3E0F9" w14:textId="77777777" w:rsidR="00EC43D5" w:rsidRDefault="00EC43D5" w:rsidP="00780D23"/>
    <w:p w14:paraId="25CA5AA5" w14:textId="51256C3F" w:rsidR="00EC43D5" w:rsidRDefault="00EC43D5" w:rsidP="00780D23">
      <w:r>
        <w:t xml:space="preserve">Zum anderen verarbeitet der Auftraggeber zur Wahrnehmung seiner Aufgaben aber auch </w:t>
      </w:r>
      <w:r w:rsidR="000E7024">
        <w:t>personenbezogene Daten, die</w:t>
      </w:r>
      <w:r w:rsidR="008C7512">
        <w:t xml:space="preserve"> originär </w:t>
      </w:r>
      <w:r w:rsidR="000E7024">
        <w:t>in seinen Geschäftsprozessen anfallen. Hinsichtlich dieser Daten ist der Auftraggeber selbst "Verantwortlicher".</w:t>
      </w:r>
    </w:p>
    <w:p w14:paraId="6391EBB3" w14:textId="77777777" w:rsidR="00E65391" w:rsidRDefault="00E65391" w:rsidP="00780D23"/>
    <w:p w14:paraId="6CD816D3" w14:textId="77777777" w:rsidR="00EC43D5" w:rsidRDefault="00E65391" w:rsidP="00780D23">
      <w:r>
        <w:t>Mit dem vorliegenden Vertrag beauftragt der Auftraggeber den Auftragnehmer mit der Verarbeitung personenbezogener Daten</w:t>
      </w:r>
      <w:r w:rsidR="00A06F5F">
        <w:t xml:space="preserve">. Zwischen dem Auftraggeber und dem Auftragnehmer wird daher ebenfalls ein Auftragsverarbeitungsverhältnis gemäß Art. 28 DSGVO, § 7 </w:t>
      </w:r>
      <w:proofErr w:type="spellStart"/>
      <w:r w:rsidR="00A06F5F">
        <w:t>SächsDSG</w:t>
      </w:r>
      <w:proofErr w:type="spellEnd"/>
      <w:r w:rsidR="00A06F5F">
        <w:t xml:space="preserve"> sowie der für den Justizvollzug geltenden Datenschutzvorschriften begründet. </w:t>
      </w:r>
    </w:p>
    <w:p w14:paraId="7E0F79B9" w14:textId="77777777" w:rsidR="00EC43D5" w:rsidRDefault="00EC43D5" w:rsidP="00780D23"/>
    <w:p w14:paraId="700C1155" w14:textId="79772692" w:rsidR="00E65391" w:rsidRDefault="009D777C" w:rsidP="00780D23">
      <w:r>
        <w:t xml:space="preserve">Der Vertrag regelt die Beauftragung des Auftragnehmers unterschiedslos sowohl für personenbezogene Daten der Verantwortlichen als auch für personenbezogene Daten des Auftraggebers. </w:t>
      </w:r>
      <w:r w:rsidR="00A06F5F">
        <w:t>Soweit d</w:t>
      </w:r>
      <w:r w:rsidR="00CE377B">
        <w:t>i</w:t>
      </w:r>
      <w:r w:rsidR="00EC43D5">
        <w:t xml:space="preserve">e </w:t>
      </w:r>
      <w:r w:rsidR="00CE377B">
        <w:t xml:space="preserve">Verarbeitung </w:t>
      </w:r>
      <w:r w:rsidR="00A06F5F">
        <w:t>personenbezogene</w:t>
      </w:r>
      <w:r w:rsidR="00CE377B">
        <w:t>r</w:t>
      </w:r>
      <w:r w:rsidR="00A06F5F">
        <w:t xml:space="preserve"> Daten der Verantwortlichen betr</w:t>
      </w:r>
      <w:r w:rsidR="00CE377B">
        <w:t>o</w:t>
      </w:r>
      <w:r w:rsidR="00A06F5F">
        <w:t>f</w:t>
      </w:r>
      <w:r w:rsidR="00CE377B">
        <w:t>fen ist</w:t>
      </w:r>
      <w:r w:rsidR="00A06F5F">
        <w:t xml:space="preserve">, ist der Auftraggeber selbst </w:t>
      </w:r>
      <w:proofErr w:type="spellStart"/>
      <w:r w:rsidR="00A06F5F">
        <w:t>Auftragsverarbeiter</w:t>
      </w:r>
      <w:proofErr w:type="spellEnd"/>
      <w:r w:rsidR="00A06F5F">
        <w:t xml:space="preserve"> und der Auftragnehmer</w:t>
      </w:r>
      <w:r w:rsidR="00EC43D5">
        <w:t> </w:t>
      </w:r>
      <w:r w:rsidR="00A06F5F">
        <w:t>(Unter-)</w:t>
      </w:r>
      <w:proofErr w:type="spellStart"/>
      <w:r w:rsidR="00EC43D5">
        <w:t>Auftragsverarbeiter</w:t>
      </w:r>
      <w:proofErr w:type="spellEnd"/>
      <w:r w:rsidR="00EC43D5">
        <w:t>. Soweit personenbezogene Daten des Auftraggebers betroffen sind, ist der Auftragnehmer</w:t>
      </w:r>
      <w:r w:rsidR="000E7024">
        <w:t xml:space="preserve"> unmittelbarer</w:t>
      </w:r>
      <w:r w:rsidR="00EC43D5">
        <w:t xml:space="preserve"> </w:t>
      </w:r>
      <w:proofErr w:type="spellStart"/>
      <w:r w:rsidR="00EC43D5">
        <w:t>Auftragsverarbeiter</w:t>
      </w:r>
      <w:proofErr w:type="spellEnd"/>
      <w:r w:rsidR="00EC43D5">
        <w:t>.</w:t>
      </w:r>
    </w:p>
    <w:p w14:paraId="11C072AC" w14:textId="77777777" w:rsidR="00DE6084" w:rsidRDefault="00DE6084" w:rsidP="00780D23"/>
    <w:p w14:paraId="4BC5E386" w14:textId="77777777" w:rsidR="006F1412" w:rsidRPr="00A91873" w:rsidRDefault="006F1412" w:rsidP="006F1412">
      <w:pPr>
        <w:pStyle w:val="berschrift2"/>
      </w:pPr>
      <w:r w:rsidRPr="00A91873">
        <w:t>1. Gegenstand und Dauer der Vereinbarung</w:t>
      </w:r>
    </w:p>
    <w:p w14:paraId="01B658B6" w14:textId="77777777" w:rsidR="00B87B3D" w:rsidRDefault="00B87B3D" w:rsidP="006F1412"/>
    <w:p w14:paraId="478D88F2" w14:textId="77777777" w:rsidR="002269E0" w:rsidRDefault="002269E0" w:rsidP="006F1412">
      <w:r>
        <w:t>1.1</w:t>
      </w:r>
    </w:p>
    <w:p w14:paraId="6D7F9221" w14:textId="1D921712" w:rsidR="00F04DEB" w:rsidRDefault="006F1412" w:rsidP="00CC064F">
      <w:pPr>
        <w:rPr>
          <w:u w:val="single"/>
        </w:rPr>
      </w:pPr>
      <w:r w:rsidRPr="00A91873">
        <w:t xml:space="preserve">Der Auftrag </w:t>
      </w:r>
      <w:r w:rsidR="00CB4E8D">
        <w:t>–</w:t>
      </w:r>
      <w:r w:rsidR="008451F7">
        <w:rPr>
          <w:u w:val="single"/>
        </w:rPr>
        <w:t>_________________________________________</w:t>
      </w:r>
      <w:r w:rsidR="000117B5">
        <w:t xml:space="preserve">- </w:t>
      </w:r>
      <w:r w:rsidRPr="00A91873">
        <w:t>umfasst Folgendes:</w:t>
      </w:r>
      <w:r w:rsidR="0014426F">
        <w:t xml:space="preserve"> </w:t>
      </w:r>
      <w:r w:rsidR="008451F7">
        <w:rPr>
          <w:u w:val="single"/>
        </w:rPr>
        <w:t>_____________.</w:t>
      </w:r>
    </w:p>
    <w:p w14:paraId="596433F6" w14:textId="7334F0CC" w:rsidR="00A44723" w:rsidRPr="0041268B" w:rsidRDefault="00A44723" w:rsidP="00CC064F">
      <w:pPr>
        <w:rPr>
          <w:u w:val="single"/>
        </w:rPr>
      </w:pPr>
      <w:r>
        <w:rPr>
          <w:u w:val="single"/>
        </w:rPr>
        <w:t xml:space="preserve">Ergänzend wird auf </w:t>
      </w:r>
      <w:r w:rsidR="00A609E3">
        <w:rPr>
          <w:u w:val="single"/>
        </w:rPr>
        <w:t>den Dienstvertrag</w:t>
      </w:r>
      <w:r>
        <w:rPr>
          <w:u w:val="single"/>
        </w:rPr>
        <w:t xml:space="preserve"> vom </w:t>
      </w:r>
      <w:r w:rsidR="008451F7">
        <w:rPr>
          <w:u w:val="single"/>
        </w:rPr>
        <w:t>______</w:t>
      </w:r>
      <w:r>
        <w:rPr>
          <w:u w:val="single"/>
        </w:rPr>
        <w:t xml:space="preserve"> verwiesen.</w:t>
      </w:r>
    </w:p>
    <w:p w14:paraId="6A384F7A" w14:textId="77777777" w:rsidR="006F1412" w:rsidRPr="009C0A33" w:rsidRDefault="006F1412" w:rsidP="009C0A33"/>
    <w:p w14:paraId="0D4DE892" w14:textId="42E74416" w:rsidR="006F1412" w:rsidRPr="009C0A33" w:rsidRDefault="001E3F45" w:rsidP="009C0A33">
      <w:r w:rsidRPr="009C0A33">
        <w:t>Auf der Grundlage dieses Vertrages verarbeitet d</w:t>
      </w:r>
      <w:r w:rsidR="006F1412" w:rsidRPr="009C0A33">
        <w:t xml:space="preserve">er </w:t>
      </w:r>
      <w:r w:rsidR="00654C34" w:rsidRPr="009C0A33">
        <w:t>Auftrag</w:t>
      </w:r>
      <w:r w:rsidR="00304028" w:rsidRPr="009C0A33">
        <w:t>nehmer</w:t>
      </w:r>
      <w:r w:rsidR="006F1412" w:rsidRPr="009C0A33">
        <w:t xml:space="preserve"> dabei personenbezogene Daten </w:t>
      </w:r>
      <w:r w:rsidRPr="009C0A33">
        <w:t xml:space="preserve">im Unterauftrag/Auftrag des Auftraggebers </w:t>
      </w:r>
      <w:r w:rsidR="005244CC" w:rsidRPr="009C0A33">
        <w:t>im Sinne von Art. 4 Nr. 2</w:t>
      </w:r>
      <w:r w:rsidRPr="009C0A33">
        <w:t>,</w:t>
      </w:r>
      <w:r w:rsidR="006F1412" w:rsidRPr="009C0A33">
        <w:t xml:space="preserve"> </w:t>
      </w:r>
      <w:r w:rsidR="005244CC" w:rsidRPr="009C0A33">
        <w:t>Art. 28 DSGVO</w:t>
      </w:r>
      <w:r w:rsidRPr="009C0A33">
        <w:t xml:space="preserve">, § 3 Abs. 2, § 7 </w:t>
      </w:r>
      <w:proofErr w:type="spellStart"/>
      <w:r w:rsidRPr="009C0A33">
        <w:t>SächsDSG</w:t>
      </w:r>
      <w:proofErr w:type="spellEnd"/>
      <w:r w:rsidRPr="009C0A33">
        <w:t xml:space="preserve"> sowie der entsprechenden für den Justizvollzug geltenden Datenschutzvorschriften</w:t>
      </w:r>
      <w:r w:rsidR="006F1412" w:rsidRPr="009C0A33">
        <w:t>.</w:t>
      </w:r>
    </w:p>
    <w:p w14:paraId="630154D7" w14:textId="5EFB6156" w:rsidR="006F1412" w:rsidRDefault="006F1412" w:rsidP="006F1412"/>
    <w:p w14:paraId="6CD21A4C" w14:textId="3A724837" w:rsidR="00C5547A" w:rsidRDefault="00C5547A" w:rsidP="006F1412"/>
    <w:p w14:paraId="4D4946B6" w14:textId="6C864DCF" w:rsidR="00C5547A" w:rsidRDefault="00C5547A" w:rsidP="006F1412"/>
    <w:p w14:paraId="7763F1F6" w14:textId="77777777" w:rsidR="00C5547A" w:rsidRDefault="00C5547A" w:rsidP="006F1412"/>
    <w:p w14:paraId="6AFC4197" w14:textId="6A6D3F41" w:rsidR="002269E0" w:rsidRDefault="002269E0" w:rsidP="006F1412">
      <w:r>
        <w:lastRenderedPageBreak/>
        <w:t>1.2</w:t>
      </w:r>
    </w:p>
    <w:p w14:paraId="0F952609" w14:textId="6AA51A0C" w:rsidR="00D05E69" w:rsidRPr="005D64F5" w:rsidRDefault="00C271BD" w:rsidP="006F1412">
      <w:r w:rsidRPr="005D64F5">
        <w:t>Die Dauer des Auftrags</w:t>
      </w:r>
      <w:r w:rsidR="003559AE" w:rsidRPr="005D64F5">
        <w:t>verarbeitungsvertrags</w:t>
      </w:r>
      <w:r w:rsidRPr="005D64F5">
        <w:t xml:space="preserve"> entspricht der Laufzeit des </w:t>
      </w:r>
      <w:r w:rsidR="003559AE" w:rsidRPr="005D64F5">
        <w:t xml:space="preserve">unter Ziffer 1.1 in Bezug genommenen </w:t>
      </w:r>
      <w:r w:rsidR="002A6BF0" w:rsidRPr="005D64F5">
        <w:t>Vertrags.</w:t>
      </w:r>
      <w:r w:rsidR="003559AE" w:rsidRPr="005D64F5">
        <w:t xml:space="preserve"> Endet der unter Ziffer 1.1 bezeichnete Vertrag (durch Zeitablauf, Kündigung o. ä.), endet der Auftragsverarbeitungsvertrag zum selben Termin.</w:t>
      </w:r>
    </w:p>
    <w:p w14:paraId="27944B07" w14:textId="77777777" w:rsidR="002A6BF0" w:rsidRPr="005D64F5" w:rsidRDefault="002A6BF0" w:rsidP="006F1412"/>
    <w:p w14:paraId="15CEEEE2" w14:textId="5371BEF7" w:rsidR="00EF5EDE" w:rsidRPr="005D64F5" w:rsidRDefault="003559AE" w:rsidP="00EF5EDE">
      <w:r w:rsidRPr="005D64F5">
        <w:rPr>
          <w:color w:val="auto"/>
        </w:rPr>
        <w:t xml:space="preserve">Ein wichtiger Grund, der eine außerordentliche und fristlose Kündigung des unter Ziffer 1.1 in Bezug genommenen Vertrags rechtfertigt, liegt insbesondere dann vor, wenn der Auftragnehmer </w:t>
      </w:r>
      <w:r w:rsidR="00EF5EDE" w:rsidRPr="005D64F5">
        <w:rPr>
          <w:color w:val="auto"/>
        </w:rPr>
        <w:t>schwerwiegend</w:t>
      </w:r>
      <w:r w:rsidR="002A6BF0" w:rsidRPr="005D64F5">
        <w:rPr>
          <w:color w:val="auto"/>
        </w:rPr>
        <w:t xml:space="preserve"> </w:t>
      </w:r>
      <w:r w:rsidR="00EF5EDE" w:rsidRPr="005D64F5">
        <w:rPr>
          <w:color w:val="auto"/>
        </w:rPr>
        <w:t>gegen Datenschutzvorschriften oder die Bestimmungen dieses Vertrages</w:t>
      </w:r>
      <w:r w:rsidRPr="005D64F5">
        <w:rPr>
          <w:color w:val="auto"/>
        </w:rPr>
        <w:t xml:space="preserve"> verstößt</w:t>
      </w:r>
      <w:r w:rsidR="00EF5EDE" w:rsidRPr="005D64F5">
        <w:rPr>
          <w:color w:val="auto"/>
        </w:rPr>
        <w:t xml:space="preserve">, </w:t>
      </w:r>
      <w:r w:rsidRPr="005D64F5">
        <w:rPr>
          <w:color w:val="auto"/>
        </w:rPr>
        <w:t>wenn der</w:t>
      </w:r>
      <w:r w:rsidR="00EF5EDE" w:rsidRPr="005D64F5">
        <w:rPr>
          <w:color w:val="auto"/>
        </w:rPr>
        <w:t xml:space="preserve"> Auftrag</w:t>
      </w:r>
      <w:r w:rsidR="002A6BF0" w:rsidRPr="005D64F5">
        <w:rPr>
          <w:color w:val="auto"/>
        </w:rPr>
        <w:t>nehmer</w:t>
      </w:r>
      <w:r w:rsidR="00EF5EDE" w:rsidRPr="005D64F5">
        <w:rPr>
          <w:color w:val="auto"/>
        </w:rPr>
        <w:t xml:space="preserve"> eine Weisung des Auftraggebers nicht ausführen kann oder will oder der Auftrag</w:t>
      </w:r>
      <w:r w:rsidR="002A6BF0" w:rsidRPr="005D64F5">
        <w:rPr>
          <w:color w:val="auto"/>
        </w:rPr>
        <w:t>nehmer</w:t>
      </w:r>
      <w:r w:rsidR="00EF5EDE" w:rsidRPr="005D64F5">
        <w:rPr>
          <w:color w:val="auto"/>
        </w:rPr>
        <w:t xml:space="preserve"> Kontrollrechte des </w:t>
      </w:r>
      <w:r w:rsidR="002A6BF0" w:rsidRPr="005D64F5">
        <w:rPr>
          <w:color w:val="auto"/>
        </w:rPr>
        <w:t>A</w:t>
      </w:r>
      <w:r w:rsidR="00EF5EDE" w:rsidRPr="005D64F5">
        <w:rPr>
          <w:color w:val="auto"/>
        </w:rPr>
        <w:t xml:space="preserve">uftraggebers vertragswidrig verweigert. Insbesondere die Nichteinhaltung der in diesem </w:t>
      </w:r>
      <w:r w:rsidR="00502430" w:rsidRPr="005D64F5">
        <w:rPr>
          <w:color w:val="auto"/>
        </w:rPr>
        <w:t>Auftragsverarbeitungsv</w:t>
      </w:r>
      <w:r w:rsidR="00EF5EDE" w:rsidRPr="005D64F5">
        <w:rPr>
          <w:color w:val="auto"/>
        </w:rPr>
        <w:t>ertrag vereinbarten und aus Art. 28 DSGVO</w:t>
      </w:r>
      <w:r w:rsidR="002A6BF0" w:rsidRPr="005D64F5">
        <w:rPr>
          <w:color w:val="auto"/>
        </w:rPr>
        <w:t xml:space="preserve">, § 7 </w:t>
      </w:r>
      <w:proofErr w:type="spellStart"/>
      <w:r w:rsidR="002A6BF0" w:rsidRPr="005D64F5">
        <w:rPr>
          <w:color w:val="auto"/>
        </w:rPr>
        <w:t>SächsDSG</w:t>
      </w:r>
      <w:proofErr w:type="spellEnd"/>
      <w:r w:rsidR="002A6BF0" w:rsidRPr="005D64F5">
        <w:rPr>
          <w:color w:val="auto"/>
        </w:rPr>
        <w:t xml:space="preserve"> und der entsprechenden für den Justizvollzug geltenden Datenschutzvorschriften</w:t>
      </w:r>
      <w:r w:rsidR="00EF5EDE" w:rsidRPr="005D64F5">
        <w:rPr>
          <w:color w:val="auto"/>
        </w:rPr>
        <w:t xml:space="preserve"> </w:t>
      </w:r>
      <w:r w:rsidR="00EF5EDE" w:rsidRPr="005D64F5">
        <w:t>abgeleiteten Pflichten stellt einen schweren Verstoß dar.</w:t>
      </w:r>
    </w:p>
    <w:p w14:paraId="3189A96D" w14:textId="77777777" w:rsidR="002A6BF0" w:rsidRPr="005D64F5" w:rsidRDefault="002A6BF0" w:rsidP="00C271BD"/>
    <w:p w14:paraId="62E5DAA2" w14:textId="77777777" w:rsidR="002A6BF0" w:rsidRPr="005D64F5" w:rsidRDefault="007514EF" w:rsidP="009C0A33">
      <w:pPr>
        <w:pStyle w:val="berschrift2"/>
      </w:pPr>
      <w:r w:rsidRPr="005D64F5">
        <w:t xml:space="preserve">2. </w:t>
      </w:r>
      <w:r w:rsidR="006F1412" w:rsidRPr="005D64F5">
        <w:t xml:space="preserve">Art und Zweck der </w:t>
      </w:r>
      <w:r w:rsidR="002A6BF0" w:rsidRPr="005D64F5">
        <w:t>Datenv</w:t>
      </w:r>
      <w:r w:rsidR="006F1412" w:rsidRPr="005D64F5">
        <w:t>erarbeitung</w:t>
      </w:r>
    </w:p>
    <w:p w14:paraId="7A03CC7A" w14:textId="77777777" w:rsidR="00C271BD" w:rsidRPr="005D64F5" w:rsidRDefault="00C271BD" w:rsidP="009C0A33"/>
    <w:p w14:paraId="7C209520" w14:textId="0905D7C7" w:rsidR="002269E0" w:rsidRPr="005D64F5" w:rsidRDefault="002269E0" w:rsidP="009C0A33">
      <w:r w:rsidRPr="005D64F5">
        <w:t>2.1</w:t>
      </w:r>
    </w:p>
    <w:p w14:paraId="0C763D02" w14:textId="2F0F2502" w:rsidR="009C0A33" w:rsidRPr="009C0A33" w:rsidRDefault="00002AEC" w:rsidP="009C0A33">
      <w:r w:rsidRPr="005D64F5">
        <w:t>Die Verarbeitung personenbezogener Daten durch den Auftrag</w:t>
      </w:r>
      <w:r w:rsidR="00473266" w:rsidRPr="005D64F5">
        <w:t>nehmer</w:t>
      </w:r>
      <w:r w:rsidRPr="005D64F5">
        <w:t xml:space="preserve"> im </w:t>
      </w:r>
      <w:r w:rsidR="00473266" w:rsidRPr="005D64F5">
        <w:t>Untera</w:t>
      </w:r>
      <w:r w:rsidRPr="005D64F5">
        <w:t>uftrag</w:t>
      </w:r>
      <w:r w:rsidR="00473266" w:rsidRPr="005D64F5">
        <w:t>/ Auftrag des</w:t>
      </w:r>
      <w:r w:rsidR="00473266" w:rsidRPr="009C0A33">
        <w:t xml:space="preserve"> Auftraggebers </w:t>
      </w:r>
      <w:r w:rsidRPr="009C0A33">
        <w:t>betrifft jeden Vorgang im Zusammenhang mit personenbezogenen Daten</w:t>
      </w:r>
      <w:r w:rsidR="00295A09" w:rsidRPr="009C0A33">
        <w:t>, die in den Geschäftsprozessen</w:t>
      </w:r>
      <w:r w:rsidRPr="009C0A33">
        <w:t xml:space="preserve"> der Verantwortlichen</w:t>
      </w:r>
      <w:r w:rsidR="00473266" w:rsidRPr="009C0A33">
        <w:t xml:space="preserve"> </w:t>
      </w:r>
      <w:r w:rsidR="001414F7" w:rsidRPr="009C0A33">
        <w:t>und des Auftraggebers</w:t>
      </w:r>
      <w:r w:rsidR="00295A09" w:rsidRPr="009C0A33">
        <w:t xml:space="preserve"> anfallen,</w:t>
      </w:r>
      <w:r w:rsidRPr="009C0A33">
        <w:t xml:space="preserve"> wie das Erheben, das Erfassen, die Organisation, das Ordnen, die Speicherung, die Anpassung oder Veränderung, das Auslesen, das Abfragen, die Verwendung, die Offenlegung durch Übermittlung, Verbreitung oder eine andere Form der Bereitstellung, den Abgleich oder die Verknüpfung, die Einschränkung, das Löschen oder die </w:t>
      </w:r>
      <w:r w:rsidR="00473266" w:rsidRPr="009C0A33">
        <w:t>Vernichtung.</w:t>
      </w:r>
    </w:p>
    <w:p w14:paraId="7E87A1BD" w14:textId="77777777" w:rsidR="00473266" w:rsidRDefault="00473266" w:rsidP="009C0A33"/>
    <w:p w14:paraId="40339707" w14:textId="1635C80E" w:rsidR="002269E0" w:rsidRPr="009C0A33" w:rsidRDefault="002269E0" w:rsidP="009C0A33">
      <w:r>
        <w:t>2.2</w:t>
      </w:r>
    </w:p>
    <w:p w14:paraId="342A4D00" w14:textId="7B28A7BF" w:rsidR="005636BA" w:rsidRDefault="005636BA" w:rsidP="009C0A33">
      <w:r>
        <w:t xml:space="preserve">Die Verarbeitung personenbezogener Daten durch den Auftragnehmer im Unterauftrag/ Auftrag des Auftraggebers erfolgt zum Zweck der Erfüllung der diesem gemäß §§ 41 ff. </w:t>
      </w:r>
      <w:proofErr w:type="spellStart"/>
      <w:r>
        <w:t>SächsJG</w:t>
      </w:r>
      <w:proofErr w:type="spellEnd"/>
      <w:r>
        <w:t xml:space="preserve"> obliegenden gesetzlichen Aufgaben.</w:t>
      </w:r>
    </w:p>
    <w:p w14:paraId="55D8D9CE" w14:textId="77777777" w:rsidR="005636BA" w:rsidRDefault="005636BA" w:rsidP="009C0A33"/>
    <w:p w14:paraId="242C2389" w14:textId="206C7359" w:rsidR="001414F7" w:rsidRDefault="002E4851" w:rsidP="009C0A33">
      <w:r w:rsidRPr="009C0A33">
        <w:t xml:space="preserve">Soweit </w:t>
      </w:r>
      <w:r w:rsidR="00F646B8">
        <w:t xml:space="preserve">die Verarbeitung </w:t>
      </w:r>
      <w:r w:rsidRPr="009C0A33">
        <w:t>personenbezogene Daten der Verantwortlichen betr</w:t>
      </w:r>
      <w:r w:rsidR="00F646B8">
        <w:t>i</w:t>
      </w:r>
      <w:r w:rsidRPr="009C0A33">
        <w:t>ff</w:t>
      </w:r>
      <w:r w:rsidR="00F646B8">
        <w:t xml:space="preserve">t (vgl. Ziffer III., 2. und 3. der </w:t>
      </w:r>
      <w:proofErr w:type="spellStart"/>
      <w:r w:rsidR="00F646B8">
        <w:t>VwV</w:t>
      </w:r>
      <w:proofErr w:type="spellEnd"/>
      <w:r w:rsidR="00F646B8">
        <w:t xml:space="preserve"> Auftragsverarbeitung)</w:t>
      </w:r>
      <w:r w:rsidR="006343F0">
        <w:t>, erfolgt die</w:t>
      </w:r>
      <w:r w:rsidR="00F646B8">
        <w:t>se</w:t>
      </w:r>
      <w:r w:rsidR="006343F0">
        <w:t xml:space="preserve"> </w:t>
      </w:r>
      <w:r w:rsidR="001414F7" w:rsidRPr="009C0A33">
        <w:t>zu</w:t>
      </w:r>
      <w:r w:rsidR="00F646B8">
        <w:t>r</w:t>
      </w:r>
      <w:r w:rsidR="006343F0">
        <w:t xml:space="preserve"> Erfüllung der den Verantwortlichen obliegenden gesetzlichen Aufgaben</w:t>
      </w:r>
      <w:r w:rsidR="00F646B8">
        <w:t xml:space="preserve"> (z. B. Rechtsprechung, Justizverwaltung); z</w:t>
      </w:r>
      <w:r w:rsidR="006343F0">
        <w:t>udem kann die Verarbeitung dieser Daten auch</w:t>
      </w:r>
      <w:r w:rsidR="000241FC">
        <w:t xml:space="preserve"> zu den Zwecken des</w:t>
      </w:r>
      <w:r w:rsidR="006343F0">
        <w:t xml:space="preserve"> Test</w:t>
      </w:r>
      <w:r w:rsidR="000241FC">
        <w:t>s</w:t>
      </w:r>
      <w:r w:rsidR="006343F0">
        <w:t xml:space="preserve"> und</w:t>
      </w:r>
      <w:r w:rsidR="000241FC">
        <w:t xml:space="preserve"> der</w:t>
      </w:r>
      <w:r w:rsidR="006343F0">
        <w:t xml:space="preserve"> Entwicklung </w:t>
      </w:r>
      <w:r w:rsidR="000241FC">
        <w:t xml:space="preserve">der IT der Verantwortlichen </w:t>
      </w:r>
      <w:r w:rsidR="006343F0">
        <w:t xml:space="preserve">sowie </w:t>
      </w:r>
      <w:r w:rsidR="000241FC">
        <w:t>zu</w:t>
      </w:r>
      <w:r w:rsidR="006343F0">
        <w:t xml:space="preserve">m Zweck der Unterstützung der IT-Anwender </w:t>
      </w:r>
      <w:r w:rsidR="000241FC">
        <w:t>der Verantwortlichen erfolgen</w:t>
      </w:r>
      <w:r w:rsidR="00F646B8">
        <w:t xml:space="preserve"> (z. B. Entwicklung und Test neuer Software)</w:t>
      </w:r>
      <w:r w:rsidR="000241FC">
        <w:t>.</w:t>
      </w:r>
    </w:p>
    <w:p w14:paraId="6B27871C" w14:textId="77777777" w:rsidR="00F646B8" w:rsidRDefault="00F646B8" w:rsidP="009C0A33"/>
    <w:p w14:paraId="6677331B" w14:textId="71F5C619" w:rsidR="00F646B8" w:rsidRDefault="00F646B8" w:rsidP="009C0A33">
      <w:r>
        <w:t>Soweit die Verarbeitung originäre personenbezogene Daten des Auftraggebers betrifft, erfolgt diese zu</w:t>
      </w:r>
      <w:r w:rsidR="008E3DFD">
        <w:t>r Eigenverwaltung (z. B. Personalverwaltung).</w:t>
      </w:r>
    </w:p>
    <w:p w14:paraId="5BB0EB67" w14:textId="4A59D1DB" w:rsidR="002C46E1" w:rsidRDefault="002C46E1" w:rsidP="009C0A33"/>
    <w:p w14:paraId="72D497A5" w14:textId="736D5671" w:rsidR="00C5547A" w:rsidRDefault="00C5547A" w:rsidP="009C0A33"/>
    <w:p w14:paraId="449A289C" w14:textId="003DB5F2" w:rsidR="00C5547A" w:rsidRDefault="00C5547A" w:rsidP="009C0A33"/>
    <w:p w14:paraId="5A79A2F6" w14:textId="77777777" w:rsidR="00C5547A" w:rsidRDefault="00C5547A" w:rsidP="009C0A33"/>
    <w:p w14:paraId="1EDF85D8" w14:textId="4BD0E51E" w:rsidR="002A6BF0" w:rsidRPr="00A91873" w:rsidRDefault="002A6BF0" w:rsidP="002A6BF0">
      <w:pPr>
        <w:pStyle w:val="berschrift2"/>
      </w:pPr>
      <w:r>
        <w:lastRenderedPageBreak/>
        <w:t>3</w:t>
      </w:r>
      <w:r w:rsidRPr="00A91873">
        <w:t xml:space="preserve">. </w:t>
      </w:r>
      <w:r>
        <w:t>Ort der Datenverarbeitung</w:t>
      </w:r>
    </w:p>
    <w:p w14:paraId="001E735C" w14:textId="77777777" w:rsidR="002A6BF0" w:rsidRDefault="002A6BF0" w:rsidP="002A6BF0"/>
    <w:p w14:paraId="284872C4" w14:textId="7E678D16" w:rsidR="002269E0" w:rsidRDefault="002269E0" w:rsidP="002A6BF0">
      <w:r>
        <w:t>3.1</w:t>
      </w:r>
    </w:p>
    <w:p w14:paraId="659C748F" w14:textId="77777777" w:rsidR="002269E0" w:rsidRDefault="002A6BF0" w:rsidP="002A6BF0">
      <w:pPr>
        <w:rPr>
          <w:color w:val="auto"/>
        </w:rPr>
      </w:pPr>
      <w:r>
        <w:t xml:space="preserve">Die vertraglich vereinbarte Dienstleistung wird grundsätzlich in einem Mitgliedsstaat der Europäischen </w:t>
      </w:r>
      <w:r w:rsidRPr="00C271BD">
        <w:rPr>
          <w:color w:val="auto"/>
        </w:rPr>
        <w:t>Union oder in einem Vertragsstaat des Abkommens über den Europäischen Wirtschaftsraum erbracht.</w:t>
      </w:r>
    </w:p>
    <w:p w14:paraId="5902CE6F" w14:textId="77777777" w:rsidR="002269E0" w:rsidRDefault="002269E0" w:rsidP="002A6BF0">
      <w:pPr>
        <w:rPr>
          <w:color w:val="auto"/>
        </w:rPr>
      </w:pPr>
    </w:p>
    <w:p w14:paraId="65501746" w14:textId="41C5B6CE" w:rsidR="002269E0" w:rsidRDefault="002269E0" w:rsidP="002A6BF0">
      <w:pPr>
        <w:rPr>
          <w:color w:val="auto"/>
        </w:rPr>
      </w:pPr>
      <w:r>
        <w:rPr>
          <w:color w:val="auto"/>
        </w:rPr>
        <w:t>3.2</w:t>
      </w:r>
    </w:p>
    <w:p w14:paraId="2B3C3344" w14:textId="4C99C274" w:rsidR="002A6BF0" w:rsidRDefault="002A6BF0" w:rsidP="002A6BF0">
      <w:r w:rsidRPr="00C271BD">
        <w:rPr>
          <w:color w:val="auto"/>
        </w:rPr>
        <w:t xml:space="preserve">Jede Verlagerung der Dienstleistung oder von Teilarbeiten dazu in ein Drittland bedarf der vorherigen schriftlichen oder in einem dokumentierten elektronischen Format zu erteilenden Zustimmung; soweit die Verarbeitung personenbezogener Daten der Verantwortlichen betroffen ist, ist die Zustimmung des </w:t>
      </w:r>
      <w:proofErr w:type="spellStart"/>
      <w:r w:rsidRPr="00C271BD">
        <w:rPr>
          <w:color w:val="auto"/>
        </w:rPr>
        <w:t>SMJus</w:t>
      </w:r>
      <w:proofErr w:type="spellEnd"/>
      <w:r w:rsidRPr="00C271BD">
        <w:rPr>
          <w:color w:val="auto"/>
        </w:rPr>
        <w:t xml:space="preserve"> erforderlich, soweit allein die Verarbeitung personenbezogener Daten des Auftraggebers betroffen ist, genügt dessen Zustimmung. Eine Verlagerung in ein Drittland darf in jedem Fall nur erfolgen, wenn die besonderen Voraussetzungen der Art. 44 ff. DSGVO, des § 17 </w:t>
      </w:r>
      <w:proofErr w:type="spellStart"/>
      <w:r w:rsidRPr="00C271BD">
        <w:rPr>
          <w:color w:val="auto"/>
        </w:rPr>
        <w:t>SächsDSG</w:t>
      </w:r>
      <w:proofErr w:type="spellEnd"/>
      <w:r w:rsidRPr="00C271BD">
        <w:rPr>
          <w:color w:val="auto"/>
        </w:rPr>
        <w:t xml:space="preserve"> oder der entsprechenden für den Justizvollzug geltenden Datenschutzvorschriften erfüllt </w:t>
      </w:r>
      <w:r>
        <w:t xml:space="preserve">sind (z. B. Angemessenheitsbeschluss der Kommission, Standarddatenschutzklauseln, genehmigte Verhaltensregeln). </w:t>
      </w:r>
    </w:p>
    <w:p w14:paraId="75DFF6C6" w14:textId="77777777" w:rsidR="002A6BF0" w:rsidRPr="002A6BF0" w:rsidRDefault="002A6BF0" w:rsidP="002A6BF0">
      <w:pPr>
        <w:rPr>
          <w:szCs w:val="22"/>
        </w:rPr>
      </w:pPr>
    </w:p>
    <w:p w14:paraId="61CC22B3" w14:textId="5BB4B692" w:rsidR="002A6BF0" w:rsidRDefault="002A6BF0" w:rsidP="002A6BF0">
      <w:pPr>
        <w:pStyle w:val="berschrift2"/>
      </w:pPr>
      <w:r>
        <w:t>4. Art der personenbezogenen Daten</w:t>
      </w:r>
    </w:p>
    <w:p w14:paraId="2C0AFF0B" w14:textId="77777777" w:rsidR="002A6BF0" w:rsidRDefault="002A6BF0" w:rsidP="002A6BF0">
      <w:pPr>
        <w:rPr>
          <w:szCs w:val="22"/>
        </w:rPr>
      </w:pPr>
    </w:p>
    <w:p w14:paraId="5BB64ABE" w14:textId="7B5E53BB" w:rsidR="002269E0" w:rsidRDefault="002269E0" w:rsidP="002A6BF0">
      <w:pPr>
        <w:rPr>
          <w:szCs w:val="22"/>
        </w:rPr>
      </w:pPr>
      <w:r>
        <w:rPr>
          <w:szCs w:val="22"/>
        </w:rPr>
        <w:t>4.1</w:t>
      </w:r>
    </w:p>
    <w:p w14:paraId="2C7FDE19" w14:textId="77777777" w:rsidR="002269E0" w:rsidRDefault="00002AEC" w:rsidP="002269E0">
      <w:r w:rsidRPr="002269E0">
        <w:t>Bei den personenbezogenen Daten</w:t>
      </w:r>
      <w:r w:rsidR="008E4660" w:rsidRPr="002269E0">
        <w:t>, die in den Geschäftsprozessen</w:t>
      </w:r>
      <w:r w:rsidRPr="002269E0">
        <w:t xml:space="preserve"> der Verantwortlichen</w:t>
      </w:r>
      <w:r w:rsidR="002269E0">
        <w:t xml:space="preserve"> und des Auftraggebers</w:t>
      </w:r>
      <w:r w:rsidR="008E4660" w:rsidRPr="002269E0">
        <w:t xml:space="preserve"> anfallen</w:t>
      </w:r>
      <w:r w:rsidRPr="002269E0">
        <w:t xml:space="preserve"> </w:t>
      </w:r>
      <w:r w:rsidR="008E4660" w:rsidRPr="002269E0">
        <w:t>und</w:t>
      </w:r>
      <w:r w:rsidRPr="002269E0">
        <w:t xml:space="preserve"> i</w:t>
      </w:r>
      <w:r w:rsidR="002269E0">
        <w:t>m Unterauftrag/ Auftrag des Auftraggebers</w:t>
      </w:r>
      <w:r w:rsidRPr="002269E0">
        <w:t xml:space="preserve"> verarbeitet werden, handelt es sich um</w:t>
      </w:r>
    </w:p>
    <w:p w14:paraId="6CD60BE1" w14:textId="77777777" w:rsidR="00064B24" w:rsidRDefault="00002AEC" w:rsidP="002269E0">
      <w:pPr>
        <w:pStyle w:val="Listenabsatz"/>
        <w:numPr>
          <w:ilvl w:val="0"/>
          <w:numId w:val="12"/>
        </w:numPr>
      </w:pPr>
      <w:r w:rsidRPr="002269E0">
        <w:t>personenbezogene Daten i.S.v. Art</w:t>
      </w:r>
      <w:r w:rsidR="00064B24">
        <w:t>.</w:t>
      </w:r>
      <w:r w:rsidRPr="002269E0">
        <w:t xml:space="preserve"> 4 N</w:t>
      </w:r>
      <w:r w:rsidR="00064B24">
        <w:t xml:space="preserve">r. </w:t>
      </w:r>
      <w:r w:rsidRPr="002269E0">
        <w:t>1 D</w:t>
      </w:r>
      <w:r w:rsidR="00064B24">
        <w:t>SGVO</w:t>
      </w:r>
      <w:r w:rsidR="008E4660" w:rsidRPr="002269E0">
        <w:t>,</w:t>
      </w:r>
      <w:r w:rsidRPr="002269E0">
        <w:t xml:space="preserve"> § 3 Abs</w:t>
      </w:r>
      <w:r w:rsidR="00064B24">
        <w:t>.</w:t>
      </w:r>
      <w:r w:rsidRPr="002269E0">
        <w:t xml:space="preserve"> 1 </w:t>
      </w:r>
      <w:proofErr w:type="spellStart"/>
      <w:r w:rsidRPr="002269E0">
        <w:t>SächsDSG</w:t>
      </w:r>
      <w:proofErr w:type="spellEnd"/>
      <w:r w:rsidR="008E4660" w:rsidRPr="002269E0">
        <w:t xml:space="preserve"> und der entsprechenden für den Justizvollzug geltenden Vorschriften</w:t>
      </w:r>
    </w:p>
    <w:p w14:paraId="37760E37" w14:textId="1BF6CD1F" w:rsidR="00064B24" w:rsidRDefault="00002AEC" w:rsidP="002269E0">
      <w:pPr>
        <w:pStyle w:val="Listenabsatz"/>
        <w:numPr>
          <w:ilvl w:val="0"/>
          <w:numId w:val="12"/>
        </w:numPr>
      </w:pPr>
      <w:r w:rsidRPr="002269E0">
        <w:t>besondere Kategorien personenbezogener Daten i.S.v. Art</w:t>
      </w:r>
      <w:r w:rsidR="00064B24">
        <w:t>.</w:t>
      </w:r>
      <w:r w:rsidRPr="002269E0">
        <w:t xml:space="preserve"> 9 Abs</w:t>
      </w:r>
      <w:r w:rsidR="00064B24">
        <w:t xml:space="preserve">. </w:t>
      </w:r>
      <w:r w:rsidRPr="002269E0">
        <w:t xml:space="preserve">1 </w:t>
      </w:r>
      <w:r w:rsidR="008E4660" w:rsidRPr="002269E0">
        <w:t>D</w:t>
      </w:r>
      <w:r w:rsidR="00064B24">
        <w:t>SGVO</w:t>
      </w:r>
      <w:r w:rsidR="008E4660" w:rsidRPr="002269E0">
        <w:t>,</w:t>
      </w:r>
      <w:r w:rsidRPr="002269E0">
        <w:t xml:space="preserve"> § 4 Abs</w:t>
      </w:r>
      <w:r w:rsidR="00064B24">
        <w:t>.</w:t>
      </w:r>
      <w:r w:rsidRPr="002269E0">
        <w:t xml:space="preserve"> 2 </w:t>
      </w:r>
      <w:proofErr w:type="spellStart"/>
      <w:r w:rsidRPr="002269E0">
        <w:t>SächsDSG</w:t>
      </w:r>
      <w:proofErr w:type="spellEnd"/>
      <w:r w:rsidR="00064B24">
        <w:t xml:space="preserve"> </w:t>
      </w:r>
      <w:r w:rsidRPr="002269E0">
        <w:t>sowie</w:t>
      </w:r>
    </w:p>
    <w:p w14:paraId="68B211C3" w14:textId="09F876EB" w:rsidR="00002AEC" w:rsidRPr="002269E0" w:rsidRDefault="00002AEC" w:rsidP="002269E0">
      <w:pPr>
        <w:pStyle w:val="Listenabsatz"/>
        <w:numPr>
          <w:ilvl w:val="0"/>
          <w:numId w:val="12"/>
        </w:numPr>
      </w:pPr>
      <w:r w:rsidRPr="002269E0">
        <w:t>personenbezogene Daten über strafrechtliche Verurteilungen und Straftaten i.S.v. Art</w:t>
      </w:r>
      <w:r w:rsidR="00064B24">
        <w:t>.</w:t>
      </w:r>
      <w:r w:rsidRPr="002269E0">
        <w:t xml:space="preserve"> 10 D</w:t>
      </w:r>
      <w:r w:rsidR="00064B24">
        <w:t>SGVO</w:t>
      </w:r>
      <w:r w:rsidRPr="002269E0">
        <w:t>.</w:t>
      </w:r>
    </w:p>
    <w:p w14:paraId="6CBF1EAC" w14:textId="77777777" w:rsidR="002269E0" w:rsidRDefault="002269E0" w:rsidP="002269E0"/>
    <w:p w14:paraId="7B08A258" w14:textId="1548FF89" w:rsidR="002269E0" w:rsidRDefault="002269E0" w:rsidP="002269E0">
      <w:r>
        <w:t>4.2</w:t>
      </w:r>
    </w:p>
    <w:p w14:paraId="6627D721" w14:textId="190D8AE5" w:rsidR="00064B24" w:rsidRDefault="00064B24" w:rsidP="002269E0">
      <w:r>
        <w:t>Im Bereich der Verwaltung der Verantwortlichen sind Gegenstand der Verarbeitung insbesondere folgende Daten:</w:t>
      </w:r>
    </w:p>
    <w:p w14:paraId="32BCB1F7" w14:textId="77777777" w:rsidR="00064B24" w:rsidRDefault="00002AEC" w:rsidP="00064B24">
      <w:pPr>
        <w:pStyle w:val="Listenabsatz"/>
        <w:numPr>
          <w:ilvl w:val="0"/>
          <w:numId w:val="14"/>
        </w:numPr>
      </w:pPr>
      <w:r w:rsidRPr="002269E0">
        <w:t>personenbezogene Daten der Bediensteten der Verantwortlichen, einschließlich allgemeiner Personaldaten, Daten in Besoldungsangelegenheiten, Arbeitszeit-, Abwesenheits- und Urlaubsdaten, Gesundheitsdaten, Daten zu Dienstreisen und Dienstunfällen sowie zu Nebentätigkeiten, Beurteilungen und Fortbildungen sowie zu Planstellenbesetzungs-, Dienstaufsichtsbeschwerde- und Disziplinarverfahren sowie</w:t>
      </w:r>
    </w:p>
    <w:p w14:paraId="1905EE35" w14:textId="77777777" w:rsidR="00064B24" w:rsidRDefault="00064B24" w:rsidP="00064B24">
      <w:pPr>
        <w:pStyle w:val="Listenabsatz"/>
        <w:numPr>
          <w:ilvl w:val="0"/>
          <w:numId w:val="14"/>
        </w:numPr>
      </w:pPr>
      <w:r>
        <w:t xml:space="preserve">personenbezogene Daten </w:t>
      </w:r>
      <w:r w:rsidR="00002AEC" w:rsidRPr="002269E0">
        <w:t>von aktuellen und potentiellen Lieferanten, Dienstleistern und sonstigen Dritten, die mit den Verantwortlichen in einer Geschäftsbeziehung stehen, einschließlich in Vergabe- und Beschaffungsangelegenheiten nebst entsprechender Vertragsdatenbanken.</w:t>
      </w:r>
    </w:p>
    <w:p w14:paraId="1B640C2B" w14:textId="77777777" w:rsidR="00064B24" w:rsidRDefault="00064B24" w:rsidP="00064B24"/>
    <w:p w14:paraId="683399E5" w14:textId="10464851" w:rsidR="00064B24" w:rsidRDefault="00064B24" w:rsidP="00064B24">
      <w:r>
        <w:t>4.3</w:t>
      </w:r>
    </w:p>
    <w:p w14:paraId="1EA3E2F3" w14:textId="15138409" w:rsidR="00064B24" w:rsidRDefault="00064B24" w:rsidP="00064B24">
      <w:r>
        <w:t>Im Bereich der Rechtsprechung, der Strafverfolgung und des Strafvollzugs</w:t>
      </w:r>
      <w:r w:rsidR="00C66CB1">
        <w:t xml:space="preserve"> durch die Verantwortlichen</w:t>
      </w:r>
      <w:r>
        <w:t xml:space="preserve"> sind Gegenstand der Verarbeitung insbesondere folgende Daten:</w:t>
      </w:r>
    </w:p>
    <w:p w14:paraId="781F812A" w14:textId="77777777" w:rsidR="00C66CB1" w:rsidRDefault="00002AEC" w:rsidP="00064B24">
      <w:pPr>
        <w:pStyle w:val="Listenabsatz"/>
        <w:numPr>
          <w:ilvl w:val="0"/>
          <w:numId w:val="15"/>
        </w:numPr>
      </w:pPr>
      <w:r w:rsidRPr="002269E0">
        <w:lastRenderedPageBreak/>
        <w:t>in den Fachverfahren erfasste allgemeine Verfahrensdaten der Verfahrensbeteiligten und ihrer Vertreter (Namen, Adressen, Kontaktdaten, Geburtsdatum, Geburtsort, Angaben zu Familienstand, Staatsangehörigkeit, Bankdaten, Eigentumsverhältnisse, Haftdaten, Gesundheitsdaten, Unternehmensdaten, etc.)</w:t>
      </w:r>
    </w:p>
    <w:p w14:paraId="12987F3C" w14:textId="6EAC6BDD" w:rsidR="00C66CB1" w:rsidRDefault="00002AEC" w:rsidP="00064B24">
      <w:pPr>
        <w:pStyle w:val="Listenabsatz"/>
        <w:numPr>
          <w:ilvl w:val="0"/>
          <w:numId w:val="15"/>
        </w:numPr>
      </w:pPr>
      <w:r w:rsidRPr="002269E0">
        <w:t xml:space="preserve">in elektronisch erstellten und abgespeicherten Entscheidungen und Entscheidungsvorbereitungen (Beschlüsse, Urteile, Anklagen, etc.) </w:t>
      </w:r>
      <w:r w:rsidR="00C66CB1">
        <w:t xml:space="preserve">sowie in Grundbuch- und Registereintragungen enthaltene und nicht schon in den </w:t>
      </w:r>
      <w:r w:rsidRPr="002269E0">
        <w:t xml:space="preserve">Fachverfahren </w:t>
      </w:r>
      <w:r w:rsidR="00C66CB1">
        <w:t xml:space="preserve">erfasste personenbezogene Daten </w:t>
      </w:r>
      <w:r w:rsidRPr="002269E0">
        <w:t>sowie</w:t>
      </w:r>
    </w:p>
    <w:p w14:paraId="5B9DC571" w14:textId="67B2F608" w:rsidR="006F1412" w:rsidRDefault="00002AEC" w:rsidP="00064B24">
      <w:pPr>
        <w:pStyle w:val="Listenabsatz"/>
        <w:numPr>
          <w:ilvl w:val="0"/>
          <w:numId w:val="15"/>
        </w:numPr>
      </w:pPr>
      <w:r w:rsidRPr="002269E0">
        <w:t>in elektronisch vorliegenden Schriftsätzen und Anlagen zu Schriftsätzen (Vertragsunterlagen, Bilanzen, notarielle Urkunden, Testamente, Grundbuch- und Registerauskünfte, Einkommensverhältnisse, Behandlungsunterlagen, Sachverständigengutachten, Bilddokumentationen, etc.) enthaltene und nicht schon in den Fachverfahren e</w:t>
      </w:r>
      <w:r w:rsidR="00C66CB1">
        <w:t xml:space="preserve">rfasste personenbezogene </w:t>
      </w:r>
      <w:r w:rsidRPr="002269E0">
        <w:t>Daten.</w:t>
      </w:r>
    </w:p>
    <w:p w14:paraId="579572FC" w14:textId="5C5F2D9D" w:rsidR="00C66CB1" w:rsidRDefault="00C66CB1" w:rsidP="00C66CB1">
      <w:r>
        <w:t>4.4</w:t>
      </w:r>
    </w:p>
    <w:p w14:paraId="2C4B35E4" w14:textId="5FB79EDA" w:rsidR="00C66CB1" w:rsidRDefault="00C66CB1" w:rsidP="00C66CB1">
      <w:r>
        <w:t>Im Bereich der Verwaltung des Auftraggebers sind Gegenstand der Verarbeitung insbesondere folgende Daten:</w:t>
      </w:r>
    </w:p>
    <w:p w14:paraId="4A24CE33" w14:textId="33F35A41" w:rsidR="008E7CFE" w:rsidRDefault="008E7CFE" w:rsidP="008E7CFE">
      <w:pPr>
        <w:pStyle w:val="Listenabsatz"/>
        <w:numPr>
          <w:ilvl w:val="0"/>
          <w:numId w:val="16"/>
        </w:numPr>
      </w:pPr>
      <w:r w:rsidRPr="002269E0">
        <w:t>personenbezogene Daten der Bediensteten de</w:t>
      </w:r>
      <w:r>
        <w:t>s Auftraggebers</w:t>
      </w:r>
      <w:r w:rsidRPr="002269E0">
        <w:t>, einschließlich allgemeiner Personaldaten, Daten in Besoldungsangelegenheiten, Arbeitszeit-, Abwesenheits- und Urlaubsdaten, Gesundheitsdaten, Daten zu Dienstreisen und Dienstunfällen sowie zu Nebentätigkeiten, Beurteilungen und Fortbildungen sowie zu Planstellenbesetzungs-, Dienstaufsichtsbeschwerde- und Disziplinarverfahren sowie</w:t>
      </w:r>
    </w:p>
    <w:p w14:paraId="0107562B" w14:textId="0C9EAD5B" w:rsidR="008E7CFE" w:rsidRDefault="008E7CFE" w:rsidP="008E7CFE">
      <w:pPr>
        <w:pStyle w:val="Listenabsatz"/>
        <w:numPr>
          <w:ilvl w:val="0"/>
          <w:numId w:val="16"/>
        </w:numPr>
      </w:pPr>
      <w:r>
        <w:t xml:space="preserve">personenbezogene Daten </w:t>
      </w:r>
      <w:r w:rsidRPr="002269E0">
        <w:t>von aktuellen und potentiellen Lieferanten, Dienstleistern und sonstigen Dritten, die mit de</w:t>
      </w:r>
      <w:r>
        <w:t>m</w:t>
      </w:r>
      <w:r w:rsidRPr="002269E0">
        <w:t xml:space="preserve"> </w:t>
      </w:r>
      <w:r>
        <w:t xml:space="preserve">Auftraggeber </w:t>
      </w:r>
      <w:r w:rsidRPr="002269E0">
        <w:t>in einer Geschäftsbeziehung stehen, einschließlich in Vergabe- und Beschaffungsangelegenheiten nebst entsprechender Vertragsdatenbanken.</w:t>
      </w:r>
    </w:p>
    <w:p w14:paraId="4EAC6461" w14:textId="77777777" w:rsidR="006F1412" w:rsidRPr="008E7CFE" w:rsidRDefault="006F1412" w:rsidP="008E7CFE">
      <w:pPr>
        <w:rPr>
          <w:szCs w:val="22"/>
        </w:rPr>
      </w:pPr>
    </w:p>
    <w:p w14:paraId="21CF2D5D" w14:textId="1CD0AC4A" w:rsidR="008E7CFE" w:rsidRDefault="00B745DB" w:rsidP="008E7CFE">
      <w:pPr>
        <w:pStyle w:val="berschrift2"/>
      </w:pPr>
      <w:r>
        <w:t>5</w:t>
      </w:r>
      <w:r w:rsidR="008E7CFE">
        <w:t>. Kategorien betroffener Personen</w:t>
      </w:r>
    </w:p>
    <w:p w14:paraId="7FBF55AD" w14:textId="77777777" w:rsidR="008E7CFE" w:rsidRPr="008E7CFE" w:rsidRDefault="008E7CFE" w:rsidP="008E7CFE">
      <w:pPr>
        <w:rPr>
          <w:szCs w:val="22"/>
        </w:rPr>
      </w:pPr>
    </w:p>
    <w:p w14:paraId="6068B8CE" w14:textId="77777777" w:rsidR="008E7CFE" w:rsidRDefault="00002AEC" w:rsidP="008E7CFE">
      <w:r w:rsidRPr="008E7CFE">
        <w:t xml:space="preserve">Von der </w:t>
      </w:r>
      <w:r w:rsidR="008E7CFE">
        <w:t>V</w:t>
      </w:r>
      <w:r w:rsidRPr="008E7CFE">
        <w:t>erarbeitung personenbezogener Daten durch den Auftrag</w:t>
      </w:r>
      <w:r w:rsidR="008E7CFE">
        <w:t>nehmer</w:t>
      </w:r>
      <w:r w:rsidRPr="008E7CFE">
        <w:t xml:space="preserve"> können die folgenden Personen betroffen sein</w:t>
      </w:r>
      <w:r w:rsidR="008E4660" w:rsidRPr="008E7CFE">
        <w:t>:</w:t>
      </w:r>
    </w:p>
    <w:p w14:paraId="3BB2A542" w14:textId="77777777" w:rsidR="008E7CFE" w:rsidRDefault="00002AEC" w:rsidP="008E7CFE">
      <w:pPr>
        <w:pStyle w:val="Listenabsatz"/>
        <w:numPr>
          <w:ilvl w:val="0"/>
          <w:numId w:val="17"/>
        </w:numPr>
      </w:pPr>
      <w:r w:rsidRPr="008E7CFE">
        <w:t>Beteiligte an den bei den Verantwortlichen geführten und bearbeiteten Verfahren (z.B. Kläger, Beklagte, Antragsteller, Antragsgegner, Beschuldigte, Angeschuldigte, Angeklagte, Verurteilte, Gefangene, gesetzliche Vertreter, Betreuer, Prozessbevollmächtigte, Rechtsanwälte, Beigeladene, Notare, Zeugen, Sachverständige, Dolme</w:t>
      </w:r>
      <w:r w:rsidR="008E4660" w:rsidRPr="008E7CFE">
        <w:t>tscher, Übersetzer, Petenten)</w:t>
      </w:r>
    </w:p>
    <w:p w14:paraId="00BA1BDD" w14:textId="77777777" w:rsidR="008E7CFE" w:rsidRDefault="00002AEC" w:rsidP="008E7CFE">
      <w:pPr>
        <w:pStyle w:val="Listenabsatz"/>
        <w:numPr>
          <w:ilvl w:val="0"/>
          <w:numId w:val="17"/>
        </w:numPr>
      </w:pPr>
      <w:r w:rsidRPr="008E7CFE">
        <w:t>Richter, Handelsrichter, ehrenamtliche Richter, Schöffen</w:t>
      </w:r>
    </w:p>
    <w:p w14:paraId="7DECEB87" w14:textId="77777777" w:rsidR="008E7CFE" w:rsidRDefault="00002AEC" w:rsidP="008E7CFE">
      <w:pPr>
        <w:pStyle w:val="Listenabsatz"/>
        <w:numPr>
          <w:ilvl w:val="0"/>
          <w:numId w:val="17"/>
        </w:numPr>
      </w:pPr>
      <w:r w:rsidRPr="008E7CFE">
        <w:t>Bedienstete der Verantwortlichen</w:t>
      </w:r>
    </w:p>
    <w:p w14:paraId="5C1F086F" w14:textId="2D937314" w:rsidR="008E7CFE" w:rsidRDefault="008E7CFE" w:rsidP="008E7CFE">
      <w:pPr>
        <w:pStyle w:val="Listenabsatz"/>
        <w:numPr>
          <w:ilvl w:val="0"/>
          <w:numId w:val="17"/>
        </w:numPr>
      </w:pPr>
      <w:r>
        <w:t>Bedienstete des Auftraggebers</w:t>
      </w:r>
    </w:p>
    <w:p w14:paraId="6CD61433" w14:textId="77777777" w:rsidR="008E7CFE" w:rsidRDefault="00002AEC" w:rsidP="008E7CFE">
      <w:pPr>
        <w:pStyle w:val="Listenabsatz"/>
        <w:numPr>
          <w:ilvl w:val="0"/>
          <w:numId w:val="17"/>
        </w:numPr>
      </w:pPr>
      <w:r w:rsidRPr="008E7CFE">
        <w:t>Referendare, Anwärter, Praktikanten</w:t>
      </w:r>
    </w:p>
    <w:p w14:paraId="68F995DA" w14:textId="77777777" w:rsidR="008E7CFE" w:rsidRDefault="00002AEC" w:rsidP="008E7CFE">
      <w:pPr>
        <w:pStyle w:val="Listenabsatz"/>
        <w:numPr>
          <w:ilvl w:val="0"/>
          <w:numId w:val="17"/>
        </w:numPr>
      </w:pPr>
      <w:r w:rsidRPr="008E7CFE">
        <w:t>Gerichtsvollzieher</w:t>
      </w:r>
    </w:p>
    <w:p w14:paraId="3821435C" w14:textId="77777777" w:rsidR="008E7CFE" w:rsidRDefault="00002AEC" w:rsidP="008E7CFE">
      <w:pPr>
        <w:pStyle w:val="Listenabsatz"/>
        <w:numPr>
          <w:ilvl w:val="0"/>
          <w:numId w:val="17"/>
        </w:numPr>
      </w:pPr>
      <w:r w:rsidRPr="008E7CFE">
        <w:t>Bewerber</w:t>
      </w:r>
    </w:p>
    <w:p w14:paraId="089B7A40" w14:textId="77777777" w:rsidR="00B745DB" w:rsidRDefault="008E7CFE" w:rsidP="008E7CFE">
      <w:pPr>
        <w:pStyle w:val="Listenabsatz"/>
        <w:numPr>
          <w:ilvl w:val="0"/>
          <w:numId w:val="17"/>
        </w:numPr>
      </w:pPr>
      <w:r>
        <w:t xml:space="preserve">Mitarbeiter aktueller und potentieller Lieferanten, Dienstleister und sonstiger Dritter, mit denen die Verantwortlichen </w:t>
      </w:r>
      <w:r w:rsidR="00B745DB">
        <w:t>in Geschäftsbeziehung stehen</w:t>
      </w:r>
    </w:p>
    <w:p w14:paraId="2D225D95" w14:textId="343C1A78" w:rsidR="006F1412" w:rsidRPr="008E7CFE" w:rsidRDefault="00B745DB" w:rsidP="008E7CFE">
      <w:pPr>
        <w:pStyle w:val="Listenabsatz"/>
        <w:numPr>
          <w:ilvl w:val="0"/>
          <w:numId w:val="17"/>
        </w:numPr>
      </w:pPr>
      <w:r>
        <w:t>Mitarbeiter aktueller und potentieller Lieferanten, Dienstleister und sonstiger Dritter, mit denen der Auftraggeber in Geschäftsbeziehung steht.</w:t>
      </w:r>
    </w:p>
    <w:p w14:paraId="1A6CF971" w14:textId="2B5919EB" w:rsidR="00D05E69" w:rsidRDefault="00D05E69" w:rsidP="008E7CFE"/>
    <w:p w14:paraId="144405B2" w14:textId="77777777" w:rsidR="00C5547A" w:rsidRPr="008E7CFE" w:rsidRDefault="00C5547A" w:rsidP="008E7CFE"/>
    <w:p w14:paraId="61AA357F" w14:textId="020996BA" w:rsidR="00FD1357" w:rsidRPr="00A91873" w:rsidRDefault="00B745DB" w:rsidP="00FD1357">
      <w:pPr>
        <w:pStyle w:val="berschrift2"/>
      </w:pPr>
      <w:r>
        <w:lastRenderedPageBreak/>
        <w:t>6</w:t>
      </w:r>
      <w:r w:rsidR="00FD1357" w:rsidRPr="00A91873">
        <w:t xml:space="preserve">. Rechte und Pflichten des </w:t>
      </w:r>
      <w:r w:rsidR="00672009">
        <w:t>Auftraggebers</w:t>
      </w:r>
    </w:p>
    <w:p w14:paraId="59D333FC" w14:textId="77777777" w:rsidR="00FD1357" w:rsidRPr="00A91873" w:rsidRDefault="00FD1357" w:rsidP="00FD1357"/>
    <w:p w14:paraId="12883D92" w14:textId="0FAEBAAC" w:rsidR="008E55A6" w:rsidRDefault="008E55A6" w:rsidP="00FD1357">
      <w:r>
        <w:t>6.1</w:t>
      </w:r>
    </w:p>
    <w:p w14:paraId="167E2523" w14:textId="780F73ED" w:rsidR="00FD1357" w:rsidRPr="00A91873" w:rsidRDefault="00FD1357" w:rsidP="00FD1357">
      <w:r w:rsidRPr="00A91873">
        <w:t xml:space="preserve">Für die Beurteilung der Zulässigkeit der </w:t>
      </w:r>
      <w:r>
        <w:t>Verarbeitung</w:t>
      </w:r>
      <w:r w:rsidR="00947A8F">
        <w:t xml:space="preserve"> gemäß Art. 6 Abs. 1</w:t>
      </w:r>
      <w:r w:rsidR="00405A6B">
        <w:t xml:space="preserve">, </w:t>
      </w:r>
      <w:r w:rsidR="00405A6B" w:rsidRPr="00AF0D15">
        <w:rPr>
          <w:color w:val="auto"/>
        </w:rPr>
        <w:t>Art. 9 und 10</w:t>
      </w:r>
      <w:r w:rsidR="00947A8F" w:rsidRPr="00AF0D15">
        <w:rPr>
          <w:color w:val="auto"/>
        </w:rPr>
        <w:t xml:space="preserve"> DS</w:t>
      </w:r>
      <w:r w:rsidR="00947A8F">
        <w:t>GVO</w:t>
      </w:r>
      <w:r w:rsidR="00405A6B" w:rsidRPr="00AF0D15">
        <w:rPr>
          <w:color w:val="auto"/>
        </w:rPr>
        <w:t xml:space="preserve">, § 4 Abs. 1 und 2 </w:t>
      </w:r>
      <w:proofErr w:type="spellStart"/>
      <w:r w:rsidR="00405A6B" w:rsidRPr="00AF0D15">
        <w:rPr>
          <w:color w:val="auto"/>
        </w:rPr>
        <w:t>SächsDSG</w:t>
      </w:r>
      <w:proofErr w:type="spellEnd"/>
      <w:r w:rsidR="00405A6B" w:rsidRPr="00AF0D15">
        <w:rPr>
          <w:color w:val="auto"/>
        </w:rPr>
        <w:t xml:space="preserve"> und de</w:t>
      </w:r>
      <w:r w:rsidR="00E17E9C" w:rsidRPr="00AF0D15">
        <w:rPr>
          <w:color w:val="auto"/>
        </w:rPr>
        <w:t>n</w:t>
      </w:r>
      <w:r w:rsidR="00405A6B" w:rsidRPr="00AF0D15">
        <w:rPr>
          <w:color w:val="auto"/>
        </w:rPr>
        <w:t xml:space="preserve"> entsprechenden für den Justizvollzug geltenden Datenschutzvorschriften</w:t>
      </w:r>
      <w:r w:rsidRPr="00AF0D15">
        <w:rPr>
          <w:color w:val="auto"/>
        </w:rPr>
        <w:t xml:space="preserve"> sowie für die Wahrung der </w:t>
      </w:r>
      <w:r w:rsidRPr="00A91873">
        <w:t xml:space="preserve">Rechte der </w:t>
      </w:r>
      <w:r>
        <w:t>b</w:t>
      </w:r>
      <w:r w:rsidRPr="00A91873">
        <w:t>etroffenen</w:t>
      </w:r>
      <w:r>
        <w:t xml:space="preserve"> Personen</w:t>
      </w:r>
      <w:r w:rsidR="00947A8F">
        <w:t xml:space="preserve"> nach den Art. 12 bis 22 DSGVO</w:t>
      </w:r>
      <w:r w:rsidR="00E17E9C">
        <w:t xml:space="preserve">, </w:t>
      </w:r>
      <w:r w:rsidR="00E17E9C" w:rsidRPr="00AF0D15">
        <w:rPr>
          <w:color w:val="auto"/>
        </w:rPr>
        <w:t xml:space="preserve">§§ 18-24 </w:t>
      </w:r>
      <w:proofErr w:type="spellStart"/>
      <w:r w:rsidR="00E17E9C" w:rsidRPr="00AF0D15">
        <w:rPr>
          <w:color w:val="auto"/>
        </w:rPr>
        <w:t>SächsDSG</w:t>
      </w:r>
      <w:proofErr w:type="spellEnd"/>
      <w:r w:rsidR="00E17E9C" w:rsidRPr="00AF0D15">
        <w:rPr>
          <w:color w:val="auto"/>
        </w:rPr>
        <w:t xml:space="preserve"> und den entsprechenden für den Justizvollzug geltenden Datenschutzvorschriften</w:t>
      </w:r>
      <w:r w:rsidRPr="00AF0D15">
        <w:rPr>
          <w:color w:val="auto"/>
        </w:rPr>
        <w:t xml:space="preserve"> ist allein </w:t>
      </w:r>
      <w:r w:rsidR="00AF0D15">
        <w:rPr>
          <w:color w:val="auto"/>
        </w:rPr>
        <w:t>der Auftraggeber</w:t>
      </w:r>
      <w:r w:rsidRPr="00AF0D15">
        <w:rPr>
          <w:color w:val="auto"/>
        </w:rPr>
        <w:t xml:space="preserve"> </w:t>
      </w:r>
      <w:r w:rsidRPr="00A91873">
        <w:t>verantwortlich.</w:t>
      </w:r>
      <w:r w:rsidR="00D41D38">
        <w:t xml:space="preserve"> Gleichwohl ist der </w:t>
      </w:r>
      <w:r w:rsidR="00654C34">
        <w:t>Auftrag</w:t>
      </w:r>
      <w:r w:rsidR="00AF0D15">
        <w:t>nehmer</w:t>
      </w:r>
      <w:r w:rsidR="00D41D38">
        <w:t xml:space="preserve"> verpflichtet, </w:t>
      </w:r>
      <w:r w:rsidR="00972E2E">
        <w:t xml:space="preserve">alle solche Anfragen, sofern sie erkennbar ausschließlich an </w:t>
      </w:r>
      <w:r w:rsidR="00F92EA0">
        <w:t xml:space="preserve">den </w:t>
      </w:r>
      <w:r w:rsidR="00AF0D15">
        <w:t>Auftraggeber</w:t>
      </w:r>
      <w:r w:rsidR="00972E2E">
        <w:t xml:space="preserve"> gerichtet sind, unverzüglich an </w:t>
      </w:r>
      <w:r w:rsidR="00F92EA0">
        <w:t>diesen</w:t>
      </w:r>
      <w:r w:rsidR="00972E2E">
        <w:t xml:space="preserve"> weiterzuleiten</w:t>
      </w:r>
      <w:r w:rsidR="004B0FF1">
        <w:t>.</w:t>
      </w:r>
    </w:p>
    <w:p w14:paraId="00637A59" w14:textId="77777777" w:rsidR="00FD1357" w:rsidRPr="00A91873" w:rsidRDefault="00FD1357" w:rsidP="00FD1357"/>
    <w:p w14:paraId="3D3C078A" w14:textId="77777777" w:rsidR="008E55A6" w:rsidRDefault="008E55A6" w:rsidP="00FD1357"/>
    <w:p w14:paraId="42FA15AB" w14:textId="0F1E277A" w:rsidR="008E55A6" w:rsidRDefault="008E55A6" w:rsidP="00FD1357">
      <w:r>
        <w:t>6.2</w:t>
      </w:r>
    </w:p>
    <w:p w14:paraId="03595884" w14:textId="7AB4FFFB" w:rsidR="00FD1357" w:rsidRPr="00A91873" w:rsidRDefault="00FD1357" w:rsidP="00FD1357">
      <w:r w:rsidRPr="00A91873">
        <w:t xml:space="preserve">Änderungen des Verarbeitungsgegenstandes und Verfahrensänderungen sind gemeinsam zwischen </w:t>
      </w:r>
      <w:r w:rsidR="00AF0D15">
        <w:t xml:space="preserve">Auftraggeber </w:t>
      </w:r>
      <w:r w:rsidRPr="00A91873">
        <w:t xml:space="preserve">und </w:t>
      </w:r>
      <w:r w:rsidR="00654C34">
        <w:t>Auftrag</w:t>
      </w:r>
      <w:r w:rsidR="00AF0D15">
        <w:t>nehmer</w:t>
      </w:r>
      <w:r w:rsidRPr="00A91873">
        <w:t xml:space="preserve"> abzustimmen und schriftlich </w:t>
      </w:r>
      <w:r w:rsidR="0046144B">
        <w:t xml:space="preserve">oder in einem dokumentierten elektronischen Format </w:t>
      </w:r>
      <w:r w:rsidRPr="00A91873">
        <w:t>festzulegen.</w:t>
      </w:r>
    </w:p>
    <w:p w14:paraId="15A56B91" w14:textId="77777777" w:rsidR="00FD1357" w:rsidRDefault="00FD1357" w:rsidP="00FD1357"/>
    <w:p w14:paraId="12DD2B72" w14:textId="49D869C3" w:rsidR="008E55A6" w:rsidRPr="00A91873" w:rsidRDefault="008E55A6" w:rsidP="00FD1357">
      <w:r>
        <w:t>6.3</w:t>
      </w:r>
    </w:p>
    <w:p w14:paraId="061C5097" w14:textId="410F4652" w:rsidR="00CB2DDD" w:rsidRPr="00A91873" w:rsidRDefault="00A26229" w:rsidP="00144B22">
      <w:r>
        <w:t xml:space="preserve">Der Auftraggeber ist berechtigt, dem Auftragnehmer Weisungen zur Verarbeitung der personenbezogenen Daten zu erteilen. </w:t>
      </w:r>
      <w:r w:rsidR="00FD1357" w:rsidRPr="00A91873">
        <w:t xml:space="preserve">Der </w:t>
      </w:r>
      <w:r w:rsidR="00AF0D15">
        <w:t xml:space="preserve">Auftraggeber </w:t>
      </w:r>
      <w:r w:rsidR="00231F63">
        <w:t>erteilt alle</w:t>
      </w:r>
      <w:r>
        <w:t xml:space="preserve"> Weisungen sowie </w:t>
      </w:r>
      <w:r w:rsidR="00231F63">
        <w:t>Aufträge</w:t>
      </w:r>
      <w:r>
        <w:t xml:space="preserve"> und</w:t>
      </w:r>
      <w:r w:rsidR="00231F63">
        <w:t xml:space="preserve"> </w:t>
      </w:r>
      <w:r w:rsidR="00FD1357" w:rsidRPr="00A91873">
        <w:t>Teilaufträge</w:t>
      </w:r>
      <w:r w:rsidR="00231F63">
        <w:t xml:space="preserve"> </w:t>
      </w:r>
      <w:r w:rsidR="00FD1357" w:rsidRPr="00A91873">
        <w:t>in der Regel schriftlich</w:t>
      </w:r>
      <w:r w:rsidR="00FA2236" w:rsidRPr="00FA2236">
        <w:t xml:space="preserve"> oder </w:t>
      </w:r>
      <w:r w:rsidR="00FA2236">
        <w:t xml:space="preserve">in </w:t>
      </w:r>
      <w:r w:rsidR="00FA2236" w:rsidRPr="00FA2236">
        <w:t>ein</w:t>
      </w:r>
      <w:r w:rsidR="00FA2236">
        <w:t>em</w:t>
      </w:r>
      <w:r w:rsidR="00FA2236" w:rsidRPr="00FA2236">
        <w:t xml:space="preserve"> dokumentierte</w:t>
      </w:r>
      <w:r w:rsidR="00FA2236">
        <w:t>n</w:t>
      </w:r>
      <w:r w:rsidR="00FA2236" w:rsidRPr="00FA2236">
        <w:t xml:space="preserve"> elektronische</w:t>
      </w:r>
      <w:r w:rsidR="00FA2236">
        <w:t>n</w:t>
      </w:r>
      <w:r w:rsidR="00FA2236" w:rsidRPr="00FA2236">
        <w:t xml:space="preserve"> Format</w:t>
      </w:r>
      <w:r w:rsidR="00FD1357" w:rsidRPr="00A91873">
        <w:t>. Mündliche Weisungen sind unverzüglich</w:t>
      </w:r>
      <w:r w:rsidR="00677E0F">
        <w:t xml:space="preserve"> schriftlich</w:t>
      </w:r>
      <w:r w:rsidR="00A023AF" w:rsidRPr="00A023AF">
        <w:t xml:space="preserve"> oder in einem dokumentierten elektronischen Format</w:t>
      </w:r>
      <w:r w:rsidR="00FD1357" w:rsidRPr="00A91873">
        <w:t xml:space="preserve"> zu bestätigen. </w:t>
      </w:r>
    </w:p>
    <w:p w14:paraId="074C52EA" w14:textId="77777777" w:rsidR="00FD1357" w:rsidRDefault="00FD1357" w:rsidP="00FD1357"/>
    <w:p w14:paraId="0E5E4445" w14:textId="516DCA28" w:rsidR="008E55A6" w:rsidRPr="00A91873" w:rsidRDefault="008E55A6" w:rsidP="00FD1357">
      <w:r>
        <w:t>6.4</w:t>
      </w:r>
    </w:p>
    <w:p w14:paraId="1615909F" w14:textId="678FD2E9" w:rsidR="00FD1357" w:rsidRPr="00A91873" w:rsidRDefault="00FD1357" w:rsidP="00FD1357">
      <w:r w:rsidRPr="00A91873">
        <w:t xml:space="preserve">Der </w:t>
      </w:r>
      <w:r w:rsidR="00AF0D15">
        <w:t>Auftraggeber</w:t>
      </w:r>
      <w:r w:rsidRPr="00A91873">
        <w:t xml:space="preserve"> ist berechtigt, sich </w:t>
      </w:r>
      <w:r w:rsidR="00AF0D15">
        <w:t xml:space="preserve">- </w:t>
      </w:r>
      <w:r w:rsidRPr="00A91873">
        <w:t xml:space="preserve">wie unter </w:t>
      </w:r>
      <w:r w:rsidR="00AF0D15" w:rsidRPr="00255E2F">
        <w:rPr>
          <w:color w:val="auto"/>
        </w:rPr>
        <w:t>Ziffer</w:t>
      </w:r>
      <w:r w:rsidRPr="00255E2F">
        <w:rPr>
          <w:color w:val="auto"/>
        </w:rPr>
        <w:t xml:space="preserve"> </w:t>
      </w:r>
      <w:r w:rsidR="00AF0D15" w:rsidRPr="00255E2F">
        <w:rPr>
          <w:color w:val="auto"/>
        </w:rPr>
        <w:t>8</w:t>
      </w:r>
      <w:r w:rsidR="00255E2F" w:rsidRPr="00255E2F">
        <w:rPr>
          <w:color w:val="auto"/>
        </w:rPr>
        <w:t>.8</w:t>
      </w:r>
      <w:r w:rsidRPr="00A91873">
        <w:t xml:space="preserve"> festgelegt </w:t>
      </w:r>
      <w:r w:rsidR="00AF0D15">
        <w:t xml:space="preserve">- </w:t>
      </w:r>
      <w:r w:rsidRPr="00A91873">
        <w:t xml:space="preserve">vor Beginn der </w:t>
      </w:r>
      <w:r w:rsidR="00231F63">
        <w:t>V</w:t>
      </w:r>
      <w:r w:rsidRPr="00A91873">
        <w:t>erarbeitung und sodann regelmäßig</w:t>
      </w:r>
      <w:r w:rsidR="001C5AF0">
        <w:t xml:space="preserve"> in angemessener Weise</w:t>
      </w:r>
      <w:r w:rsidRPr="00A91873">
        <w:t xml:space="preserve"> von der Einhaltung der </w:t>
      </w:r>
      <w:r w:rsidR="00255E2F">
        <w:t xml:space="preserve">Vorschriften über Datenschutz und Datensicherheit </w:t>
      </w:r>
      <w:r w:rsidR="00DF458B">
        <w:t>sowie der in diesem Vertrag festgelegten Verpflichtungen</w:t>
      </w:r>
      <w:r w:rsidRPr="00A91873">
        <w:t xml:space="preserve"> zu überzeugen. </w:t>
      </w:r>
    </w:p>
    <w:p w14:paraId="5459E908" w14:textId="77777777" w:rsidR="00FD1357" w:rsidRDefault="00FD1357" w:rsidP="00FD1357"/>
    <w:p w14:paraId="7BF1381E" w14:textId="7002E410" w:rsidR="008E55A6" w:rsidRPr="00A91873" w:rsidRDefault="008E55A6" w:rsidP="00FD1357">
      <w:r>
        <w:t>6.5</w:t>
      </w:r>
    </w:p>
    <w:p w14:paraId="184DC21F" w14:textId="0AA6202C" w:rsidR="00FD1357" w:rsidRPr="00A91873" w:rsidRDefault="00FD1357" w:rsidP="00FD1357">
      <w:r w:rsidRPr="00A91873">
        <w:t xml:space="preserve">Der </w:t>
      </w:r>
      <w:r w:rsidR="00AF0D15">
        <w:t xml:space="preserve">Auftraggeber </w:t>
      </w:r>
      <w:r w:rsidRPr="00A91873">
        <w:t xml:space="preserve">informiert den </w:t>
      </w:r>
      <w:r w:rsidR="00654C34">
        <w:t>Auftrag</w:t>
      </w:r>
      <w:r w:rsidR="00AF0D15">
        <w:t xml:space="preserve">nehmer </w:t>
      </w:r>
      <w:r w:rsidRPr="00A91873">
        <w:t>unverzüglich, wenn er Fehler oder Unregelmäßigkeiten bei der Prüfung der Auftragsergebnisse feststellt.</w:t>
      </w:r>
    </w:p>
    <w:p w14:paraId="7A1CD1C3" w14:textId="77777777" w:rsidR="00FD1357" w:rsidRPr="00A91873" w:rsidRDefault="00FD1357" w:rsidP="00FD1357"/>
    <w:p w14:paraId="70E1E017" w14:textId="46F2997D" w:rsidR="00FD1357" w:rsidRPr="00A91873" w:rsidRDefault="00AF0D15" w:rsidP="00FD1357">
      <w:pPr>
        <w:pStyle w:val="berschrift2"/>
      </w:pPr>
      <w:r>
        <w:t>7</w:t>
      </w:r>
      <w:r w:rsidR="00FD1357" w:rsidRPr="00A91873">
        <w:t xml:space="preserve">. Weisungsberechtigte des </w:t>
      </w:r>
      <w:r>
        <w:t>Auftraggebers</w:t>
      </w:r>
      <w:r w:rsidR="0030544B">
        <w:t xml:space="preserve">, Weisungsempfänger des </w:t>
      </w:r>
      <w:r w:rsidR="00654C34">
        <w:t>Auftrag</w:t>
      </w:r>
      <w:r>
        <w:t>nehmers</w:t>
      </w:r>
    </w:p>
    <w:p w14:paraId="245EC466" w14:textId="77777777" w:rsidR="00FD1357" w:rsidRPr="00A91873" w:rsidRDefault="00FD1357" w:rsidP="00FD1357"/>
    <w:p w14:paraId="227EFC39" w14:textId="77777777" w:rsidR="008451F7" w:rsidRDefault="00FD1357" w:rsidP="00CB3576">
      <w:r w:rsidRPr="00626065">
        <w:t xml:space="preserve">Weisungsberechtigte Personen des </w:t>
      </w:r>
      <w:r w:rsidR="00AF0D15" w:rsidRPr="00626065">
        <w:t>Auftraggebers</w:t>
      </w:r>
      <w:r w:rsidRPr="00626065">
        <w:t xml:space="preserve"> sind:</w:t>
      </w:r>
    </w:p>
    <w:p w14:paraId="079A484B" w14:textId="0063D603" w:rsidR="008451F7" w:rsidRDefault="008451F7" w:rsidP="00CB3576"/>
    <w:p w14:paraId="1115E5AF" w14:textId="77777777" w:rsidR="00C5547A" w:rsidRDefault="00C5547A" w:rsidP="00CB3576"/>
    <w:p w14:paraId="7149B443" w14:textId="477D0C16" w:rsidR="008451F7" w:rsidRDefault="008451F7" w:rsidP="00CB3576"/>
    <w:p w14:paraId="23457F96" w14:textId="77777777" w:rsidR="00C5547A" w:rsidRDefault="00C5547A" w:rsidP="00CB3576"/>
    <w:p w14:paraId="4D99ADDA" w14:textId="7DCE601A" w:rsidR="00FD1357" w:rsidRPr="00626065" w:rsidRDefault="00FD1357" w:rsidP="00CB3576">
      <w:r w:rsidRPr="00626065">
        <w:t>(Vorname, Nam</w:t>
      </w:r>
      <w:r w:rsidR="00AF0D15" w:rsidRPr="00626065">
        <w:t>e, Funktion, E-Mail, Telefon</w:t>
      </w:r>
      <w:r w:rsidRPr="00626065">
        <w:t>)</w:t>
      </w:r>
    </w:p>
    <w:p w14:paraId="6C086D22" w14:textId="5DA14C09" w:rsidR="00C5547A" w:rsidRDefault="00C5547A" w:rsidP="00626065"/>
    <w:p w14:paraId="0FEEE823" w14:textId="13FE4F39" w:rsidR="00C5547A" w:rsidRDefault="00C5547A" w:rsidP="00626065"/>
    <w:p w14:paraId="1E320A70" w14:textId="115E3B26" w:rsidR="00C5547A" w:rsidRDefault="00C5547A" w:rsidP="00626065"/>
    <w:p w14:paraId="670FD015" w14:textId="77777777" w:rsidR="00C5547A" w:rsidRPr="00626065" w:rsidRDefault="00C5547A" w:rsidP="00626065"/>
    <w:p w14:paraId="1BAF5E1D" w14:textId="3299DA83" w:rsidR="00FD1357" w:rsidRDefault="00FD1357" w:rsidP="00626065">
      <w:r w:rsidRPr="00626065">
        <w:lastRenderedPageBreak/>
        <w:t xml:space="preserve">Weisungsempfänger beim </w:t>
      </w:r>
      <w:r w:rsidR="00654C34" w:rsidRPr="00626065">
        <w:t>Auftrag</w:t>
      </w:r>
      <w:r w:rsidR="00AF0D15" w:rsidRPr="00626065">
        <w:t>nehmer</w:t>
      </w:r>
      <w:r w:rsidRPr="00626065">
        <w:t xml:space="preserve"> sind:</w:t>
      </w:r>
    </w:p>
    <w:p w14:paraId="3536FD8A" w14:textId="77777777" w:rsidR="00626065" w:rsidRPr="00626065" w:rsidRDefault="00626065" w:rsidP="00626065"/>
    <w:p w14:paraId="5FE72EB5" w14:textId="77777777" w:rsidR="008451F7" w:rsidRDefault="008451F7" w:rsidP="00CB3576">
      <w:pPr>
        <w:rPr>
          <w:u w:val="single"/>
        </w:rPr>
      </w:pPr>
    </w:p>
    <w:p w14:paraId="3A044886" w14:textId="77777777" w:rsidR="008451F7" w:rsidRDefault="008451F7" w:rsidP="00CB3576">
      <w:pPr>
        <w:rPr>
          <w:u w:val="single"/>
        </w:rPr>
      </w:pPr>
    </w:p>
    <w:p w14:paraId="44448DDA" w14:textId="5FB83CE0" w:rsidR="00104EF0" w:rsidRPr="002001EC" w:rsidRDefault="00104EF0" w:rsidP="00CB3576">
      <w:pPr>
        <w:rPr>
          <w:u w:val="single"/>
        </w:rPr>
      </w:pPr>
      <w:r w:rsidRPr="002001EC">
        <w:rPr>
          <w:u w:val="single"/>
        </w:rPr>
        <w:t xml:space="preserve"> </w:t>
      </w:r>
    </w:p>
    <w:p w14:paraId="4EEF70D5" w14:textId="1502AB3B" w:rsidR="00FD1357" w:rsidRPr="00626065" w:rsidRDefault="00FD1357" w:rsidP="00104EF0">
      <w:r w:rsidRPr="00626065">
        <w:t xml:space="preserve">(Vorname, Name, </w:t>
      </w:r>
      <w:r w:rsidR="00AF0D15" w:rsidRPr="00626065">
        <w:t>Funktion, E-Mail</w:t>
      </w:r>
      <w:r w:rsidRPr="00626065">
        <w:t>, Telefon)</w:t>
      </w:r>
    </w:p>
    <w:p w14:paraId="69F5BBCD" w14:textId="77777777" w:rsidR="00AF0D15" w:rsidRPr="00626065" w:rsidRDefault="00AF0D15" w:rsidP="00626065"/>
    <w:p w14:paraId="0BDFB3D4" w14:textId="16A2A8B1" w:rsidR="00FD1357" w:rsidRDefault="00FD1357" w:rsidP="00AF0D15">
      <w:r w:rsidRPr="00A91873">
        <w:t>Bei einem Wechsel oder einer längerfristigen Verhinderung de</w:t>
      </w:r>
      <w:r w:rsidR="00667AF7">
        <w:t>r</w:t>
      </w:r>
      <w:r w:rsidRPr="00A91873">
        <w:t xml:space="preserve"> Ansprechpartner </w:t>
      </w:r>
      <w:r w:rsidR="00667AF7">
        <w:t>sind</w:t>
      </w:r>
      <w:r w:rsidRPr="00A91873">
        <w:t xml:space="preserve"> dem Vertragspart</w:t>
      </w:r>
      <w:r w:rsidR="00667AF7">
        <w:t>ner unverzüglich</w:t>
      </w:r>
      <w:r w:rsidR="00FA0AD7">
        <w:t xml:space="preserve"> und grundsätzlich</w:t>
      </w:r>
      <w:r w:rsidR="00667AF7">
        <w:t xml:space="preserve"> schriftlich</w:t>
      </w:r>
      <w:r w:rsidR="00F92EA0">
        <w:t xml:space="preserve"> oder elektronisch</w:t>
      </w:r>
      <w:r w:rsidR="00667AF7">
        <w:t xml:space="preserve"> die Nachfolger bzw. die</w:t>
      </w:r>
      <w:r w:rsidRPr="00A91873">
        <w:t xml:space="preserve"> Vertreter mitzuteilen.</w:t>
      </w:r>
      <w:r w:rsidR="00E545EB">
        <w:t xml:space="preserve"> </w:t>
      </w:r>
    </w:p>
    <w:p w14:paraId="200277C7" w14:textId="77777777" w:rsidR="006F1412" w:rsidRPr="00A91873" w:rsidRDefault="006F1412" w:rsidP="006F1412"/>
    <w:p w14:paraId="19B9C3C5" w14:textId="09B779B2" w:rsidR="006F1412" w:rsidRPr="00A91873" w:rsidRDefault="00AF0D15" w:rsidP="006F1412">
      <w:pPr>
        <w:pStyle w:val="berschrift2"/>
      </w:pPr>
      <w:r>
        <w:t>8</w:t>
      </w:r>
      <w:r w:rsidR="006F1412" w:rsidRPr="00A91873">
        <w:t xml:space="preserve">. </w:t>
      </w:r>
      <w:r w:rsidR="00A26229">
        <w:t xml:space="preserve">Rechte und </w:t>
      </w:r>
      <w:r w:rsidR="006F1412" w:rsidRPr="00A91873">
        <w:t xml:space="preserve">Pflichten des </w:t>
      </w:r>
      <w:r w:rsidR="00654C34">
        <w:t>Auftrag</w:t>
      </w:r>
      <w:r w:rsidR="00A26229">
        <w:t>nehmers</w:t>
      </w:r>
    </w:p>
    <w:p w14:paraId="06981212" w14:textId="77777777" w:rsidR="006F1412" w:rsidRPr="00A91873" w:rsidRDefault="006F1412" w:rsidP="006F1412"/>
    <w:p w14:paraId="39F41BBF" w14:textId="64D93172" w:rsidR="008E55A6" w:rsidRDefault="008E55A6" w:rsidP="006F1412">
      <w:r>
        <w:t>8.1</w:t>
      </w:r>
    </w:p>
    <w:p w14:paraId="12F9E42E" w14:textId="26738075" w:rsidR="002A4877" w:rsidRDefault="006F1412" w:rsidP="006F1412">
      <w:r w:rsidRPr="00A91873">
        <w:t xml:space="preserve">Der </w:t>
      </w:r>
      <w:r w:rsidR="00654C34">
        <w:t>Auftrag</w:t>
      </w:r>
      <w:r w:rsidR="00A26229">
        <w:t>nehmer</w:t>
      </w:r>
      <w:r w:rsidRPr="00A91873">
        <w:t xml:space="preserve"> verarbeitet personenbezogene Daten ausschließlich im Rahmen der getroffenen Vereinbarungen und nach Weisungen des </w:t>
      </w:r>
      <w:r w:rsidR="00A26229">
        <w:t>Auftraggebers</w:t>
      </w:r>
      <w:r w:rsidR="002A4877" w:rsidRPr="0046144B">
        <w:t>, sofern er nicht zu einer anderen Verarbeitung durch das Recht der Union oder der Mitgliedstaaten, dem der Auftrag</w:t>
      </w:r>
      <w:r w:rsidR="00A26229">
        <w:t>nehmer</w:t>
      </w:r>
      <w:r w:rsidR="002A4877" w:rsidRPr="0046144B">
        <w:t xml:space="preserve"> unterliegt, verpflichtet ist</w:t>
      </w:r>
      <w:r w:rsidR="00F92EA0">
        <w:t xml:space="preserve"> (z. B. Ermittlungen von Strafverfolgungs- oder Staatsschutzbehörden)</w:t>
      </w:r>
      <w:r w:rsidR="002A4877" w:rsidRPr="0046144B">
        <w:t>; in einem solchen Fall teilt der Auftrag</w:t>
      </w:r>
      <w:r w:rsidR="00A26229">
        <w:t>nehmer</w:t>
      </w:r>
      <w:r w:rsidR="002A4877" w:rsidRPr="0046144B">
        <w:t xml:space="preserve"> dem </w:t>
      </w:r>
      <w:r w:rsidR="00A26229">
        <w:t>Auftraggeber</w:t>
      </w:r>
      <w:r w:rsidR="002A4877" w:rsidRPr="0046144B">
        <w:t xml:space="preserve"> diese rechtlichen Anforderungen vor der Verarbeitung mit, sofern das betreffende Recht eine solche Mitteilung nicht wegen eines wichtigen öffentlichen Interesses verbietet</w:t>
      </w:r>
      <w:r w:rsidRPr="0046144B">
        <w:t>.</w:t>
      </w:r>
      <w:r w:rsidRPr="00A91873">
        <w:t xml:space="preserve"> </w:t>
      </w:r>
    </w:p>
    <w:p w14:paraId="08CA7805" w14:textId="77777777" w:rsidR="007277B4" w:rsidRDefault="007277B4" w:rsidP="007277B4"/>
    <w:p w14:paraId="0DF8470D" w14:textId="1B2E0009" w:rsidR="007277B4" w:rsidRDefault="007277B4" w:rsidP="007277B4">
      <w:r w:rsidRPr="00A91873">
        <w:t xml:space="preserve">Der </w:t>
      </w:r>
      <w:r>
        <w:t>Auftragnehmer</w:t>
      </w:r>
      <w:r w:rsidRPr="00A91873">
        <w:t xml:space="preserve"> </w:t>
      </w:r>
      <w:r>
        <w:t>weist</w:t>
      </w:r>
      <w:r w:rsidRPr="00A91873">
        <w:t xml:space="preserve"> den </w:t>
      </w:r>
      <w:r>
        <w:t xml:space="preserve">Auftraggeber </w:t>
      </w:r>
      <w:r w:rsidRPr="00A91873">
        <w:t xml:space="preserve">unverzüglich darauf </w:t>
      </w:r>
      <w:r>
        <w:t>hin</w:t>
      </w:r>
      <w:r w:rsidRPr="00A91873">
        <w:t xml:space="preserve">, wenn eine vom </w:t>
      </w:r>
      <w:r>
        <w:t xml:space="preserve">Auftraggeber </w:t>
      </w:r>
      <w:r w:rsidRPr="00A91873">
        <w:t xml:space="preserve">erteilte Weisung seiner Meinung nach gegen gesetzliche Vorschriften verstößt. Der </w:t>
      </w:r>
      <w:r>
        <w:t>Auftragnehmer</w:t>
      </w:r>
      <w:r w:rsidRPr="00A91873">
        <w:t xml:space="preserve"> ist berechtigt, die Durchführung der entsprechenden Weisung solange auszusetzen, bis sie durch den </w:t>
      </w:r>
      <w:r>
        <w:t>Auftraggeber nach nochmaliger Überprüfung</w:t>
      </w:r>
      <w:r w:rsidRPr="00A91873">
        <w:t xml:space="preserve"> bestätigt oder geändert wird.</w:t>
      </w:r>
    </w:p>
    <w:p w14:paraId="3B85203B" w14:textId="77777777" w:rsidR="00A4438E" w:rsidRDefault="00A4438E" w:rsidP="006F1412"/>
    <w:p w14:paraId="070ACADE" w14:textId="77777777" w:rsidR="00295CA7" w:rsidRDefault="00295CA7" w:rsidP="006F1412">
      <w:r w:rsidRPr="00A91873">
        <w:t xml:space="preserve">Der </w:t>
      </w:r>
      <w:r>
        <w:t>Auftragnehmer</w:t>
      </w:r>
      <w:r w:rsidRPr="00A91873">
        <w:t xml:space="preserve"> sichert im Bereich der auftragsgemäßen Verarbeitung von personenbezogenen Daten die vertragsgemäße Abwicklung aller vereinbarten Maßnahmen zu.</w:t>
      </w:r>
    </w:p>
    <w:p w14:paraId="039C5EE0" w14:textId="77777777" w:rsidR="00295CA7" w:rsidRDefault="00295CA7" w:rsidP="006F1412"/>
    <w:p w14:paraId="17B36F90" w14:textId="441563A4" w:rsidR="006F1412" w:rsidRPr="00A91873" w:rsidRDefault="006F1412" w:rsidP="006F1412">
      <w:r w:rsidRPr="00A91873">
        <w:t xml:space="preserve">Der </w:t>
      </w:r>
      <w:r w:rsidR="00654C34">
        <w:t>Auftrag</w:t>
      </w:r>
      <w:r w:rsidR="008E55A6">
        <w:t>nehmer</w:t>
      </w:r>
      <w:r w:rsidRPr="00A91873">
        <w:t xml:space="preserve"> verwendet die zur Verarbeitung überlassenen</w:t>
      </w:r>
      <w:r w:rsidR="00090CFF">
        <w:t xml:space="preserve"> persone</w:t>
      </w:r>
      <w:r w:rsidR="00A553BE">
        <w:t>n</w:t>
      </w:r>
      <w:r w:rsidR="00090CFF">
        <w:t>bezogenen</w:t>
      </w:r>
      <w:r w:rsidRPr="00A91873">
        <w:t xml:space="preserve"> Daten </w:t>
      </w:r>
      <w:r w:rsidR="008E55A6">
        <w:t xml:space="preserve">ausschließlich für die vertraglich vereinbarten Zwecke und </w:t>
      </w:r>
      <w:r w:rsidRPr="00A91873">
        <w:t>für keine anderen, insbesondere nicht für eigene Zwecke.</w:t>
      </w:r>
      <w:r w:rsidR="008E55A6" w:rsidRPr="00A91873">
        <w:t xml:space="preserve"> </w:t>
      </w:r>
    </w:p>
    <w:p w14:paraId="59CB994A" w14:textId="77777777" w:rsidR="006F1412" w:rsidRDefault="006F1412" w:rsidP="006F1412"/>
    <w:p w14:paraId="20F0781E" w14:textId="443CC7FA" w:rsidR="00295CA7" w:rsidRPr="00A91873" w:rsidRDefault="00295CA7" w:rsidP="006F1412">
      <w:r>
        <w:t>8.2</w:t>
      </w:r>
    </w:p>
    <w:p w14:paraId="72C48BA3" w14:textId="5B5BBE1E" w:rsidR="006F1412" w:rsidRPr="00A91873" w:rsidRDefault="00295CA7" w:rsidP="006F1412">
      <w:r>
        <w:t>Der Auftragnehmer</w:t>
      </w:r>
      <w:r w:rsidR="006F1412" w:rsidRPr="00A91873">
        <w:t xml:space="preserve"> </w:t>
      </w:r>
      <w:r>
        <w:t>hält di</w:t>
      </w:r>
      <w:r w:rsidR="006F1412" w:rsidRPr="00A91873">
        <w:t xml:space="preserve">e </w:t>
      </w:r>
      <w:r w:rsidR="00FA0AD7">
        <w:t xml:space="preserve">für den </w:t>
      </w:r>
      <w:r>
        <w:t xml:space="preserve">Auftraggeber </w:t>
      </w:r>
      <w:r w:rsidR="006F1412" w:rsidRPr="00A91873">
        <w:t>verarbeiteten</w:t>
      </w:r>
      <w:r>
        <w:t xml:space="preserve"> personenbezogenen</w:t>
      </w:r>
      <w:r w:rsidR="006F1412" w:rsidRPr="00A91873">
        <w:t xml:space="preserve"> Daten </w:t>
      </w:r>
      <w:r>
        <w:t xml:space="preserve">getrennt </w:t>
      </w:r>
      <w:r w:rsidR="006F1412" w:rsidRPr="00A91873">
        <w:t>von sonstigen Datenbeständen</w:t>
      </w:r>
      <w:r>
        <w:t>, insbesondere von Datenbeständen anderer Auftraggeber,</w:t>
      </w:r>
      <w:r w:rsidR="006F1412" w:rsidRPr="00A91873">
        <w:t xml:space="preserve"> </w:t>
      </w:r>
      <w:r>
        <w:t>und schließt den Zugriff Dritter darauf aus.</w:t>
      </w:r>
    </w:p>
    <w:p w14:paraId="792DF1A9" w14:textId="77777777" w:rsidR="006F1412" w:rsidRPr="00A91873" w:rsidRDefault="006F1412" w:rsidP="006F1412"/>
    <w:p w14:paraId="7D325504" w14:textId="7091F481" w:rsidR="00A4438E" w:rsidRDefault="006F1412" w:rsidP="00E04AA2">
      <w:pPr>
        <w:jc w:val="left"/>
      </w:pPr>
      <w:r w:rsidRPr="00A91873">
        <w:t xml:space="preserve">Datenträger, die vom </w:t>
      </w:r>
      <w:r w:rsidR="00295CA7">
        <w:t xml:space="preserve">Auftraggeber </w:t>
      </w:r>
      <w:r w:rsidRPr="00A91873">
        <w:t xml:space="preserve">stammen bzw. für den </w:t>
      </w:r>
      <w:r w:rsidR="00295CA7">
        <w:t xml:space="preserve">Auftraggeber </w:t>
      </w:r>
      <w:r w:rsidRPr="00A91873">
        <w:t xml:space="preserve">genutzt werden, werden besonders gekennzeichnet. </w:t>
      </w:r>
    </w:p>
    <w:p w14:paraId="7DF988B2" w14:textId="12E5F03F" w:rsidR="007277B4" w:rsidRDefault="007277B4" w:rsidP="00E04AA2">
      <w:pPr>
        <w:jc w:val="left"/>
      </w:pPr>
    </w:p>
    <w:p w14:paraId="1A3E6932" w14:textId="024CC2D7" w:rsidR="00C5547A" w:rsidRDefault="00C5547A" w:rsidP="00E04AA2">
      <w:pPr>
        <w:jc w:val="left"/>
      </w:pPr>
    </w:p>
    <w:p w14:paraId="55DB540C" w14:textId="77777777" w:rsidR="00C5547A" w:rsidRDefault="00C5547A" w:rsidP="00E04AA2">
      <w:pPr>
        <w:jc w:val="left"/>
      </w:pPr>
    </w:p>
    <w:p w14:paraId="68FE0295" w14:textId="2742C7BB" w:rsidR="007277B4" w:rsidRDefault="007277B4" w:rsidP="00E04AA2">
      <w:pPr>
        <w:jc w:val="left"/>
      </w:pPr>
      <w:r>
        <w:lastRenderedPageBreak/>
        <w:t>8.3</w:t>
      </w:r>
    </w:p>
    <w:p w14:paraId="2A67DD25" w14:textId="77777777" w:rsidR="00387EE6" w:rsidRDefault="007277B4" w:rsidP="00E04AA2">
      <w:pPr>
        <w:jc w:val="left"/>
      </w:pPr>
      <w:r>
        <w:t>Der Auftragnehmer sichert die Umsetzung und Einhaltung aller für diesen Auftrag erforderlichen technischen und organisatorischen Maßnahmen</w:t>
      </w:r>
      <w:r w:rsidR="00640DF8">
        <w:t xml:space="preserve"> </w:t>
      </w:r>
      <w:r>
        <w:t xml:space="preserve">nach Art. 32 DSGVO, § 9 </w:t>
      </w:r>
      <w:proofErr w:type="spellStart"/>
      <w:r>
        <w:t>SächsDSG</w:t>
      </w:r>
      <w:proofErr w:type="spellEnd"/>
      <w:r>
        <w:t xml:space="preserve"> und </w:t>
      </w:r>
      <w:r w:rsidR="00640DF8">
        <w:t>den entsprechenden für den Justizvollzug geltenden Datenschutzvorschriften zu.</w:t>
      </w:r>
      <w:r w:rsidR="00387EE6">
        <w:t xml:space="preserve"> Er überprüft diese regelmäßig und passt sie nötigenfalls an. </w:t>
      </w:r>
    </w:p>
    <w:p w14:paraId="03A009B3" w14:textId="77777777" w:rsidR="00387EE6" w:rsidRDefault="00387EE6" w:rsidP="00E04AA2">
      <w:pPr>
        <w:jc w:val="left"/>
      </w:pPr>
    </w:p>
    <w:p w14:paraId="5F2805D3" w14:textId="77777777" w:rsidR="00E83FE8" w:rsidRDefault="00387EE6" w:rsidP="00E04AA2">
      <w:pPr>
        <w:jc w:val="left"/>
      </w:pPr>
      <w:r>
        <w:t>Der Auftragnehmer erstellt eine Liste aller umgesetzten Maßnahmen, stellt sie dem Auftraggeber zur Verfügung und führt diese regelmäßig fort.</w:t>
      </w:r>
    </w:p>
    <w:p w14:paraId="12D225D3" w14:textId="77777777" w:rsidR="00E83FE8" w:rsidRDefault="00E83FE8" w:rsidP="00E04AA2">
      <w:pPr>
        <w:jc w:val="left"/>
      </w:pPr>
    </w:p>
    <w:p w14:paraId="73B5F9F3" w14:textId="18A43843" w:rsidR="007277B4" w:rsidRDefault="00387EE6" w:rsidP="00E04AA2">
      <w:pPr>
        <w:jc w:val="left"/>
      </w:pPr>
      <w:r>
        <w:t xml:space="preserve">Soweit die beim Auftragnehmer getroffenen Sicherheitsmaßnahmen den Anforderungen des Auftraggebers </w:t>
      </w:r>
      <w:r w:rsidR="00E83FE8">
        <w:t>nicht genügen, benachrichtigt er den Auftraggeber unverzüglich.</w:t>
      </w:r>
    </w:p>
    <w:p w14:paraId="3585CECC" w14:textId="77777777" w:rsidR="00640DF8" w:rsidRDefault="00640DF8" w:rsidP="00E04AA2">
      <w:pPr>
        <w:jc w:val="left"/>
      </w:pPr>
    </w:p>
    <w:p w14:paraId="695B313D" w14:textId="52227E0C" w:rsidR="00640DF8" w:rsidRDefault="00640DF8" w:rsidP="00E04AA2">
      <w:pPr>
        <w:jc w:val="left"/>
      </w:pPr>
      <w:r>
        <w:t>8.4</w:t>
      </w:r>
    </w:p>
    <w:p w14:paraId="6A7CD5C9" w14:textId="30C32894" w:rsidR="00640DF8" w:rsidRDefault="00640DF8" w:rsidP="00E04AA2">
      <w:pPr>
        <w:jc w:val="left"/>
      </w:pPr>
      <w:r>
        <w:t>Der Auftragnehmer kontrolliert regelmäßig die internen Prozesse sowie die technischen und organisatorischen Maßnahmen, um zu gewährleisten, dass die Verarbeitung in seinem Verantwortungsbereich</w:t>
      </w:r>
      <w:r w:rsidR="00DB3C82">
        <w:t xml:space="preserve"> im Einklang mit den Anforderungen des geltenden Datenschutzrechts erfolgt und der Schutz der Rechte der betroffenen Personen gewährleistet wird.</w:t>
      </w:r>
    </w:p>
    <w:p w14:paraId="729CCD90" w14:textId="5B529CF4" w:rsidR="006F1412" w:rsidRPr="00A91873" w:rsidRDefault="006F1412" w:rsidP="00E04AA2">
      <w:pPr>
        <w:jc w:val="left"/>
      </w:pPr>
    </w:p>
    <w:p w14:paraId="6FA175BE" w14:textId="49F881AB" w:rsidR="009A4079" w:rsidRDefault="00DB3C82" w:rsidP="009A4079">
      <w:r>
        <w:t>8.5</w:t>
      </w:r>
    </w:p>
    <w:p w14:paraId="1F8EBA3C" w14:textId="62896DE9" w:rsidR="0046144B" w:rsidRDefault="00EE4DBA" w:rsidP="00DB3C82">
      <w:r>
        <w:t>Bei der Erfüllung der Rechte der betroffenen Personen nach Art. 12</w:t>
      </w:r>
      <w:r w:rsidR="00E20008">
        <w:t>-</w:t>
      </w:r>
      <w:r>
        <w:t>22 DSGVO</w:t>
      </w:r>
      <w:r w:rsidR="00DB3C82">
        <w:t xml:space="preserve">, </w:t>
      </w:r>
      <w:r w:rsidR="00DB3C82" w:rsidRPr="00AF0D15">
        <w:rPr>
          <w:color w:val="auto"/>
        </w:rPr>
        <w:t xml:space="preserve">§§ 18-24 </w:t>
      </w:r>
      <w:proofErr w:type="spellStart"/>
      <w:r w:rsidR="00DB3C82" w:rsidRPr="00AF0D15">
        <w:rPr>
          <w:color w:val="auto"/>
        </w:rPr>
        <w:t>SächsDSG</w:t>
      </w:r>
      <w:proofErr w:type="spellEnd"/>
      <w:r w:rsidR="00DB3C82" w:rsidRPr="00AF0D15">
        <w:rPr>
          <w:color w:val="auto"/>
        </w:rPr>
        <w:t xml:space="preserve"> und den entsprechenden für den Justizvollzug geltenden Datenschutzvorschriften</w:t>
      </w:r>
      <w:r w:rsidR="00C916A5">
        <w:t xml:space="preserve"> durch den </w:t>
      </w:r>
      <w:r w:rsidR="00DB3C82">
        <w:t>Auftraggeber</w:t>
      </w:r>
      <w:r>
        <w:t xml:space="preserve"> </w:t>
      </w:r>
      <w:r w:rsidR="006F1412" w:rsidRPr="00A91873">
        <w:t xml:space="preserve">hat der </w:t>
      </w:r>
      <w:r w:rsidR="00654C34">
        <w:t>Auftrag</w:t>
      </w:r>
      <w:r w:rsidR="00DB3C82">
        <w:t>nehmer</w:t>
      </w:r>
      <w:r w:rsidR="006F1412" w:rsidRPr="00A91873">
        <w:t xml:space="preserve"> </w:t>
      </w:r>
      <w:r w:rsidR="00090CFF">
        <w:t xml:space="preserve">im </w:t>
      </w:r>
      <w:r w:rsidR="00015294">
        <w:t xml:space="preserve">notwendigen Umfang </w:t>
      </w:r>
      <w:r w:rsidR="006F1412" w:rsidRPr="00A91873">
        <w:t>mitzuwirken</w:t>
      </w:r>
      <w:r w:rsidR="00BB32D5">
        <w:t xml:space="preserve"> </w:t>
      </w:r>
      <w:r>
        <w:t xml:space="preserve">und den </w:t>
      </w:r>
      <w:r w:rsidR="00DB3C82">
        <w:t>Auftraggeber</w:t>
      </w:r>
      <w:r>
        <w:t xml:space="preserve"> soweit möglich angemessen zu unterstüt</w:t>
      </w:r>
      <w:r w:rsidR="00DB3C82">
        <w:t>zen.</w:t>
      </w:r>
    </w:p>
    <w:p w14:paraId="04CFFCCC" w14:textId="77777777" w:rsidR="00DB3C82" w:rsidRDefault="00DB3C82" w:rsidP="00DB3C82"/>
    <w:p w14:paraId="3A21D136" w14:textId="1E0FA0A4" w:rsidR="00DB3C82" w:rsidRPr="00A91873" w:rsidRDefault="00DB3C82" w:rsidP="00DB3C82">
      <w:r>
        <w:t>Der Auftragnehmer leitet Anträge und Anfragen betroffener Personen hinsichtlich der Wahrung ihrer Rechte</w:t>
      </w:r>
      <w:r w:rsidR="00E12845">
        <w:t>, die bei ihm eingehen und erkennbar ausschließlich an den Auftraggeber gerichtet sind, unverzüglich an diesen weiter. Auskünfte an betroffene Personen erteilt der Auftragnehmer nur nach vorheriger Weisung des Auftraggebers.</w:t>
      </w:r>
    </w:p>
    <w:p w14:paraId="40B492D3" w14:textId="77777777" w:rsidR="00E12845" w:rsidRDefault="00E12845" w:rsidP="00E12845"/>
    <w:p w14:paraId="54A7B416" w14:textId="00489BFE" w:rsidR="00E12845" w:rsidRDefault="00E12845" w:rsidP="00E12845">
      <w:r w:rsidRPr="00995E95">
        <w:t>An Dritte gibt der Auftragnehmer personenbezogene Daten aus dem Auftragsverhältnis oder diesbezügliche Auskünfte nur heraus, wenn eine Weisung des Auftraggebers vorliegt.</w:t>
      </w:r>
    </w:p>
    <w:p w14:paraId="3F8F21B7" w14:textId="77777777" w:rsidR="00E12845" w:rsidRDefault="00E12845" w:rsidP="00E12845"/>
    <w:p w14:paraId="165E8914" w14:textId="20353B9B" w:rsidR="00667AF7" w:rsidRDefault="00E12845" w:rsidP="006F1412">
      <w:r>
        <w:t>8.6</w:t>
      </w:r>
    </w:p>
    <w:p w14:paraId="43BD895A" w14:textId="22BCC40B" w:rsidR="00667AF7" w:rsidRDefault="00667AF7" w:rsidP="006F1412">
      <w:r w:rsidRPr="00667AF7">
        <w:t xml:space="preserve">Der </w:t>
      </w:r>
      <w:r w:rsidR="00654C34">
        <w:t>Auftrag</w:t>
      </w:r>
      <w:r w:rsidR="00E12845">
        <w:t>nehmer</w:t>
      </w:r>
      <w:r w:rsidRPr="00667AF7">
        <w:t xml:space="preserve"> hat personenbezogene Daten aus dem Auftragsverhältnis zu berichtigen, zu löschen oder </w:t>
      </w:r>
      <w:r w:rsidR="00015294">
        <w:t>deren Verarbeitung einzuschränken</w:t>
      </w:r>
      <w:r w:rsidRPr="00667AF7">
        <w:t xml:space="preserve">, wenn der </w:t>
      </w:r>
      <w:r w:rsidR="00E12845">
        <w:t xml:space="preserve">Auftraggeber </w:t>
      </w:r>
      <w:r w:rsidRPr="00667AF7">
        <w:t xml:space="preserve">dies mittels einer Weisung verlangt und berechtigte Interessen des </w:t>
      </w:r>
      <w:r w:rsidR="00654C34">
        <w:t>Auftrag</w:t>
      </w:r>
      <w:r w:rsidR="00E12845">
        <w:t>nehmers</w:t>
      </w:r>
      <w:r w:rsidRPr="00667AF7">
        <w:t xml:space="preserve"> dem nicht entgegenstehen.</w:t>
      </w:r>
      <w:r w:rsidR="00E579C6">
        <w:t xml:space="preserve"> </w:t>
      </w:r>
    </w:p>
    <w:p w14:paraId="3EB99BA2" w14:textId="77777777" w:rsidR="00E12845" w:rsidRDefault="00E12845" w:rsidP="006F1412"/>
    <w:p w14:paraId="7A454D37" w14:textId="672FED09" w:rsidR="00E579C6" w:rsidRDefault="00571F2D" w:rsidP="006F1412">
      <w:r>
        <w:t xml:space="preserve">Unabhängig davon </w:t>
      </w:r>
      <w:r w:rsidRPr="00667AF7">
        <w:t xml:space="preserve">hat </w:t>
      </w:r>
      <w:r>
        <w:t>d</w:t>
      </w:r>
      <w:r w:rsidR="00E579C6" w:rsidRPr="00667AF7">
        <w:t>er</w:t>
      </w:r>
      <w:r w:rsidR="00E579C6">
        <w:t xml:space="preserve"> Auftrag</w:t>
      </w:r>
      <w:r w:rsidR="00E12845">
        <w:t xml:space="preserve">nehmer </w:t>
      </w:r>
      <w:r w:rsidR="00E579C6" w:rsidRPr="00667AF7">
        <w:t>personenbezogene Daten aus dem Auftragsverhältnis</w:t>
      </w:r>
      <w:r w:rsidR="00E579C6">
        <w:t xml:space="preserve"> </w:t>
      </w:r>
      <w:r w:rsidR="00E579C6" w:rsidRPr="00667AF7">
        <w:t xml:space="preserve">zu berichtigen, zu löschen oder </w:t>
      </w:r>
      <w:r w:rsidR="00E579C6">
        <w:t>deren Verarbeitung einzuschränken</w:t>
      </w:r>
      <w:r w:rsidR="00E579C6" w:rsidRPr="00667AF7">
        <w:t>, wenn</w:t>
      </w:r>
      <w:r w:rsidR="00E579C6">
        <w:t xml:space="preserve"> der Weisung des </w:t>
      </w:r>
      <w:r w:rsidR="00E12845">
        <w:t xml:space="preserve">Auftraggebers </w:t>
      </w:r>
      <w:r>
        <w:t>ein berechtigter Anspruch des Betroffenen aus Art. 16</w:t>
      </w:r>
      <w:r w:rsidR="00E20008">
        <w:t>-1</w:t>
      </w:r>
      <w:r>
        <w:t>8 DSGVO</w:t>
      </w:r>
      <w:r w:rsidR="00E12845">
        <w:t xml:space="preserve">, §§ 19-21 </w:t>
      </w:r>
      <w:proofErr w:type="spellStart"/>
      <w:r w:rsidR="00E12845">
        <w:t>SächsDSG</w:t>
      </w:r>
      <w:proofErr w:type="spellEnd"/>
      <w:r w:rsidR="00E20008">
        <w:t xml:space="preserve"> und den entsprechenden </w:t>
      </w:r>
      <w:r w:rsidR="00E20008" w:rsidRPr="00AF0D15">
        <w:rPr>
          <w:color w:val="auto"/>
        </w:rPr>
        <w:t>für den Justizvollzug geltenden Datenschutzvorschriften</w:t>
      </w:r>
      <w:r>
        <w:t xml:space="preserve"> zugrunde liegt.</w:t>
      </w:r>
    </w:p>
    <w:p w14:paraId="13A0DE84" w14:textId="0A7F2478" w:rsidR="00255E2F" w:rsidRDefault="00255E2F" w:rsidP="00255E2F"/>
    <w:p w14:paraId="4AA6CAB6" w14:textId="6040D704" w:rsidR="00C5547A" w:rsidRDefault="00C5547A" w:rsidP="00255E2F"/>
    <w:p w14:paraId="328594F6" w14:textId="77777777" w:rsidR="00C5547A" w:rsidRDefault="00C5547A" w:rsidP="00255E2F"/>
    <w:p w14:paraId="7FB28F37" w14:textId="1A34AA0C" w:rsidR="00255E2F" w:rsidRPr="00A91873" w:rsidRDefault="00255E2F" w:rsidP="00255E2F">
      <w:r>
        <w:lastRenderedPageBreak/>
        <w:t>8.7</w:t>
      </w:r>
    </w:p>
    <w:p w14:paraId="002D2426" w14:textId="255C4990" w:rsidR="00255E2F" w:rsidRDefault="00255E2F" w:rsidP="00255E2F">
      <w:r w:rsidRPr="00A91873">
        <w:t xml:space="preserve">Der </w:t>
      </w:r>
      <w:r>
        <w:t>Auftragnehmer</w:t>
      </w:r>
      <w:r w:rsidRPr="00A91873">
        <w:t xml:space="preserve"> verpflichtet sich, bei der auftragsgemäßen Verarbeitung der personenbezogenen Daten </w:t>
      </w:r>
      <w:r>
        <w:t>die Vertraulichkeit</w:t>
      </w:r>
      <w:r w:rsidRPr="00A91873">
        <w:t xml:space="preserve"> zu wahren. </w:t>
      </w:r>
      <w:r w:rsidRPr="00D52E90">
        <w:t xml:space="preserve">Diese </w:t>
      </w:r>
      <w:r>
        <w:t xml:space="preserve">Pflicht </w:t>
      </w:r>
      <w:r w:rsidRPr="00D52E90">
        <w:t>besteht auch nach Beendigung des Vertrages fort.</w:t>
      </w:r>
    </w:p>
    <w:p w14:paraId="5ED08052" w14:textId="77777777" w:rsidR="00255E2F" w:rsidRPr="00A91873" w:rsidRDefault="00255E2F" w:rsidP="00255E2F"/>
    <w:p w14:paraId="7BE89AA7" w14:textId="77777777" w:rsidR="00255E2F" w:rsidRDefault="00255E2F" w:rsidP="00255E2F">
      <w:r w:rsidRPr="00A91873">
        <w:t xml:space="preserve">Der </w:t>
      </w:r>
      <w:r>
        <w:t xml:space="preserve">Auftragnehmer </w:t>
      </w:r>
      <w:r w:rsidRPr="00A91873">
        <w:t xml:space="preserve">sichert zu, dass er die bei der Durchführung der Arbeiten beschäftigten Mitarbeiter vor Aufnahme der Tätigkeit mit den für sie maßgebenden Bestimmungen des Datenschutzes vertraut macht </w:t>
      </w:r>
      <w:r w:rsidRPr="00E76E34">
        <w:t xml:space="preserve">und </w:t>
      </w:r>
      <w:r>
        <w:t xml:space="preserve">für die Zeit ihrer Tätigkeit wie </w:t>
      </w:r>
      <w:r w:rsidRPr="00E76E34">
        <w:t xml:space="preserve">auch nach Beendigung des Beschäftigungsverhältnisses </w:t>
      </w:r>
      <w:r>
        <w:t xml:space="preserve">in geeigneter Weise </w:t>
      </w:r>
      <w:r w:rsidRPr="00E76E34">
        <w:t>zur Verschwiegenheit verpflichtet</w:t>
      </w:r>
      <w:r w:rsidRPr="00A91873">
        <w:t>.</w:t>
      </w:r>
    </w:p>
    <w:p w14:paraId="06019717" w14:textId="77777777" w:rsidR="00255E2F" w:rsidRDefault="00255E2F" w:rsidP="00255E2F"/>
    <w:p w14:paraId="62DB1632" w14:textId="5E0F30DE" w:rsidR="00255E2F" w:rsidRDefault="00255E2F" w:rsidP="00255E2F">
      <w:r>
        <w:t xml:space="preserve">Der Auftragnehmer verpflichtet sich, </w:t>
      </w:r>
      <w:r w:rsidR="0091284C">
        <w:t>nur solche Mitarbeiter für die Verarbeitung der personenbezogenen Mitarbeiter einzusetzen, die bereit sind, sich gegenüber dem Auftraggeber zur Wahrung der Informationssicherheit sowie nach dem Gesetz über die förmliche Verpflichtung nichtbeamteter Personen verpflichten zu lassen.</w:t>
      </w:r>
    </w:p>
    <w:p w14:paraId="594B074D" w14:textId="77777777" w:rsidR="0069468E" w:rsidRDefault="0069468E" w:rsidP="006F1412"/>
    <w:p w14:paraId="4F14A1F6" w14:textId="058BDC7E" w:rsidR="00667AF7" w:rsidRPr="00A91873" w:rsidRDefault="00255E2F" w:rsidP="006F1412">
      <w:r>
        <w:t>8.8</w:t>
      </w:r>
    </w:p>
    <w:p w14:paraId="65963687" w14:textId="2534A839" w:rsidR="006F1412" w:rsidRDefault="006F1412" w:rsidP="006F1412">
      <w:r w:rsidRPr="00A91873">
        <w:t xml:space="preserve">Der </w:t>
      </w:r>
      <w:r w:rsidR="00654C34">
        <w:t>Auftrag</w:t>
      </w:r>
      <w:r w:rsidR="00E20008">
        <w:t>nehmer</w:t>
      </w:r>
      <w:r w:rsidRPr="00A91873">
        <w:t xml:space="preserve"> erklärt sich damit einverstanden, dass der </w:t>
      </w:r>
      <w:r w:rsidR="00B92368">
        <w:t xml:space="preserve">Auftraggeber </w:t>
      </w:r>
      <w:r w:rsidRPr="00A91873">
        <w:t>berechtigt ist, die Einhaltung der Vorschriften über Datenschutz</w:t>
      </w:r>
      <w:r>
        <w:t xml:space="preserve"> und Datensicherheit sowie</w:t>
      </w:r>
      <w:r w:rsidRPr="00A91873">
        <w:t xml:space="preserve"> der vertraglichen Vereinbarungen im angemessenen und erforderlichen Umfang selbst oder durch </w:t>
      </w:r>
      <w:r w:rsidR="0085547F">
        <w:t xml:space="preserve">vom </w:t>
      </w:r>
      <w:r w:rsidR="00B92368">
        <w:t xml:space="preserve">Auftraggeber </w:t>
      </w:r>
      <w:r w:rsidRPr="00A91873">
        <w:t>beauftragte Dritte zu kontrollieren, insbesondere durch die Einholung von Auskünften und die Einsichtnahme in die gespeicherten Daten und die Datenverarbeitungspr</w:t>
      </w:r>
      <w:r>
        <w:t xml:space="preserve">ogramme sowie durch </w:t>
      </w:r>
      <w:r w:rsidR="00B44FEB">
        <w:t>Überprüfungen und Inspektionen</w:t>
      </w:r>
      <w:r w:rsidR="00B44FEB" w:rsidRPr="00A91873">
        <w:t xml:space="preserve"> </w:t>
      </w:r>
      <w:r w:rsidR="00B92368">
        <w:t>vor Ort</w:t>
      </w:r>
      <w:r w:rsidRPr="00A91873">
        <w:t>.</w:t>
      </w:r>
      <w:r w:rsidR="00255E2F">
        <w:t xml:space="preserve"> Die Kontrollen sollen grundsätzlich nach angemessener Vorankündigung und ohne vermeidbare Störungen des Geschäftsbetriebs des Auftragnehmers erfolgen und sich auf Stichproben beschränken. Das Ergebnis der Kontrollen ist zu dokumentieren. </w:t>
      </w:r>
    </w:p>
    <w:p w14:paraId="4EB6C2EB" w14:textId="77777777" w:rsidR="006F1412" w:rsidRPr="00A91873" w:rsidRDefault="006F1412" w:rsidP="006F1412"/>
    <w:p w14:paraId="14D25EED" w14:textId="507AECEE" w:rsidR="006F1412" w:rsidRPr="00A91873" w:rsidRDefault="006F1412" w:rsidP="00B92368">
      <w:pPr>
        <w:rPr>
          <w:b/>
        </w:rPr>
      </w:pPr>
      <w:r w:rsidRPr="00A91873">
        <w:t xml:space="preserve">Der </w:t>
      </w:r>
      <w:r w:rsidR="00654C34">
        <w:t>Auftrag</w:t>
      </w:r>
      <w:r w:rsidR="00B92368">
        <w:t>nehmer</w:t>
      </w:r>
      <w:r w:rsidRPr="00A91873">
        <w:t xml:space="preserve"> sichert zu, dass er, soweit erforderlich, bei diesen Kontrollen unterstützend mitwirkt. </w:t>
      </w:r>
    </w:p>
    <w:p w14:paraId="65905567" w14:textId="77777777" w:rsidR="006F1412" w:rsidRDefault="006F1412" w:rsidP="006F1412"/>
    <w:p w14:paraId="2A98B5EF" w14:textId="07D29B14" w:rsidR="006F1412" w:rsidRDefault="0091284C" w:rsidP="006F1412">
      <w:r>
        <w:t>8.9</w:t>
      </w:r>
    </w:p>
    <w:p w14:paraId="040DAB41" w14:textId="77777777" w:rsidR="004C78F1" w:rsidRDefault="00514B7E" w:rsidP="006F1412">
      <w:r>
        <w:t xml:space="preserve">Der Auftragnehmer unterstützt den Auftraggeber </w:t>
      </w:r>
      <w:r w:rsidR="004C78F1">
        <w:t>in den von der Auftragsverarbeitung erfassten Bereichen bei</w:t>
      </w:r>
    </w:p>
    <w:p w14:paraId="6D9ACF29" w14:textId="4A121718" w:rsidR="00514B7E" w:rsidRDefault="00514B7E" w:rsidP="004C78F1">
      <w:pPr>
        <w:pStyle w:val="Listenabsatz"/>
        <w:numPr>
          <w:ilvl w:val="0"/>
          <w:numId w:val="18"/>
        </w:numPr>
      </w:pPr>
      <w:r w:rsidRPr="00A91873">
        <w:t>der Erstellung</w:t>
      </w:r>
      <w:r w:rsidR="004C78F1">
        <w:t xml:space="preserve"> und Fortschreibung</w:t>
      </w:r>
      <w:r w:rsidRPr="00A91873">
        <w:t xml:space="preserve"> der </w:t>
      </w:r>
      <w:r>
        <w:t>Verzeichnisse von Verarbeitungstätigkeiten</w:t>
      </w:r>
      <w:r w:rsidR="004C78F1">
        <w:t xml:space="preserve"> gemäß Art. 30 DSGVO und der Verzeichnisse automatisierter Verarbeitungsverfahren gemäß § 10 Abs.1 </w:t>
      </w:r>
      <w:proofErr w:type="spellStart"/>
      <w:r w:rsidR="004C78F1">
        <w:t>SächsDSG</w:t>
      </w:r>
      <w:proofErr w:type="spellEnd"/>
      <w:r w:rsidRPr="00A91873">
        <w:t xml:space="preserve"> </w:t>
      </w:r>
      <w:r>
        <w:t xml:space="preserve">sowie </w:t>
      </w:r>
      <w:r w:rsidR="004C78F1">
        <w:t>etwaiger Verzeichnisse nach den entsprechenden für den Justizvollzug geltenden Datenschutzvorschriften,</w:t>
      </w:r>
    </w:p>
    <w:p w14:paraId="330CDB0C" w14:textId="58F96703" w:rsidR="004C78F1" w:rsidRDefault="004C78F1" w:rsidP="004C78F1">
      <w:pPr>
        <w:pStyle w:val="Listenabsatz"/>
        <w:numPr>
          <w:ilvl w:val="0"/>
          <w:numId w:val="18"/>
        </w:numPr>
      </w:pPr>
      <w:r>
        <w:t xml:space="preserve">der Durchführung von Datenschutz-Folgeabschätzungen gemäß Art. 35 DSGVO und von Vorabkontrollen gemäß § 10 Abs. 4 </w:t>
      </w:r>
      <w:proofErr w:type="spellStart"/>
      <w:r>
        <w:t>SächsDSG</w:t>
      </w:r>
      <w:proofErr w:type="spellEnd"/>
      <w:r>
        <w:t xml:space="preserve"> sowie etwaiger Maßnahmen nach den entsprechenden für den Justizvollzug geltenden Datenschutzvorschriften,</w:t>
      </w:r>
    </w:p>
    <w:p w14:paraId="7544518C" w14:textId="72F1C15E" w:rsidR="004C78F1" w:rsidRDefault="004C78F1" w:rsidP="004C78F1">
      <w:pPr>
        <w:pStyle w:val="Listenabsatz"/>
        <w:numPr>
          <w:ilvl w:val="0"/>
          <w:numId w:val="18"/>
        </w:numPr>
      </w:pPr>
      <w:r>
        <w:t>Kontrollen durch datenschutzrechtliche Aufsichtsbehörden.</w:t>
      </w:r>
    </w:p>
    <w:p w14:paraId="670A55D9" w14:textId="194ADEAE" w:rsidR="00514B7E" w:rsidRDefault="00514B7E" w:rsidP="006F1412"/>
    <w:p w14:paraId="684D6604" w14:textId="524D1DA5" w:rsidR="00C5547A" w:rsidRDefault="00C5547A" w:rsidP="006F1412"/>
    <w:p w14:paraId="7377186F" w14:textId="466BE56F" w:rsidR="00C5547A" w:rsidRDefault="00C5547A" w:rsidP="006F1412"/>
    <w:p w14:paraId="344DBD59" w14:textId="0D62FDFA" w:rsidR="00C5547A" w:rsidRDefault="00C5547A" w:rsidP="006F1412"/>
    <w:p w14:paraId="29B6249B" w14:textId="3C14629C" w:rsidR="00C5547A" w:rsidRDefault="00C5547A" w:rsidP="006F1412"/>
    <w:p w14:paraId="7517C06D" w14:textId="77777777" w:rsidR="00C5547A" w:rsidRDefault="00C5547A" w:rsidP="006F1412"/>
    <w:p w14:paraId="128C4CB6" w14:textId="2B67A4A8" w:rsidR="00514B7E" w:rsidRPr="00A91873" w:rsidRDefault="00514B7E" w:rsidP="006F1412">
      <w:r>
        <w:lastRenderedPageBreak/>
        <w:t>8.10</w:t>
      </w:r>
    </w:p>
    <w:p w14:paraId="3F884BE5" w14:textId="73B74E1A" w:rsidR="006F1412" w:rsidRPr="00A91873" w:rsidRDefault="006F1412" w:rsidP="006F1412">
      <w:r w:rsidRPr="00A91873">
        <w:t xml:space="preserve">Beim </w:t>
      </w:r>
      <w:r w:rsidR="00654C34">
        <w:t>Auftrag</w:t>
      </w:r>
      <w:r w:rsidR="0091284C">
        <w:t xml:space="preserve">nehmer </w:t>
      </w:r>
      <w:r w:rsidRPr="00A91873">
        <w:t>ist als Beauftragte(r) für den Datenschutz Herr/Frau</w:t>
      </w:r>
    </w:p>
    <w:p w14:paraId="1258214F" w14:textId="77777777" w:rsidR="00E54655" w:rsidRDefault="00E54655" w:rsidP="00626065"/>
    <w:p w14:paraId="6AD46143" w14:textId="6E28C05E" w:rsidR="006F1412" w:rsidRPr="00626065" w:rsidRDefault="00E54655" w:rsidP="00626065">
      <w:r>
        <w:t>__________________________________________________________________________________</w:t>
      </w:r>
    </w:p>
    <w:p w14:paraId="70A435B5" w14:textId="54DA58CE" w:rsidR="006F1412" w:rsidRPr="00626065" w:rsidRDefault="006F1412" w:rsidP="00626065">
      <w:r w:rsidRPr="00626065">
        <w:t xml:space="preserve">(Vorname, Name, </w:t>
      </w:r>
      <w:r w:rsidR="0091284C" w:rsidRPr="00626065">
        <w:t>Funktion</w:t>
      </w:r>
      <w:r w:rsidRPr="00626065">
        <w:t xml:space="preserve">, </w:t>
      </w:r>
      <w:r w:rsidR="0091284C" w:rsidRPr="00626065">
        <w:t xml:space="preserve">E-Mail, </w:t>
      </w:r>
      <w:r w:rsidRPr="00626065">
        <w:t>Telefon)</w:t>
      </w:r>
    </w:p>
    <w:p w14:paraId="2C68BB27" w14:textId="77777777" w:rsidR="00E54655" w:rsidRDefault="006F1412" w:rsidP="006F1412">
      <w:r w:rsidRPr="00A91873">
        <w:t>be</w:t>
      </w:r>
      <w:r w:rsidR="00E36E2E">
        <w:t>nannt</w:t>
      </w:r>
      <w:r w:rsidRPr="00A91873">
        <w:t>.</w:t>
      </w:r>
    </w:p>
    <w:p w14:paraId="6BB3253A" w14:textId="77777777" w:rsidR="00E54655" w:rsidRDefault="00E54655" w:rsidP="006F1412"/>
    <w:p w14:paraId="66AD5005" w14:textId="52A801C1" w:rsidR="006F1412" w:rsidRPr="00A91873" w:rsidRDefault="006F1412" w:rsidP="006F1412">
      <w:r w:rsidRPr="00A91873">
        <w:t xml:space="preserve">Ein Wechsel des Datenschutzbeauftragten ist dem </w:t>
      </w:r>
      <w:r w:rsidR="00514B7E">
        <w:t xml:space="preserve">Auftraggeber </w:t>
      </w:r>
      <w:r w:rsidRPr="00A91873">
        <w:t>unverzüglich mitzuteilen.</w:t>
      </w:r>
    </w:p>
    <w:p w14:paraId="138440C2" w14:textId="77777777" w:rsidR="006F1412" w:rsidRDefault="006F1412" w:rsidP="006F1412"/>
    <w:p w14:paraId="53B4FEFC" w14:textId="2D7439A8" w:rsidR="00811EE3" w:rsidRPr="00A91873" w:rsidRDefault="00387EE6" w:rsidP="00811EE3">
      <w:pPr>
        <w:pStyle w:val="berschrift2"/>
      </w:pPr>
      <w:r>
        <w:t>9</w:t>
      </w:r>
      <w:r w:rsidR="00811EE3" w:rsidRPr="00A91873">
        <w:t xml:space="preserve">. Mitteilungspflichten des </w:t>
      </w:r>
      <w:r w:rsidR="00654C34">
        <w:t>Auftrag</w:t>
      </w:r>
      <w:r w:rsidR="004C78F1">
        <w:t>nehmers</w:t>
      </w:r>
      <w:r w:rsidR="00811EE3">
        <w:t xml:space="preserve"> bei Störungen der Verarbeitung und bei Verletzungen des Schutzes personenbezogener Daten</w:t>
      </w:r>
    </w:p>
    <w:p w14:paraId="61A6DF57" w14:textId="77777777" w:rsidR="00811EE3" w:rsidRPr="00A91873" w:rsidRDefault="00811EE3" w:rsidP="00811EE3"/>
    <w:p w14:paraId="59D2E59E" w14:textId="6D0DB260" w:rsidR="00811EE3" w:rsidRDefault="00811EE3" w:rsidP="00811EE3">
      <w:r w:rsidRPr="00A91873">
        <w:t xml:space="preserve">Der </w:t>
      </w:r>
      <w:r w:rsidR="00654C34">
        <w:t>Auftrag</w:t>
      </w:r>
      <w:r w:rsidR="004C78F1">
        <w:t xml:space="preserve">nehmer </w:t>
      </w:r>
      <w:r w:rsidRPr="00A91873">
        <w:t xml:space="preserve">teilt dem </w:t>
      </w:r>
      <w:r w:rsidR="004C78F1">
        <w:t xml:space="preserve">Auftraggeber </w:t>
      </w:r>
      <w:r w:rsidRPr="00A91873">
        <w:t xml:space="preserve">unverzüglich Störungen, Verstöße des </w:t>
      </w:r>
      <w:r w:rsidR="00654C34">
        <w:t>Auftrag</w:t>
      </w:r>
      <w:r w:rsidR="004C78F1">
        <w:t>nehmers</w:t>
      </w:r>
      <w:r w:rsidRPr="00A91873">
        <w:t xml:space="preserve"> oder der bei ihm beschäftigten Personen</w:t>
      </w:r>
      <w:r w:rsidR="00B44FEB">
        <w:t xml:space="preserve"> </w:t>
      </w:r>
      <w:r w:rsidRPr="00A91873">
        <w:t xml:space="preserve">gegen datenschutzrechtliche Bestimmungen oder die im Auftrag getroffenen Festlegungen sowie den Verdacht auf Datenschutzverletzungen oder Unregelmäßigkeiten bei der Verarbeitung personenbezogener Daten mit. Dies gilt vor allem auch im Hinblick auf eventuelle </w:t>
      </w:r>
      <w:r>
        <w:t>Melde- und Benachrichtigung</w:t>
      </w:r>
      <w:r w:rsidRPr="00A91873">
        <w:t xml:space="preserve">spflichten des </w:t>
      </w:r>
      <w:r w:rsidR="004C78F1">
        <w:t>Auftraggebers</w:t>
      </w:r>
      <w:r w:rsidRPr="00A91873">
        <w:t xml:space="preserve"> nach </w:t>
      </w:r>
      <w:r>
        <w:t>Art. 33 und 34 DSGVO</w:t>
      </w:r>
      <w:r w:rsidRPr="00A91873">
        <w:t xml:space="preserve">. Der </w:t>
      </w:r>
      <w:r w:rsidR="00654C34">
        <w:t>Auftrag</w:t>
      </w:r>
      <w:r w:rsidR="004C78F1">
        <w:t>nehmer</w:t>
      </w:r>
      <w:r w:rsidRPr="00A91873">
        <w:t xml:space="preserve"> sichert zu, den </w:t>
      </w:r>
      <w:r w:rsidR="004C78F1">
        <w:t xml:space="preserve">Auftraggeber </w:t>
      </w:r>
      <w:r>
        <w:t>erforderlichenfalls</w:t>
      </w:r>
      <w:r w:rsidRPr="00A91873">
        <w:t xml:space="preserve"> bei seinen Pflichten nach </w:t>
      </w:r>
      <w:r>
        <w:t>Art. 33 und 34 DSGVO</w:t>
      </w:r>
      <w:r w:rsidRPr="00A91873">
        <w:t xml:space="preserve"> </w:t>
      </w:r>
      <w:r>
        <w:t xml:space="preserve">angemessen </w:t>
      </w:r>
      <w:r w:rsidRPr="00A91873">
        <w:t xml:space="preserve">zu unterstützen. </w:t>
      </w:r>
      <w:r w:rsidR="00754D0F">
        <w:t xml:space="preserve">Meldungen nach Art. 33 oder 34 DSGVO </w:t>
      </w:r>
      <w:r w:rsidR="00B406AF">
        <w:t xml:space="preserve">für den </w:t>
      </w:r>
      <w:r w:rsidR="004C78F1">
        <w:t xml:space="preserve">Auftraggeber </w:t>
      </w:r>
      <w:r w:rsidR="00B406AF" w:rsidRPr="00A91873">
        <w:t xml:space="preserve">darf der </w:t>
      </w:r>
      <w:r w:rsidR="00654C34">
        <w:t>Auftrag</w:t>
      </w:r>
      <w:r w:rsidR="004C78F1">
        <w:t>nehmer</w:t>
      </w:r>
      <w:r w:rsidR="00B406AF" w:rsidRPr="00A91873">
        <w:t xml:space="preserve"> nur nach vorheriger</w:t>
      </w:r>
      <w:r w:rsidR="00B406AF">
        <w:t xml:space="preserve"> </w:t>
      </w:r>
      <w:r w:rsidR="00B406AF" w:rsidRPr="00A91873">
        <w:t xml:space="preserve">Weisung </w:t>
      </w:r>
      <w:r w:rsidR="00D579A9">
        <w:t>durchführen.</w:t>
      </w:r>
    </w:p>
    <w:p w14:paraId="7C951995" w14:textId="77777777" w:rsidR="002A4877" w:rsidRPr="00A91873" w:rsidRDefault="002A4877" w:rsidP="006F1412"/>
    <w:p w14:paraId="7F035998" w14:textId="207AB6BC" w:rsidR="006F1412" w:rsidRPr="00A91873" w:rsidRDefault="00387EE6" w:rsidP="006F1412">
      <w:pPr>
        <w:pStyle w:val="berschrift2"/>
      </w:pPr>
      <w:r>
        <w:t>10</w:t>
      </w:r>
      <w:r w:rsidR="006F1412" w:rsidRPr="00A91873">
        <w:t>. Unterauftragsverhältnisse</w:t>
      </w:r>
      <w:r w:rsidR="00D73AB1">
        <w:t xml:space="preserve"> mit Subunternehmern</w:t>
      </w:r>
    </w:p>
    <w:p w14:paraId="3E910EC9" w14:textId="77777777" w:rsidR="006F1412" w:rsidRDefault="006F1412" w:rsidP="006F1412"/>
    <w:p w14:paraId="3678C657" w14:textId="6F248BF5" w:rsidR="00202738" w:rsidRDefault="00387EE6" w:rsidP="006F1412">
      <w:r>
        <w:t>10</w:t>
      </w:r>
      <w:r w:rsidR="00202738">
        <w:t>.1</w:t>
      </w:r>
    </w:p>
    <w:p w14:paraId="709E1D99" w14:textId="77777777" w:rsidR="00202738" w:rsidRDefault="006F1412" w:rsidP="006F1412">
      <w:r w:rsidRPr="00A91873">
        <w:t xml:space="preserve">Die Beauftragung von Subunternehmern zur Verarbeitung von Daten des </w:t>
      </w:r>
      <w:r w:rsidR="00F4722D">
        <w:t xml:space="preserve">Auftraggebers </w:t>
      </w:r>
      <w:r w:rsidRPr="00A91873">
        <w:t>ist</w:t>
      </w:r>
      <w:r w:rsidR="00FA2236">
        <w:t xml:space="preserve"> dem </w:t>
      </w:r>
      <w:r w:rsidR="00654C34">
        <w:t>Auftrag</w:t>
      </w:r>
      <w:r w:rsidR="00F4722D">
        <w:t>nehmer</w:t>
      </w:r>
      <w:r w:rsidRPr="00A91873">
        <w:t xml:space="preserve"> nur mit </w:t>
      </w:r>
      <w:r w:rsidR="0069468E">
        <w:t>Genehmig</w:t>
      </w:r>
      <w:r w:rsidRPr="00A91873">
        <w:t xml:space="preserve">ung des </w:t>
      </w:r>
      <w:r w:rsidR="00F4722D">
        <w:t xml:space="preserve">Auftraggebers </w:t>
      </w:r>
      <w:r w:rsidR="00FA2236">
        <w:t>gestattet</w:t>
      </w:r>
      <w:r w:rsidR="00202738">
        <w:t>.</w:t>
      </w:r>
    </w:p>
    <w:p w14:paraId="13E8D1BE" w14:textId="77777777" w:rsidR="00202738" w:rsidRDefault="00202738" w:rsidP="006F1412"/>
    <w:p w14:paraId="65C31D65" w14:textId="4FCF6A50" w:rsidR="00202738" w:rsidRDefault="00387EE6" w:rsidP="006F1412">
      <w:r>
        <w:t>10</w:t>
      </w:r>
      <w:r w:rsidR="00202738">
        <w:t>.2</w:t>
      </w:r>
    </w:p>
    <w:p w14:paraId="07AE58DD" w14:textId="3311B3C4" w:rsidR="00202738" w:rsidRDefault="00202738" w:rsidP="006F1412">
      <w:r>
        <w:t>Der Auftragnehmer übergibt dem Auftraggeber eine Liste aller Subunternehmer, die zum Stichtag des Vertragsschlusses bereits mit der Verarbeitung personenbezogener Daten beauftragt sind. Mit deren Beauftragung erklärt sich der Auftraggeber einverstanden.</w:t>
      </w:r>
    </w:p>
    <w:p w14:paraId="3025BEB3" w14:textId="77777777" w:rsidR="00202738" w:rsidRDefault="00202738" w:rsidP="006F1412"/>
    <w:p w14:paraId="492A3EC5" w14:textId="03888DEE" w:rsidR="00202738" w:rsidRDefault="00387EE6" w:rsidP="006F1412">
      <w:r>
        <w:t>10</w:t>
      </w:r>
      <w:r w:rsidR="00202738">
        <w:t>.3</w:t>
      </w:r>
    </w:p>
    <w:p w14:paraId="74B6D9DD" w14:textId="283D7D46" w:rsidR="00202738" w:rsidRDefault="00202738" w:rsidP="006F1412">
      <w:r>
        <w:t xml:space="preserve">Der Auftragnehmer teilt dem Auftraggeber jede </w:t>
      </w:r>
      <w:r w:rsidR="003405EE">
        <w:t xml:space="preserve">beabsichtigte Hinzuziehung weiterer Subunternehmer sowie die beabsichtigte Ersetzung von Subunternehmern schriftlich oder in einem dokumentierten elektronischen Format mit. Gegen die beabsichtigte Beauftragung kann der Auftraggeber binnen einer Frist von 2 Wochen ab Zugang der Mitteilung Einspruch erheben. Erfolgt kein Einspruch innerhalb der Frist, gilt die Zustimmung als erteilt.  </w:t>
      </w:r>
    </w:p>
    <w:p w14:paraId="5F10C1A9" w14:textId="77777777" w:rsidR="002F08B8" w:rsidRDefault="002F08B8" w:rsidP="006F1412"/>
    <w:p w14:paraId="6EE905A4" w14:textId="7453162C" w:rsidR="00202738" w:rsidRDefault="00387EE6" w:rsidP="006F1412">
      <w:r>
        <w:t>10</w:t>
      </w:r>
      <w:r w:rsidR="002F08B8">
        <w:t>.4</w:t>
      </w:r>
      <w:r w:rsidR="00202738">
        <w:t xml:space="preserve"> </w:t>
      </w:r>
    </w:p>
    <w:p w14:paraId="47AF29EB" w14:textId="6BE5CB2B" w:rsidR="006F1412" w:rsidRDefault="006F1412" w:rsidP="006F1412">
      <w:r w:rsidRPr="00A91873">
        <w:t xml:space="preserve">Der </w:t>
      </w:r>
      <w:r w:rsidR="00654C34">
        <w:t>Auftrag</w:t>
      </w:r>
      <w:r w:rsidR="003405EE">
        <w:t xml:space="preserve">nehmer </w:t>
      </w:r>
      <w:r w:rsidRPr="00A91873">
        <w:t xml:space="preserve">hat vertraglich sicherzustellen, dass die vereinbarten Regelungen zwischen </w:t>
      </w:r>
      <w:r w:rsidR="003405EE">
        <w:t>Auftraggeber</w:t>
      </w:r>
      <w:r w:rsidRPr="00A91873">
        <w:t xml:space="preserve"> und </w:t>
      </w:r>
      <w:r w:rsidR="00654C34">
        <w:t>Auftrag</w:t>
      </w:r>
      <w:r w:rsidR="003405EE">
        <w:t>nehmer</w:t>
      </w:r>
      <w:r w:rsidRPr="00A91873">
        <w:t xml:space="preserve"> auch gegenüber</w:t>
      </w:r>
      <w:r w:rsidR="003405EE">
        <w:t xml:space="preserve"> </w:t>
      </w:r>
      <w:r w:rsidR="002F08B8">
        <w:t>dem</w:t>
      </w:r>
      <w:r w:rsidRPr="00A91873">
        <w:t xml:space="preserve"> </w:t>
      </w:r>
      <w:r w:rsidR="002F08B8">
        <w:t xml:space="preserve">beauftragten </w:t>
      </w:r>
      <w:r w:rsidRPr="00A91873">
        <w:t xml:space="preserve">Subunternehmer gelten. </w:t>
      </w:r>
      <w:r w:rsidR="003405EE" w:rsidRPr="00C03A6F">
        <w:t>Der Vertrag mit dem Subunternehmer muss schriftlich</w:t>
      </w:r>
      <w:r w:rsidR="003405EE">
        <w:t xml:space="preserve"> abgefasst werden, was auch</w:t>
      </w:r>
      <w:r w:rsidR="003405EE" w:rsidRPr="00C03A6F">
        <w:t xml:space="preserve"> in einem elektronischen Format </w:t>
      </w:r>
      <w:r w:rsidR="003405EE">
        <w:t>erfolgen</w:t>
      </w:r>
      <w:r w:rsidR="003405EE" w:rsidRPr="00C03A6F">
        <w:t xml:space="preserve"> </w:t>
      </w:r>
      <w:r w:rsidR="003405EE">
        <w:t xml:space="preserve">kann. </w:t>
      </w:r>
      <w:r w:rsidRPr="00A91873">
        <w:t xml:space="preserve">In dem Vertrag mit dem Subunternehmer sind die Angaben so konkret festzulegen, </w:t>
      </w:r>
      <w:r w:rsidRPr="00A91873">
        <w:lastRenderedPageBreak/>
        <w:t xml:space="preserve">dass die Verantwortlichkeiten des </w:t>
      </w:r>
      <w:r w:rsidR="00654C34">
        <w:t>Auftrag</w:t>
      </w:r>
      <w:r w:rsidR="003405EE">
        <w:t>nehmers</w:t>
      </w:r>
      <w:r w:rsidRPr="00A91873">
        <w:t xml:space="preserve"> und des Subunternehmers deutlich voneinander abgegrenzt werden. Werden mehrere Subunternehmer eingesetzt, so gilt dies auch für die Verantwortlichkeiten zwischen diesen Subunter</w:t>
      </w:r>
      <w:r w:rsidR="003405EE">
        <w:t>nehmern.</w:t>
      </w:r>
    </w:p>
    <w:p w14:paraId="25E7F263" w14:textId="77777777" w:rsidR="00C03A6F" w:rsidRDefault="00C03A6F" w:rsidP="006F1412"/>
    <w:p w14:paraId="6F9DA85E" w14:textId="70FD1871" w:rsidR="002F08B8" w:rsidRPr="00A91873" w:rsidRDefault="00387EE6" w:rsidP="006F1412">
      <w:r>
        <w:t>10</w:t>
      </w:r>
      <w:r w:rsidR="002F08B8">
        <w:t>.5</w:t>
      </w:r>
    </w:p>
    <w:p w14:paraId="054AF7C2" w14:textId="1F2A209B" w:rsidR="006F1412" w:rsidRDefault="006F1412" w:rsidP="006F1412">
      <w:r w:rsidRPr="00A91873">
        <w:t xml:space="preserve">Der </w:t>
      </w:r>
      <w:proofErr w:type="spellStart"/>
      <w:r w:rsidR="00654C34">
        <w:t>Auftragsverarbeiter</w:t>
      </w:r>
      <w:proofErr w:type="spellEnd"/>
      <w:r w:rsidRPr="00A91873">
        <w:t xml:space="preserve"> hat die Einhaltung der Pflichten des Subunternehmers zu überprüfen</w:t>
      </w:r>
      <w:r w:rsidR="002F08B8">
        <w:t xml:space="preserve">. </w:t>
      </w:r>
      <w:r w:rsidRPr="00A91873">
        <w:t>Das Ergebnis der Überprüfungen ist zu dokumentieren</w:t>
      </w:r>
      <w:r w:rsidR="00B02B1F">
        <w:t xml:space="preserve"> und dem </w:t>
      </w:r>
      <w:r w:rsidR="002F08B8">
        <w:t>Auftraggeber</w:t>
      </w:r>
      <w:r w:rsidR="00B02B1F">
        <w:t xml:space="preserve"> auf Verlangen zugänglich zu machen</w:t>
      </w:r>
      <w:r w:rsidRPr="00A91873">
        <w:t>.</w:t>
      </w:r>
      <w:r w:rsidR="00BA5AF8">
        <w:t xml:space="preserve"> </w:t>
      </w:r>
    </w:p>
    <w:p w14:paraId="280F7E2F" w14:textId="77777777" w:rsidR="00C03A6F" w:rsidRDefault="00C03A6F" w:rsidP="006F1412"/>
    <w:p w14:paraId="58E975BC" w14:textId="5EACA81F" w:rsidR="002F08B8" w:rsidRDefault="00387EE6" w:rsidP="006F1412">
      <w:r>
        <w:t>10</w:t>
      </w:r>
      <w:r w:rsidR="002F08B8">
        <w:t>.6</w:t>
      </w:r>
    </w:p>
    <w:p w14:paraId="75688718" w14:textId="28FF23E5" w:rsidR="00C03A6F" w:rsidRPr="00C03A6F" w:rsidRDefault="00C03A6F" w:rsidP="00C03A6F">
      <w:r w:rsidRPr="00C03A6F">
        <w:t xml:space="preserve">Der </w:t>
      </w:r>
      <w:r w:rsidR="00654C34">
        <w:t>Auftrag</w:t>
      </w:r>
      <w:r w:rsidR="002F08B8">
        <w:t xml:space="preserve">nehmer </w:t>
      </w:r>
      <w:r w:rsidRPr="00C03A6F">
        <w:t xml:space="preserve">haftet gegenüber dem </w:t>
      </w:r>
      <w:r w:rsidR="002F08B8">
        <w:t xml:space="preserve">Auftraggeber </w:t>
      </w:r>
      <w:r w:rsidR="00B86F7A">
        <w:t xml:space="preserve">dafür, dass </w:t>
      </w:r>
      <w:r w:rsidRPr="00C03A6F">
        <w:t>der Subunternehmer den Datenschutzpflichten nachkommt</w:t>
      </w:r>
      <w:r w:rsidR="00B86F7A">
        <w:t xml:space="preserve">, die ihm </w:t>
      </w:r>
      <w:r w:rsidR="00E760E6">
        <w:t xml:space="preserve">durch den </w:t>
      </w:r>
      <w:r w:rsidR="002F08B8">
        <w:t>Auftragnehmer</w:t>
      </w:r>
      <w:r w:rsidR="00E760E6">
        <w:t xml:space="preserve"> im Einklang mit</w:t>
      </w:r>
      <w:r w:rsidR="00B86F7A">
        <w:t xml:space="preserve"> dem vorliegenden </w:t>
      </w:r>
      <w:r w:rsidR="00E760E6">
        <w:t>Vertragsa</w:t>
      </w:r>
      <w:r w:rsidR="00B86F7A">
        <w:t xml:space="preserve">bschnitt </w:t>
      </w:r>
      <w:r w:rsidR="00E760E6">
        <w:t>vertraglich aufe</w:t>
      </w:r>
      <w:r w:rsidR="00B86F7A">
        <w:t>rlegt wurden</w:t>
      </w:r>
      <w:r w:rsidR="0064366A">
        <w:t>.</w:t>
      </w:r>
    </w:p>
    <w:p w14:paraId="4613A27F" w14:textId="77777777" w:rsidR="006F1412" w:rsidRPr="00A91873" w:rsidRDefault="006F1412" w:rsidP="006F1412"/>
    <w:p w14:paraId="6F70C1B5" w14:textId="3326292F" w:rsidR="006F1412" w:rsidRDefault="00E83FE8" w:rsidP="00F4722D">
      <w:pPr>
        <w:pStyle w:val="berschrift2"/>
      </w:pPr>
      <w:r>
        <w:t>11</w:t>
      </w:r>
      <w:r w:rsidR="006F1412" w:rsidRPr="00A91873">
        <w:t xml:space="preserve">. Verpflichtungen des </w:t>
      </w:r>
      <w:r w:rsidR="00654C34">
        <w:t>Auftrag</w:t>
      </w:r>
      <w:r w:rsidR="00F4722D">
        <w:t>nehmers</w:t>
      </w:r>
      <w:r w:rsidR="006F1412" w:rsidRPr="00A91873">
        <w:t xml:space="preserve"> nach Beendigung des Auftrags</w:t>
      </w:r>
    </w:p>
    <w:p w14:paraId="0C281114" w14:textId="77777777" w:rsidR="00F4722D" w:rsidRPr="00F4722D" w:rsidRDefault="00F4722D" w:rsidP="00F4722D"/>
    <w:p w14:paraId="0AAB66B2" w14:textId="397CF4C7" w:rsidR="006F1412" w:rsidRPr="00A91873" w:rsidRDefault="006F1412" w:rsidP="006F1412">
      <w:r w:rsidRPr="00A91873">
        <w:t xml:space="preserve">Nach Abschluss der vertraglichen Arbeiten hat der </w:t>
      </w:r>
      <w:r w:rsidR="00654C34">
        <w:t>Auftrag</w:t>
      </w:r>
      <w:r w:rsidR="00E83FE8">
        <w:t>nehmer</w:t>
      </w:r>
      <w:r w:rsidRPr="00A91873">
        <w:t xml:space="preserve"> sämtliche in seinen Besitz </w:t>
      </w:r>
      <w:r w:rsidR="000A0F76">
        <w:t xml:space="preserve">sowie an Subunternehmen </w:t>
      </w:r>
      <w:r w:rsidRPr="00A91873">
        <w:t xml:space="preserve">gelangte </w:t>
      </w:r>
      <w:r w:rsidR="000A0F76">
        <w:t xml:space="preserve">Daten, </w:t>
      </w:r>
      <w:r w:rsidRPr="00A91873">
        <w:t>Unterlagen und erstellte Verarbeitungs- oder Nutzungsergebnisse, die im Zusammenhang mit dem Auftragsverhältnis stehen,</w:t>
      </w:r>
      <w:r w:rsidR="00E83FE8">
        <w:t xml:space="preserve"> </w:t>
      </w:r>
      <w:r w:rsidRPr="00A91873">
        <w:t xml:space="preserve">dem </w:t>
      </w:r>
      <w:r w:rsidR="00E83FE8">
        <w:t xml:space="preserve">Auftraggeber </w:t>
      </w:r>
      <w:r w:rsidRPr="00A91873">
        <w:t>auszuhändigen</w:t>
      </w:r>
      <w:r w:rsidR="00E83FE8">
        <w:t xml:space="preserve"> oder nach vorheriger Zustimmung </w:t>
      </w:r>
      <w:r w:rsidRPr="00A91873">
        <w:t>datenschutzgerecht zu vernichten</w:t>
      </w:r>
      <w:r w:rsidR="00E83FE8">
        <w:t xml:space="preserve">. </w:t>
      </w:r>
      <w:r w:rsidRPr="00A91873">
        <w:t xml:space="preserve">Die Vernichtung ist dem </w:t>
      </w:r>
      <w:r w:rsidR="00E83FE8">
        <w:t xml:space="preserve">Auftraggeber </w:t>
      </w:r>
      <w:r w:rsidRPr="00A91873">
        <w:t xml:space="preserve">mit Datumsangabe schriftlich </w:t>
      </w:r>
      <w:r w:rsidR="00E07CCC" w:rsidRPr="00E07CCC">
        <w:t xml:space="preserve">oder in einem dokumentierten elektronischen Format </w:t>
      </w:r>
      <w:r w:rsidRPr="00A91873">
        <w:t>zu bestätigen.</w:t>
      </w:r>
    </w:p>
    <w:p w14:paraId="6C8F7927" w14:textId="77777777" w:rsidR="006F1412" w:rsidRPr="00A91873" w:rsidRDefault="006F1412" w:rsidP="006F1412"/>
    <w:p w14:paraId="498417C8" w14:textId="3B65FC09" w:rsidR="006F1412" w:rsidRPr="00A91873" w:rsidRDefault="006F1412" w:rsidP="006F1412">
      <w:pPr>
        <w:pStyle w:val="berschrift2"/>
      </w:pPr>
      <w:r w:rsidRPr="00A91873">
        <w:t>1</w:t>
      </w:r>
      <w:r w:rsidR="00E83FE8">
        <w:t>2</w:t>
      </w:r>
      <w:r w:rsidRPr="00A91873">
        <w:t>. Haftung</w:t>
      </w:r>
    </w:p>
    <w:p w14:paraId="6B9137D5" w14:textId="77777777" w:rsidR="00285879" w:rsidRDefault="00285879" w:rsidP="000E5A0E">
      <w:pPr>
        <w:rPr>
          <w:b/>
        </w:rPr>
      </w:pPr>
    </w:p>
    <w:p w14:paraId="3D17E0F6" w14:textId="77777777" w:rsidR="000E5A0E" w:rsidRDefault="000E5A0E" w:rsidP="000E5A0E">
      <w:r w:rsidRPr="000E5A0E">
        <w:t>Auf</w:t>
      </w:r>
      <w:r>
        <w:t xml:space="preserve"> Art. 82 DS-GVO wird verwiesen.</w:t>
      </w:r>
    </w:p>
    <w:p w14:paraId="37B4D0F5" w14:textId="77777777" w:rsidR="00647CDF" w:rsidRDefault="00647CDF" w:rsidP="00C62A6B"/>
    <w:p w14:paraId="16362D4C" w14:textId="77777777" w:rsidR="006F1412" w:rsidRPr="00A91873" w:rsidRDefault="006F1412" w:rsidP="006F1412">
      <w:pPr>
        <w:pStyle w:val="berschrift2"/>
      </w:pPr>
      <w:r w:rsidRPr="00A91873">
        <w:t>1</w:t>
      </w:r>
      <w:r w:rsidR="006C4616">
        <w:t>3</w:t>
      </w:r>
      <w:r w:rsidRPr="00A91873">
        <w:t>. Sonstiges</w:t>
      </w:r>
    </w:p>
    <w:p w14:paraId="5282C853" w14:textId="77777777" w:rsidR="00E83FE8" w:rsidRDefault="00E83FE8" w:rsidP="006F1412"/>
    <w:p w14:paraId="4FA77BA9" w14:textId="77777777" w:rsidR="005A5C0A" w:rsidRDefault="005A5C0A" w:rsidP="006F1412">
      <w:r w:rsidRPr="00A91873">
        <w:t xml:space="preserve">Für Nebenabreden ist </w:t>
      </w:r>
      <w:r>
        <w:t xml:space="preserve">grundsätzlich </w:t>
      </w:r>
      <w:r w:rsidRPr="00A91873">
        <w:t>die Schriftform</w:t>
      </w:r>
      <w:r w:rsidR="00FA2236">
        <w:t xml:space="preserve"> oder ein dokumentiertes elektronisches Format</w:t>
      </w:r>
      <w:r w:rsidRPr="00A91873">
        <w:t xml:space="preserve"> erforderlich.</w:t>
      </w:r>
    </w:p>
    <w:p w14:paraId="2F9326C9" w14:textId="77777777" w:rsidR="009A4079" w:rsidRDefault="009A4079" w:rsidP="006F1412"/>
    <w:p w14:paraId="23A18937" w14:textId="77777777" w:rsidR="006F1412" w:rsidRPr="00A91873" w:rsidRDefault="006F1412" w:rsidP="006F1412">
      <w:r w:rsidRPr="00A91873">
        <w:t>Sollten einzelne Teile dieser Vereinbarung unwirksam sein, so berührt dies die Wirksamkeit der Vereinbarung im Übrigen nicht.</w:t>
      </w:r>
    </w:p>
    <w:p w14:paraId="0719DABA" w14:textId="4FB063E7" w:rsidR="006F1412" w:rsidRDefault="006F1412" w:rsidP="006F1412"/>
    <w:p w14:paraId="3CF5780C" w14:textId="77777777" w:rsidR="00C5547A" w:rsidRPr="00A91873" w:rsidRDefault="00C5547A" w:rsidP="006F1412"/>
    <w:p w14:paraId="20276646" w14:textId="434D2669" w:rsidR="00C62A6B" w:rsidRPr="00C62A6B" w:rsidRDefault="00E83FE8" w:rsidP="006F1412">
      <w:pPr>
        <w:rPr>
          <w:b/>
        </w:rPr>
      </w:pPr>
      <w:r>
        <w:rPr>
          <w:b/>
        </w:rPr>
        <w:t xml:space="preserve">Ort, </w:t>
      </w:r>
      <w:r w:rsidR="00C62A6B" w:rsidRPr="00C62A6B">
        <w:rPr>
          <w:b/>
        </w:rPr>
        <w:t>Datum</w:t>
      </w:r>
    </w:p>
    <w:p w14:paraId="228B4BA5" w14:textId="711642F6" w:rsidR="00C62A6B" w:rsidRDefault="00217EBF" w:rsidP="006F1412">
      <w:r>
        <w:t xml:space="preserve">Dresden, den </w:t>
      </w:r>
    </w:p>
    <w:p w14:paraId="01C76017" w14:textId="5A027F28" w:rsidR="00E83FE8" w:rsidRDefault="00E54655" w:rsidP="006F1412">
      <w:r>
        <w:t>__________________________________________________________________________________</w:t>
      </w:r>
    </w:p>
    <w:p w14:paraId="58BE12F1" w14:textId="77777777" w:rsidR="00E83FE8" w:rsidRPr="00A91873" w:rsidRDefault="00E83FE8" w:rsidP="006F1412"/>
    <w:p w14:paraId="4C2462D1" w14:textId="77777777" w:rsidR="006F1412" w:rsidRPr="00A91873" w:rsidRDefault="006F1412" w:rsidP="006F1412">
      <w:pPr>
        <w:rPr>
          <w:b/>
        </w:rPr>
      </w:pPr>
      <w:r w:rsidRPr="00A91873">
        <w:rPr>
          <w:b/>
        </w:rPr>
        <w:t xml:space="preserve">Unterschriften </w:t>
      </w:r>
      <w:r w:rsidRPr="00A91873">
        <w:rPr>
          <w:b/>
        </w:rPr>
        <w:tab/>
      </w:r>
      <w:r w:rsidRPr="00A91873">
        <w:rPr>
          <w:b/>
        </w:rPr>
        <w:tab/>
      </w:r>
    </w:p>
    <w:p w14:paraId="4DF285D0" w14:textId="77777777" w:rsidR="006F1412" w:rsidRPr="00E83FE8" w:rsidRDefault="006F1412" w:rsidP="00E83FE8"/>
    <w:p w14:paraId="7B644CA1" w14:textId="77777777" w:rsidR="00E83FE8" w:rsidRPr="00E83FE8" w:rsidRDefault="00E83FE8" w:rsidP="00E83FE8"/>
    <w:p w14:paraId="51DCB38C" w14:textId="2CD508DC" w:rsidR="00E83FE8" w:rsidRPr="00E54655" w:rsidRDefault="00E54655" w:rsidP="00E54655">
      <w:r>
        <w:t>__________________________________________________________________________________</w:t>
      </w:r>
    </w:p>
    <w:p w14:paraId="64526354" w14:textId="578C044A" w:rsidR="009D777C" w:rsidRPr="00C5547A" w:rsidRDefault="00E83FE8">
      <w:r w:rsidRPr="00E54655">
        <w:t>Auftraggeber</w:t>
      </w:r>
      <w:r w:rsidR="006F1412" w:rsidRPr="00E54655">
        <w:tab/>
      </w:r>
      <w:r w:rsidR="006F1412" w:rsidRPr="00E54655">
        <w:tab/>
      </w:r>
      <w:r w:rsidR="006F1412" w:rsidRPr="00E54655">
        <w:tab/>
      </w:r>
      <w:r w:rsidR="006F1412" w:rsidRPr="00E54655">
        <w:tab/>
      </w:r>
      <w:r w:rsidRPr="00E54655">
        <w:tab/>
      </w:r>
      <w:r w:rsidRPr="00E54655">
        <w:tab/>
      </w:r>
      <w:r w:rsidRPr="00E54655">
        <w:tab/>
      </w:r>
      <w:r w:rsidR="00654C34" w:rsidRPr="00E54655">
        <w:t>Auftrag</w:t>
      </w:r>
      <w:r w:rsidRPr="00E54655">
        <w:t>nehmer</w:t>
      </w:r>
    </w:p>
    <w:sectPr w:rsidR="009D777C" w:rsidRPr="00C5547A" w:rsidSect="0061277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333420" w14:textId="77777777" w:rsidR="00A26229" w:rsidRDefault="00A26229" w:rsidP="00B02B1F">
      <w:pPr>
        <w:spacing w:line="240" w:lineRule="auto"/>
      </w:pPr>
      <w:r>
        <w:separator/>
      </w:r>
    </w:p>
  </w:endnote>
  <w:endnote w:type="continuationSeparator" w:id="0">
    <w:p w14:paraId="37A9996D" w14:textId="77777777" w:rsidR="00A26229" w:rsidRDefault="00A26229" w:rsidP="00B02B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2E52A" w14:textId="77777777" w:rsidR="00CE4662" w:rsidRDefault="00CE466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2324E" w14:textId="77777777" w:rsidR="00CE4662" w:rsidRDefault="00CE466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C81FF" w14:textId="77777777" w:rsidR="00CE4662" w:rsidRDefault="00CE46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3D1E1" w14:textId="77777777" w:rsidR="00A26229" w:rsidRDefault="00A26229" w:rsidP="00B02B1F">
      <w:pPr>
        <w:spacing w:line="240" w:lineRule="auto"/>
      </w:pPr>
      <w:r>
        <w:separator/>
      </w:r>
    </w:p>
  </w:footnote>
  <w:footnote w:type="continuationSeparator" w:id="0">
    <w:p w14:paraId="3BD03143" w14:textId="77777777" w:rsidR="00A26229" w:rsidRDefault="00A26229" w:rsidP="00B02B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42B2C" w14:textId="77777777" w:rsidR="00CE4662" w:rsidRDefault="00CE466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5904993"/>
      <w:docPartObj>
        <w:docPartGallery w:val="Page Numbers (Top of Page)"/>
        <w:docPartUnique/>
      </w:docPartObj>
    </w:sdtPr>
    <w:sdtEndPr/>
    <w:sdtContent>
      <w:p w14:paraId="24F5DE1E" w14:textId="3A50206B" w:rsidR="00A26229" w:rsidRDefault="00A26229" w:rsidP="00B02B1F">
        <w:pPr>
          <w:pStyle w:val="Kopfzeile"/>
          <w:jc w:val="center"/>
        </w:pPr>
        <w:r>
          <w:fldChar w:fldCharType="begin"/>
        </w:r>
        <w:r>
          <w:instrText>PAGE   \* MERGEFORMAT</w:instrText>
        </w:r>
        <w:r>
          <w:fldChar w:fldCharType="separate"/>
        </w:r>
        <w:r w:rsidR="00AF4F7E">
          <w:rPr>
            <w:noProof/>
          </w:rPr>
          <w:t>3</w:t>
        </w:r>
        <w:r>
          <w:fldChar w:fldCharType="end"/>
        </w:r>
      </w:p>
    </w:sdtContent>
  </w:sdt>
  <w:p w14:paraId="0756E604" w14:textId="77777777" w:rsidR="00A26229" w:rsidRDefault="00A2622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875B4" w14:textId="77777777" w:rsidR="00CE4662" w:rsidRDefault="00CE466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A1FF6"/>
    <w:multiLevelType w:val="hybridMultilevel"/>
    <w:tmpl w:val="FCBC637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877B82"/>
    <w:multiLevelType w:val="hybridMultilevel"/>
    <w:tmpl w:val="F7FC2610"/>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B77A09"/>
    <w:multiLevelType w:val="hybridMultilevel"/>
    <w:tmpl w:val="F2B251B6"/>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7B0FB2"/>
    <w:multiLevelType w:val="hybridMultilevel"/>
    <w:tmpl w:val="A9D25BF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7F357C5"/>
    <w:multiLevelType w:val="hybridMultilevel"/>
    <w:tmpl w:val="ED2A1D8E"/>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94273F7"/>
    <w:multiLevelType w:val="hybridMultilevel"/>
    <w:tmpl w:val="04547C0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12644D5"/>
    <w:multiLevelType w:val="hybridMultilevel"/>
    <w:tmpl w:val="716EF8D6"/>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C65716"/>
    <w:multiLevelType w:val="hybridMultilevel"/>
    <w:tmpl w:val="66F08252"/>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8D6E17"/>
    <w:multiLevelType w:val="hybridMultilevel"/>
    <w:tmpl w:val="43FA3046"/>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2F32AD7"/>
    <w:multiLevelType w:val="hybridMultilevel"/>
    <w:tmpl w:val="5454B4CA"/>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6DC7AF8"/>
    <w:multiLevelType w:val="hybridMultilevel"/>
    <w:tmpl w:val="7DE08874"/>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C64432F"/>
    <w:multiLevelType w:val="hybridMultilevel"/>
    <w:tmpl w:val="5E8EE31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5C45429"/>
    <w:multiLevelType w:val="hybridMultilevel"/>
    <w:tmpl w:val="EA96328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AC565B8"/>
    <w:multiLevelType w:val="hybridMultilevel"/>
    <w:tmpl w:val="28689292"/>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391DC6"/>
    <w:multiLevelType w:val="hybridMultilevel"/>
    <w:tmpl w:val="E534B754"/>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AAA1A72"/>
    <w:multiLevelType w:val="hybridMultilevel"/>
    <w:tmpl w:val="78BEB1C4"/>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C90693F"/>
    <w:multiLevelType w:val="hybridMultilevel"/>
    <w:tmpl w:val="E5E41CF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F60609C"/>
    <w:multiLevelType w:val="hybridMultilevel"/>
    <w:tmpl w:val="FB489D60"/>
    <w:lvl w:ilvl="0" w:tplc="C02AAE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7"/>
  </w:num>
  <w:num w:numId="4">
    <w:abstractNumId w:val="4"/>
  </w:num>
  <w:num w:numId="5">
    <w:abstractNumId w:val="10"/>
  </w:num>
  <w:num w:numId="6">
    <w:abstractNumId w:val="14"/>
  </w:num>
  <w:num w:numId="7">
    <w:abstractNumId w:val="15"/>
  </w:num>
  <w:num w:numId="8">
    <w:abstractNumId w:val="1"/>
  </w:num>
  <w:num w:numId="9">
    <w:abstractNumId w:val="17"/>
  </w:num>
  <w:num w:numId="10">
    <w:abstractNumId w:val="13"/>
  </w:num>
  <w:num w:numId="11">
    <w:abstractNumId w:val="2"/>
  </w:num>
  <w:num w:numId="12">
    <w:abstractNumId w:val="5"/>
  </w:num>
  <w:num w:numId="13">
    <w:abstractNumId w:val="6"/>
  </w:num>
  <w:num w:numId="14">
    <w:abstractNumId w:val="11"/>
  </w:num>
  <w:num w:numId="15">
    <w:abstractNumId w:val="12"/>
  </w:num>
  <w:num w:numId="16">
    <w:abstractNumId w:val="8"/>
  </w:num>
  <w:num w:numId="17">
    <w:abstractNumId w:val="16"/>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2D1B789F-BC10-4D7C-BDCB-F3935136E362}"/>
    <w:docVar w:name="dgnword-eventsink" w:val="84251672"/>
  </w:docVars>
  <w:rsids>
    <w:rsidRoot w:val="006F1412"/>
    <w:rsid w:val="00002AEC"/>
    <w:rsid w:val="00003D1B"/>
    <w:rsid w:val="0000445C"/>
    <w:rsid w:val="00010C14"/>
    <w:rsid w:val="000117B5"/>
    <w:rsid w:val="00015294"/>
    <w:rsid w:val="000241FC"/>
    <w:rsid w:val="00031426"/>
    <w:rsid w:val="00041FFD"/>
    <w:rsid w:val="00051AFC"/>
    <w:rsid w:val="00052300"/>
    <w:rsid w:val="000620C6"/>
    <w:rsid w:val="00064B24"/>
    <w:rsid w:val="00065825"/>
    <w:rsid w:val="00066816"/>
    <w:rsid w:val="00072211"/>
    <w:rsid w:val="00074803"/>
    <w:rsid w:val="000762B3"/>
    <w:rsid w:val="000763F9"/>
    <w:rsid w:val="0007783F"/>
    <w:rsid w:val="0008398C"/>
    <w:rsid w:val="00090CFF"/>
    <w:rsid w:val="000A0F76"/>
    <w:rsid w:val="000B6ADF"/>
    <w:rsid w:val="000C016F"/>
    <w:rsid w:val="000C7228"/>
    <w:rsid w:val="000E2084"/>
    <w:rsid w:val="000E56EB"/>
    <w:rsid w:val="000E5A0E"/>
    <w:rsid w:val="000E7024"/>
    <w:rsid w:val="000F2E69"/>
    <w:rsid w:val="000F4DE3"/>
    <w:rsid w:val="000F7DC9"/>
    <w:rsid w:val="001005EF"/>
    <w:rsid w:val="00104772"/>
    <w:rsid w:val="00104EF0"/>
    <w:rsid w:val="001414F7"/>
    <w:rsid w:val="00143AB3"/>
    <w:rsid w:val="0014426F"/>
    <w:rsid w:val="00144B22"/>
    <w:rsid w:val="00153836"/>
    <w:rsid w:val="001642B9"/>
    <w:rsid w:val="00177212"/>
    <w:rsid w:val="001A4F1F"/>
    <w:rsid w:val="001A5AB8"/>
    <w:rsid w:val="001B0E6A"/>
    <w:rsid w:val="001C594F"/>
    <w:rsid w:val="001C5AF0"/>
    <w:rsid w:val="001D51E5"/>
    <w:rsid w:val="001D5D62"/>
    <w:rsid w:val="001E1162"/>
    <w:rsid w:val="001E3F45"/>
    <w:rsid w:val="001E5EBE"/>
    <w:rsid w:val="001E6113"/>
    <w:rsid w:val="001E7B39"/>
    <w:rsid w:val="001F35EC"/>
    <w:rsid w:val="001F4CCD"/>
    <w:rsid w:val="001F57AC"/>
    <w:rsid w:val="002001EC"/>
    <w:rsid w:val="00202738"/>
    <w:rsid w:val="00210711"/>
    <w:rsid w:val="002122FC"/>
    <w:rsid w:val="00214ECB"/>
    <w:rsid w:val="00216E25"/>
    <w:rsid w:val="00217EBF"/>
    <w:rsid w:val="00220F4C"/>
    <w:rsid w:val="00224D5A"/>
    <w:rsid w:val="00225195"/>
    <w:rsid w:val="002269E0"/>
    <w:rsid w:val="00231F63"/>
    <w:rsid w:val="00233A7D"/>
    <w:rsid w:val="00247640"/>
    <w:rsid w:val="00255E2F"/>
    <w:rsid w:val="002638C2"/>
    <w:rsid w:val="0027153D"/>
    <w:rsid w:val="00272F81"/>
    <w:rsid w:val="00285879"/>
    <w:rsid w:val="00295A09"/>
    <w:rsid w:val="00295CA7"/>
    <w:rsid w:val="002968D5"/>
    <w:rsid w:val="002A28E2"/>
    <w:rsid w:val="002A4470"/>
    <w:rsid w:val="002A477D"/>
    <w:rsid w:val="002A4877"/>
    <w:rsid w:val="002A5856"/>
    <w:rsid w:val="002A6BF0"/>
    <w:rsid w:val="002A7331"/>
    <w:rsid w:val="002C46E1"/>
    <w:rsid w:val="002C4F49"/>
    <w:rsid w:val="002C668F"/>
    <w:rsid w:val="002C7719"/>
    <w:rsid w:val="002D1161"/>
    <w:rsid w:val="002D4539"/>
    <w:rsid w:val="002E2B7D"/>
    <w:rsid w:val="002E329F"/>
    <w:rsid w:val="002E340D"/>
    <w:rsid w:val="002E4851"/>
    <w:rsid w:val="002F08B8"/>
    <w:rsid w:val="002F0B7B"/>
    <w:rsid w:val="002F3F7D"/>
    <w:rsid w:val="002F4191"/>
    <w:rsid w:val="002F473A"/>
    <w:rsid w:val="002F4A1F"/>
    <w:rsid w:val="002F5B88"/>
    <w:rsid w:val="00304028"/>
    <w:rsid w:val="00304783"/>
    <w:rsid w:val="0030544B"/>
    <w:rsid w:val="003129E4"/>
    <w:rsid w:val="00324A34"/>
    <w:rsid w:val="0033012C"/>
    <w:rsid w:val="0033551C"/>
    <w:rsid w:val="00337BFD"/>
    <w:rsid w:val="003405EE"/>
    <w:rsid w:val="003559AE"/>
    <w:rsid w:val="00363B0D"/>
    <w:rsid w:val="00363F07"/>
    <w:rsid w:val="003704A1"/>
    <w:rsid w:val="003726F2"/>
    <w:rsid w:val="003763EB"/>
    <w:rsid w:val="00384F56"/>
    <w:rsid w:val="00387EE6"/>
    <w:rsid w:val="0039428B"/>
    <w:rsid w:val="003942A0"/>
    <w:rsid w:val="0039651D"/>
    <w:rsid w:val="003A0672"/>
    <w:rsid w:val="003A167F"/>
    <w:rsid w:val="003A4A98"/>
    <w:rsid w:val="003B46CD"/>
    <w:rsid w:val="003B62B5"/>
    <w:rsid w:val="003C1538"/>
    <w:rsid w:val="003C66DA"/>
    <w:rsid w:val="003C7A38"/>
    <w:rsid w:val="003D0534"/>
    <w:rsid w:val="003E374C"/>
    <w:rsid w:val="00401A59"/>
    <w:rsid w:val="00405A6B"/>
    <w:rsid w:val="004122D2"/>
    <w:rsid w:val="00423671"/>
    <w:rsid w:val="00424F5B"/>
    <w:rsid w:val="004255D1"/>
    <w:rsid w:val="00426584"/>
    <w:rsid w:val="00431C22"/>
    <w:rsid w:val="004347C3"/>
    <w:rsid w:val="00435FE6"/>
    <w:rsid w:val="00436893"/>
    <w:rsid w:val="004448D2"/>
    <w:rsid w:val="0045149B"/>
    <w:rsid w:val="0045785D"/>
    <w:rsid w:val="0046144B"/>
    <w:rsid w:val="00461E28"/>
    <w:rsid w:val="0046447A"/>
    <w:rsid w:val="0047045A"/>
    <w:rsid w:val="00472129"/>
    <w:rsid w:val="00473266"/>
    <w:rsid w:val="00475F55"/>
    <w:rsid w:val="004833E7"/>
    <w:rsid w:val="00494ECF"/>
    <w:rsid w:val="004A328C"/>
    <w:rsid w:val="004A6A43"/>
    <w:rsid w:val="004B0FF1"/>
    <w:rsid w:val="004B2057"/>
    <w:rsid w:val="004B38C2"/>
    <w:rsid w:val="004C000A"/>
    <w:rsid w:val="004C0B3A"/>
    <w:rsid w:val="004C78F1"/>
    <w:rsid w:val="004D6BE2"/>
    <w:rsid w:val="004D6DDA"/>
    <w:rsid w:val="004D7D32"/>
    <w:rsid w:val="004E3A39"/>
    <w:rsid w:val="004F6DA7"/>
    <w:rsid w:val="005016FF"/>
    <w:rsid w:val="00502430"/>
    <w:rsid w:val="005062B3"/>
    <w:rsid w:val="005076E5"/>
    <w:rsid w:val="00514B7E"/>
    <w:rsid w:val="00521B79"/>
    <w:rsid w:val="00523B43"/>
    <w:rsid w:val="005244CC"/>
    <w:rsid w:val="00530FD1"/>
    <w:rsid w:val="005326B6"/>
    <w:rsid w:val="00540BA6"/>
    <w:rsid w:val="00542F74"/>
    <w:rsid w:val="00553A34"/>
    <w:rsid w:val="005636BA"/>
    <w:rsid w:val="00563EB2"/>
    <w:rsid w:val="00565A98"/>
    <w:rsid w:val="00571F2D"/>
    <w:rsid w:val="005732ED"/>
    <w:rsid w:val="00581ECE"/>
    <w:rsid w:val="005956B9"/>
    <w:rsid w:val="005A00C1"/>
    <w:rsid w:val="005A285C"/>
    <w:rsid w:val="005A5C0A"/>
    <w:rsid w:val="005A6113"/>
    <w:rsid w:val="005A64AA"/>
    <w:rsid w:val="005A7683"/>
    <w:rsid w:val="005B4ADD"/>
    <w:rsid w:val="005C2402"/>
    <w:rsid w:val="005C79D4"/>
    <w:rsid w:val="005D25C6"/>
    <w:rsid w:val="005D5AF0"/>
    <w:rsid w:val="005D64F5"/>
    <w:rsid w:val="005E030E"/>
    <w:rsid w:val="005E3EFF"/>
    <w:rsid w:val="005F08A0"/>
    <w:rsid w:val="006028D3"/>
    <w:rsid w:val="0061277E"/>
    <w:rsid w:val="006209D4"/>
    <w:rsid w:val="00622D4E"/>
    <w:rsid w:val="00623175"/>
    <w:rsid w:val="00626065"/>
    <w:rsid w:val="006343F0"/>
    <w:rsid w:val="00640DF8"/>
    <w:rsid w:val="006415DC"/>
    <w:rsid w:val="0064366A"/>
    <w:rsid w:val="00643C87"/>
    <w:rsid w:val="00644199"/>
    <w:rsid w:val="006441F9"/>
    <w:rsid w:val="00647CDF"/>
    <w:rsid w:val="00654C34"/>
    <w:rsid w:val="00660D4B"/>
    <w:rsid w:val="00661AC5"/>
    <w:rsid w:val="006654D3"/>
    <w:rsid w:val="00667740"/>
    <w:rsid w:val="00667AF7"/>
    <w:rsid w:val="00672009"/>
    <w:rsid w:val="006720C6"/>
    <w:rsid w:val="00677E0F"/>
    <w:rsid w:val="00681699"/>
    <w:rsid w:val="00681FE7"/>
    <w:rsid w:val="00682AA1"/>
    <w:rsid w:val="006866AA"/>
    <w:rsid w:val="00694138"/>
    <w:rsid w:val="0069468E"/>
    <w:rsid w:val="00694EAD"/>
    <w:rsid w:val="0069619D"/>
    <w:rsid w:val="006A4491"/>
    <w:rsid w:val="006A6779"/>
    <w:rsid w:val="006A7521"/>
    <w:rsid w:val="006B0000"/>
    <w:rsid w:val="006B795D"/>
    <w:rsid w:val="006C4616"/>
    <w:rsid w:val="006C491F"/>
    <w:rsid w:val="006C52AD"/>
    <w:rsid w:val="006D25A3"/>
    <w:rsid w:val="006D627D"/>
    <w:rsid w:val="006F1412"/>
    <w:rsid w:val="006F50C9"/>
    <w:rsid w:val="007070BE"/>
    <w:rsid w:val="00713000"/>
    <w:rsid w:val="007277B4"/>
    <w:rsid w:val="00734F8B"/>
    <w:rsid w:val="007371FB"/>
    <w:rsid w:val="007433EC"/>
    <w:rsid w:val="007514EF"/>
    <w:rsid w:val="0075337F"/>
    <w:rsid w:val="00754D0F"/>
    <w:rsid w:val="00760A77"/>
    <w:rsid w:val="007630BF"/>
    <w:rsid w:val="0077609A"/>
    <w:rsid w:val="00780D23"/>
    <w:rsid w:val="00784741"/>
    <w:rsid w:val="007907E4"/>
    <w:rsid w:val="007C16C3"/>
    <w:rsid w:val="007C290B"/>
    <w:rsid w:val="007C338B"/>
    <w:rsid w:val="007C5D83"/>
    <w:rsid w:val="007C78FC"/>
    <w:rsid w:val="007D380B"/>
    <w:rsid w:val="007F389C"/>
    <w:rsid w:val="007F42B0"/>
    <w:rsid w:val="00801916"/>
    <w:rsid w:val="00807718"/>
    <w:rsid w:val="00811EE3"/>
    <w:rsid w:val="008169D5"/>
    <w:rsid w:val="0081790D"/>
    <w:rsid w:val="00826AB3"/>
    <w:rsid w:val="00842FC7"/>
    <w:rsid w:val="008445C6"/>
    <w:rsid w:val="008451F7"/>
    <w:rsid w:val="008502F1"/>
    <w:rsid w:val="00854FF9"/>
    <w:rsid w:val="0085547F"/>
    <w:rsid w:val="0086538A"/>
    <w:rsid w:val="008664EA"/>
    <w:rsid w:val="00867818"/>
    <w:rsid w:val="00872895"/>
    <w:rsid w:val="00892730"/>
    <w:rsid w:val="00892A3B"/>
    <w:rsid w:val="00894A2F"/>
    <w:rsid w:val="00896620"/>
    <w:rsid w:val="008A2438"/>
    <w:rsid w:val="008B24A2"/>
    <w:rsid w:val="008B256C"/>
    <w:rsid w:val="008B4D28"/>
    <w:rsid w:val="008B4DEC"/>
    <w:rsid w:val="008B6EA3"/>
    <w:rsid w:val="008C6EA8"/>
    <w:rsid w:val="008C7512"/>
    <w:rsid w:val="008C7DC7"/>
    <w:rsid w:val="008D42E4"/>
    <w:rsid w:val="008E045F"/>
    <w:rsid w:val="008E3DFD"/>
    <w:rsid w:val="008E4660"/>
    <w:rsid w:val="008E55A6"/>
    <w:rsid w:val="008E7CFE"/>
    <w:rsid w:val="008F0603"/>
    <w:rsid w:val="008F70AF"/>
    <w:rsid w:val="008F720A"/>
    <w:rsid w:val="00903F59"/>
    <w:rsid w:val="0090521D"/>
    <w:rsid w:val="00906355"/>
    <w:rsid w:val="0091284C"/>
    <w:rsid w:val="00915EC1"/>
    <w:rsid w:val="00920B53"/>
    <w:rsid w:val="00923515"/>
    <w:rsid w:val="009331CE"/>
    <w:rsid w:val="00933E13"/>
    <w:rsid w:val="00943514"/>
    <w:rsid w:val="00943C60"/>
    <w:rsid w:val="00947A8F"/>
    <w:rsid w:val="009506C6"/>
    <w:rsid w:val="0095228F"/>
    <w:rsid w:val="00956088"/>
    <w:rsid w:val="0095765B"/>
    <w:rsid w:val="00972E2E"/>
    <w:rsid w:val="009817CC"/>
    <w:rsid w:val="009824DB"/>
    <w:rsid w:val="00982682"/>
    <w:rsid w:val="009864C2"/>
    <w:rsid w:val="00995E95"/>
    <w:rsid w:val="009A38C4"/>
    <w:rsid w:val="009A4079"/>
    <w:rsid w:val="009A4AAC"/>
    <w:rsid w:val="009C024A"/>
    <w:rsid w:val="009C0A33"/>
    <w:rsid w:val="009C54DD"/>
    <w:rsid w:val="009C587A"/>
    <w:rsid w:val="009C75AA"/>
    <w:rsid w:val="009D13EF"/>
    <w:rsid w:val="009D777C"/>
    <w:rsid w:val="009F10BC"/>
    <w:rsid w:val="009F158E"/>
    <w:rsid w:val="00A023AF"/>
    <w:rsid w:val="00A06F5F"/>
    <w:rsid w:val="00A145C1"/>
    <w:rsid w:val="00A1572D"/>
    <w:rsid w:val="00A159EB"/>
    <w:rsid w:val="00A222E8"/>
    <w:rsid w:val="00A26229"/>
    <w:rsid w:val="00A32307"/>
    <w:rsid w:val="00A44229"/>
    <w:rsid w:val="00A4438E"/>
    <w:rsid w:val="00A44723"/>
    <w:rsid w:val="00A51D1A"/>
    <w:rsid w:val="00A553BE"/>
    <w:rsid w:val="00A609E3"/>
    <w:rsid w:val="00A64DC2"/>
    <w:rsid w:val="00A750AB"/>
    <w:rsid w:val="00A861BE"/>
    <w:rsid w:val="00AA3C8C"/>
    <w:rsid w:val="00AB03E3"/>
    <w:rsid w:val="00AC2794"/>
    <w:rsid w:val="00AC30D7"/>
    <w:rsid w:val="00AD20E4"/>
    <w:rsid w:val="00AE7CDF"/>
    <w:rsid w:val="00AF0D15"/>
    <w:rsid w:val="00AF4F7E"/>
    <w:rsid w:val="00B02B1F"/>
    <w:rsid w:val="00B07965"/>
    <w:rsid w:val="00B22D26"/>
    <w:rsid w:val="00B25495"/>
    <w:rsid w:val="00B2559E"/>
    <w:rsid w:val="00B40605"/>
    <w:rsid w:val="00B406AF"/>
    <w:rsid w:val="00B42366"/>
    <w:rsid w:val="00B44FEB"/>
    <w:rsid w:val="00B547AA"/>
    <w:rsid w:val="00B56C63"/>
    <w:rsid w:val="00B57B00"/>
    <w:rsid w:val="00B6306F"/>
    <w:rsid w:val="00B745DB"/>
    <w:rsid w:val="00B75259"/>
    <w:rsid w:val="00B812DD"/>
    <w:rsid w:val="00B843A5"/>
    <w:rsid w:val="00B85A22"/>
    <w:rsid w:val="00B86F7A"/>
    <w:rsid w:val="00B87B3D"/>
    <w:rsid w:val="00B92368"/>
    <w:rsid w:val="00B95515"/>
    <w:rsid w:val="00BA5AF8"/>
    <w:rsid w:val="00BA6EAE"/>
    <w:rsid w:val="00BB32D5"/>
    <w:rsid w:val="00BB60BE"/>
    <w:rsid w:val="00BB7543"/>
    <w:rsid w:val="00BC2E30"/>
    <w:rsid w:val="00BC2F51"/>
    <w:rsid w:val="00BD05EB"/>
    <w:rsid w:val="00BD2C96"/>
    <w:rsid w:val="00BE0A16"/>
    <w:rsid w:val="00BE55D9"/>
    <w:rsid w:val="00BE71C8"/>
    <w:rsid w:val="00BF1BDD"/>
    <w:rsid w:val="00BF57FE"/>
    <w:rsid w:val="00C03A6F"/>
    <w:rsid w:val="00C050DB"/>
    <w:rsid w:val="00C26FED"/>
    <w:rsid w:val="00C271BD"/>
    <w:rsid w:val="00C27B52"/>
    <w:rsid w:val="00C32C90"/>
    <w:rsid w:val="00C34E51"/>
    <w:rsid w:val="00C5547A"/>
    <w:rsid w:val="00C5742E"/>
    <w:rsid w:val="00C61C52"/>
    <w:rsid w:val="00C61E55"/>
    <w:rsid w:val="00C61E96"/>
    <w:rsid w:val="00C62A6B"/>
    <w:rsid w:val="00C66CB1"/>
    <w:rsid w:val="00C7266C"/>
    <w:rsid w:val="00C742B2"/>
    <w:rsid w:val="00C81AEA"/>
    <w:rsid w:val="00C90F2B"/>
    <w:rsid w:val="00C916A5"/>
    <w:rsid w:val="00C91947"/>
    <w:rsid w:val="00CA0DB2"/>
    <w:rsid w:val="00CA18F3"/>
    <w:rsid w:val="00CA2611"/>
    <w:rsid w:val="00CA66B0"/>
    <w:rsid w:val="00CA7765"/>
    <w:rsid w:val="00CA7BEB"/>
    <w:rsid w:val="00CB0F42"/>
    <w:rsid w:val="00CB17FF"/>
    <w:rsid w:val="00CB2DDD"/>
    <w:rsid w:val="00CB3576"/>
    <w:rsid w:val="00CB4E8D"/>
    <w:rsid w:val="00CC064F"/>
    <w:rsid w:val="00CC1BAD"/>
    <w:rsid w:val="00CD69B2"/>
    <w:rsid w:val="00CE0E75"/>
    <w:rsid w:val="00CE2130"/>
    <w:rsid w:val="00CE377B"/>
    <w:rsid w:val="00CE3791"/>
    <w:rsid w:val="00CE3FEA"/>
    <w:rsid w:val="00CE4662"/>
    <w:rsid w:val="00CE494C"/>
    <w:rsid w:val="00CE6E47"/>
    <w:rsid w:val="00CE796F"/>
    <w:rsid w:val="00CF0E92"/>
    <w:rsid w:val="00CF25C4"/>
    <w:rsid w:val="00CF6078"/>
    <w:rsid w:val="00CF7046"/>
    <w:rsid w:val="00D05E69"/>
    <w:rsid w:val="00D05FE8"/>
    <w:rsid w:val="00D2212A"/>
    <w:rsid w:val="00D372A3"/>
    <w:rsid w:val="00D41D38"/>
    <w:rsid w:val="00D4245C"/>
    <w:rsid w:val="00D4416B"/>
    <w:rsid w:val="00D5079D"/>
    <w:rsid w:val="00D50DFB"/>
    <w:rsid w:val="00D52E90"/>
    <w:rsid w:val="00D558BE"/>
    <w:rsid w:val="00D579A9"/>
    <w:rsid w:val="00D6430E"/>
    <w:rsid w:val="00D6794A"/>
    <w:rsid w:val="00D73AB1"/>
    <w:rsid w:val="00D75920"/>
    <w:rsid w:val="00D75FA7"/>
    <w:rsid w:val="00D84991"/>
    <w:rsid w:val="00D85A8A"/>
    <w:rsid w:val="00D90EEA"/>
    <w:rsid w:val="00D9133F"/>
    <w:rsid w:val="00D95F45"/>
    <w:rsid w:val="00DA0E2A"/>
    <w:rsid w:val="00DA5675"/>
    <w:rsid w:val="00DB1FFC"/>
    <w:rsid w:val="00DB3C82"/>
    <w:rsid w:val="00DB68A7"/>
    <w:rsid w:val="00DB7BFE"/>
    <w:rsid w:val="00DD51BC"/>
    <w:rsid w:val="00DD6EBE"/>
    <w:rsid w:val="00DE1FC9"/>
    <w:rsid w:val="00DE6084"/>
    <w:rsid w:val="00DF1D6A"/>
    <w:rsid w:val="00DF458B"/>
    <w:rsid w:val="00DF4BC2"/>
    <w:rsid w:val="00E04AA2"/>
    <w:rsid w:val="00E07CCC"/>
    <w:rsid w:val="00E11FEE"/>
    <w:rsid w:val="00E12845"/>
    <w:rsid w:val="00E136E1"/>
    <w:rsid w:val="00E17E9C"/>
    <w:rsid w:val="00E20008"/>
    <w:rsid w:val="00E20350"/>
    <w:rsid w:val="00E25B01"/>
    <w:rsid w:val="00E27C1F"/>
    <w:rsid w:val="00E30BF2"/>
    <w:rsid w:val="00E36E2E"/>
    <w:rsid w:val="00E45461"/>
    <w:rsid w:val="00E51FA3"/>
    <w:rsid w:val="00E545EB"/>
    <w:rsid w:val="00E54655"/>
    <w:rsid w:val="00E579C6"/>
    <w:rsid w:val="00E60CC5"/>
    <w:rsid w:val="00E6205F"/>
    <w:rsid w:val="00E64367"/>
    <w:rsid w:val="00E65391"/>
    <w:rsid w:val="00E66BF8"/>
    <w:rsid w:val="00E679D9"/>
    <w:rsid w:val="00E73649"/>
    <w:rsid w:val="00E760E6"/>
    <w:rsid w:val="00E76E34"/>
    <w:rsid w:val="00E82B19"/>
    <w:rsid w:val="00E8346A"/>
    <w:rsid w:val="00E83FE8"/>
    <w:rsid w:val="00E8683A"/>
    <w:rsid w:val="00E87A93"/>
    <w:rsid w:val="00E94E77"/>
    <w:rsid w:val="00E953C7"/>
    <w:rsid w:val="00EA7380"/>
    <w:rsid w:val="00EA7712"/>
    <w:rsid w:val="00EB67C2"/>
    <w:rsid w:val="00EC1973"/>
    <w:rsid w:val="00EC43D5"/>
    <w:rsid w:val="00ED19C9"/>
    <w:rsid w:val="00ED2486"/>
    <w:rsid w:val="00ED3DFE"/>
    <w:rsid w:val="00EE1DC3"/>
    <w:rsid w:val="00EE4DBA"/>
    <w:rsid w:val="00EF5EDE"/>
    <w:rsid w:val="00EF6D63"/>
    <w:rsid w:val="00F04889"/>
    <w:rsid w:val="00F04DEB"/>
    <w:rsid w:val="00F056CF"/>
    <w:rsid w:val="00F05EC9"/>
    <w:rsid w:val="00F1436B"/>
    <w:rsid w:val="00F170C7"/>
    <w:rsid w:val="00F22918"/>
    <w:rsid w:val="00F2606C"/>
    <w:rsid w:val="00F3589C"/>
    <w:rsid w:val="00F37609"/>
    <w:rsid w:val="00F4178D"/>
    <w:rsid w:val="00F44772"/>
    <w:rsid w:val="00F4722D"/>
    <w:rsid w:val="00F52AC6"/>
    <w:rsid w:val="00F53E79"/>
    <w:rsid w:val="00F53FCF"/>
    <w:rsid w:val="00F62C9D"/>
    <w:rsid w:val="00F64545"/>
    <w:rsid w:val="00F646B8"/>
    <w:rsid w:val="00F70C78"/>
    <w:rsid w:val="00F8742E"/>
    <w:rsid w:val="00F92EA0"/>
    <w:rsid w:val="00FA0AD7"/>
    <w:rsid w:val="00FA2236"/>
    <w:rsid w:val="00FA4621"/>
    <w:rsid w:val="00FA466F"/>
    <w:rsid w:val="00FA570E"/>
    <w:rsid w:val="00FA60D3"/>
    <w:rsid w:val="00FC0DA4"/>
    <w:rsid w:val="00FC4375"/>
    <w:rsid w:val="00FD1357"/>
    <w:rsid w:val="00FD302E"/>
    <w:rsid w:val="00FE615F"/>
    <w:rsid w:val="00FF12F1"/>
    <w:rsid w:val="00FF4E3E"/>
    <w:rsid w:val="00FF67C9"/>
    <w:rsid w:val="00FF6917"/>
    <w:rsid w:val="00FF6E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0BB265E"/>
  <w15:docId w15:val="{33FB282E-0C1F-42F7-B1D1-ADAB2E2AB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22D4E"/>
    <w:pPr>
      <w:spacing w:after="0" w:line="288" w:lineRule="auto"/>
      <w:jc w:val="both"/>
    </w:pPr>
    <w:rPr>
      <w:rFonts w:eastAsia="Times New Roman" w:cs="Times New Roman"/>
      <w:color w:val="000000" w:themeColor="text1"/>
      <w:szCs w:val="20"/>
      <w:lang w:eastAsia="de-DE"/>
    </w:rPr>
  </w:style>
  <w:style w:type="paragraph" w:styleId="berschrift2">
    <w:name w:val="heading 2"/>
    <w:basedOn w:val="Standard"/>
    <w:next w:val="Standard"/>
    <w:link w:val="berschrift2Zchn"/>
    <w:qFormat/>
    <w:rsid w:val="006F1412"/>
    <w:pPr>
      <w:keepNext/>
      <w:outlineLvl w:val="1"/>
    </w:pPr>
    <w:rPr>
      <w:b/>
      <w:bCs/>
      <w:noProof/>
      <w:color w:val="4F81BD" w:themeColor="accent1"/>
      <w:sz w:val="24"/>
    </w:rPr>
  </w:style>
  <w:style w:type="paragraph" w:styleId="berschrift3">
    <w:name w:val="heading 3"/>
    <w:basedOn w:val="Standard"/>
    <w:next w:val="Standard"/>
    <w:link w:val="berschrift3Zchn"/>
    <w:uiPriority w:val="9"/>
    <w:semiHidden/>
    <w:unhideWhenUsed/>
    <w:qFormat/>
    <w:rsid w:val="001F35EC"/>
    <w:pPr>
      <w:keepNext/>
      <w:keepLines/>
      <w:spacing w:before="20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6F1412"/>
    <w:rPr>
      <w:rFonts w:eastAsia="Times New Roman" w:cs="Times New Roman"/>
      <w:b/>
      <w:bCs/>
      <w:noProof/>
      <w:color w:val="4F81BD" w:themeColor="accent1"/>
      <w:sz w:val="24"/>
      <w:szCs w:val="20"/>
      <w:lang w:eastAsia="de-DE"/>
    </w:rPr>
  </w:style>
  <w:style w:type="paragraph" w:styleId="Textkrper3">
    <w:name w:val="Body Text 3"/>
    <w:basedOn w:val="Standard"/>
    <w:link w:val="Textkrper3Zchn"/>
    <w:uiPriority w:val="99"/>
    <w:semiHidden/>
    <w:unhideWhenUsed/>
    <w:rsid w:val="006F1412"/>
    <w:pPr>
      <w:spacing w:after="120"/>
    </w:pPr>
    <w:rPr>
      <w:sz w:val="16"/>
      <w:szCs w:val="16"/>
    </w:rPr>
  </w:style>
  <w:style w:type="character" w:customStyle="1" w:styleId="Textkrper3Zchn">
    <w:name w:val="Textkörper 3 Zchn"/>
    <w:basedOn w:val="Absatz-Standardschriftart"/>
    <w:link w:val="Textkrper3"/>
    <w:uiPriority w:val="99"/>
    <w:semiHidden/>
    <w:rsid w:val="006F1412"/>
    <w:rPr>
      <w:rFonts w:eastAsia="Times New Roman" w:cs="Times New Roman"/>
      <w:color w:val="000000" w:themeColor="text1"/>
      <w:sz w:val="16"/>
      <w:szCs w:val="16"/>
      <w:lang w:eastAsia="de-DE"/>
    </w:rPr>
  </w:style>
  <w:style w:type="paragraph" w:styleId="Kopfzeile">
    <w:name w:val="header"/>
    <w:basedOn w:val="Standard"/>
    <w:link w:val="KopfzeileZchn"/>
    <w:uiPriority w:val="99"/>
    <w:unhideWhenUsed/>
    <w:rsid w:val="00B02B1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02B1F"/>
    <w:rPr>
      <w:rFonts w:eastAsia="Times New Roman" w:cs="Times New Roman"/>
      <w:color w:val="000000" w:themeColor="text1"/>
      <w:szCs w:val="20"/>
      <w:lang w:eastAsia="de-DE"/>
    </w:rPr>
  </w:style>
  <w:style w:type="paragraph" w:styleId="Fuzeile">
    <w:name w:val="footer"/>
    <w:basedOn w:val="Standard"/>
    <w:link w:val="FuzeileZchn"/>
    <w:uiPriority w:val="99"/>
    <w:unhideWhenUsed/>
    <w:rsid w:val="00B02B1F"/>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02B1F"/>
    <w:rPr>
      <w:rFonts w:eastAsia="Times New Roman" w:cs="Times New Roman"/>
      <w:color w:val="000000" w:themeColor="text1"/>
      <w:szCs w:val="20"/>
      <w:lang w:eastAsia="de-DE"/>
    </w:rPr>
  </w:style>
  <w:style w:type="character" w:styleId="Kommentarzeichen">
    <w:name w:val="annotation reference"/>
    <w:basedOn w:val="Absatz-Standardschriftart"/>
    <w:uiPriority w:val="99"/>
    <w:semiHidden/>
    <w:unhideWhenUsed/>
    <w:rsid w:val="003C7A38"/>
    <w:rPr>
      <w:sz w:val="16"/>
      <w:szCs w:val="16"/>
    </w:rPr>
  </w:style>
  <w:style w:type="paragraph" w:styleId="Kommentartext">
    <w:name w:val="annotation text"/>
    <w:basedOn w:val="Standard"/>
    <w:link w:val="KommentartextZchn"/>
    <w:uiPriority w:val="99"/>
    <w:semiHidden/>
    <w:unhideWhenUsed/>
    <w:rsid w:val="003C7A38"/>
    <w:pPr>
      <w:spacing w:line="240" w:lineRule="auto"/>
    </w:pPr>
    <w:rPr>
      <w:sz w:val="20"/>
    </w:rPr>
  </w:style>
  <w:style w:type="character" w:customStyle="1" w:styleId="KommentartextZchn">
    <w:name w:val="Kommentartext Zchn"/>
    <w:basedOn w:val="Absatz-Standardschriftart"/>
    <w:link w:val="Kommentartext"/>
    <w:uiPriority w:val="99"/>
    <w:semiHidden/>
    <w:rsid w:val="003C7A38"/>
    <w:rPr>
      <w:rFonts w:eastAsia="Times New Roman" w:cs="Times New Roman"/>
      <w:color w:val="000000" w:themeColor="text1"/>
      <w:sz w:val="20"/>
      <w:szCs w:val="20"/>
      <w:lang w:eastAsia="de-DE"/>
    </w:rPr>
  </w:style>
  <w:style w:type="paragraph" w:styleId="Kommentarthema">
    <w:name w:val="annotation subject"/>
    <w:basedOn w:val="Kommentartext"/>
    <w:next w:val="Kommentartext"/>
    <w:link w:val="KommentarthemaZchn"/>
    <w:uiPriority w:val="99"/>
    <w:semiHidden/>
    <w:unhideWhenUsed/>
    <w:rsid w:val="003C7A38"/>
    <w:rPr>
      <w:b/>
      <w:bCs/>
    </w:rPr>
  </w:style>
  <w:style w:type="character" w:customStyle="1" w:styleId="KommentarthemaZchn">
    <w:name w:val="Kommentarthema Zchn"/>
    <w:basedOn w:val="KommentartextZchn"/>
    <w:link w:val="Kommentarthema"/>
    <w:uiPriority w:val="99"/>
    <w:semiHidden/>
    <w:rsid w:val="003C7A38"/>
    <w:rPr>
      <w:rFonts w:eastAsia="Times New Roman" w:cs="Times New Roman"/>
      <w:b/>
      <w:bCs/>
      <w:color w:val="000000" w:themeColor="text1"/>
      <w:sz w:val="20"/>
      <w:szCs w:val="20"/>
      <w:lang w:eastAsia="de-DE"/>
    </w:rPr>
  </w:style>
  <w:style w:type="paragraph" w:styleId="Sprechblasentext">
    <w:name w:val="Balloon Text"/>
    <w:basedOn w:val="Standard"/>
    <w:link w:val="SprechblasentextZchn"/>
    <w:uiPriority w:val="99"/>
    <w:semiHidden/>
    <w:unhideWhenUsed/>
    <w:rsid w:val="003C7A38"/>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C7A38"/>
    <w:rPr>
      <w:rFonts w:ascii="Segoe UI" w:eastAsia="Times New Roman" w:hAnsi="Segoe UI" w:cs="Segoe UI"/>
      <w:color w:val="000000" w:themeColor="text1"/>
      <w:sz w:val="18"/>
      <w:szCs w:val="18"/>
      <w:lang w:eastAsia="de-DE"/>
    </w:rPr>
  </w:style>
  <w:style w:type="paragraph" w:styleId="Listenabsatz">
    <w:name w:val="List Paragraph"/>
    <w:basedOn w:val="Standard"/>
    <w:uiPriority w:val="34"/>
    <w:qFormat/>
    <w:rsid w:val="00144B22"/>
    <w:pPr>
      <w:ind w:left="720"/>
      <w:contextualSpacing/>
    </w:pPr>
  </w:style>
  <w:style w:type="paragraph" w:styleId="Funotentext">
    <w:name w:val="footnote text"/>
    <w:basedOn w:val="Standard"/>
    <w:link w:val="FunotentextZchn"/>
    <w:uiPriority w:val="99"/>
    <w:semiHidden/>
    <w:unhideWhenUsed/>
    <w:rsid w:val="00A4438E"/>
    <w:pPr>
      <w:spacing w:line="240" w:lineRule="auto"/>
    </w:pPr>
    <w:rPr>
      <w:sz w:val="20"/>
    </w:rPr>
  </w:style>
  <w:style w:type="character" w:customStyle="1" w:styleId="FunotentextZchn">
    <w:name w:val="Fußnotentext Zchn"/>
    <w:basedOn w:val="Absatz-Standardschriftart"/>
    <w:link w:val="Funotentext"/>
    <w:uiPriority w:val="99"/>
    <w:semiHidden/>
    <w:rsid w:val="00A4438E"/>
    <w:rPr>
      <w:rFonts w:eastAsia="Times New Roman" w:cs="Times New Roman"/>
      <w:color w:val="000000" w:themeColor="text1"/>
      <w:sz w:val="20"/>
      <w:szCs w:val="20"/>
      <w:lang w:eastAsia="de-DE"/>
    </w:rPr>
  </w:style>
  <w:style w:type="character" w:styleId="Funotenzeichen">
    <w:name w:val="footnote reference"/>
    <w:basedOn w:val="Absatz-Standardschriftart"/>
    <w:uiPriority w:val="99"/>
    <w:semiHidden/>
    <w:unhideWhenUsed/>
    <w:rsid w:val="00A4438E"/>
    <w:rPr>
      <w:vertAlign w:val="superscript"/>
    </w:rPr>
  </w:style>
  <w:style w:type="character" w:customStyle="1" w:styleId="berschrift3Zchn">
    <w:name w:val="Überschrift 3 Zchn"/>
    <w:basedOn w:val="Absatz-Standardschriftart"/>
    <w:link w:val="berschrift3"/>
    <w:uiPriority w:val="9"/>
    <w:semiHidden/>
    <w:rsid w:val="001F35EC"/>
    <w:rPr>
      <w:rFonts w:asciiTheme="majorHAnsi" w:eastAsiaTheme="majorEastAsia" w:hAnsiTheme="majorHAnsi" w:cstheme="majorBidi"/>
      <w:b/>
      <w:bCs/>
      <w:color w:val="4F81BD" w:themeColor="accent1"/>
      <w:szCs w:val="20"/>
      <w:lang w:eastAsia="de-DE"/>
    </w:rPr>
  </w:style>
  <w:style w:type="paragraph" w:customStyle="1" w:styleId="Box1">
    <w:name w:val="Box1"/>
    <w:basedOn w:val="Standard"/>
    <w:qFormat/>
    <w:rsid w:val="00A1572D"/>
    <w:pPr>
      <w:widowControl w:val="0"/>
      <w:tabs>
        <w:tab w:val="left" w:pos="709"/>
      </w:tabs>
      <w:spacing w:after="60" w:line="240" w:lineRule="atLeast"/>
      <w:ind w:left="709" w:hanging="709"/>
      <w:jc w:val="left"/>
    </w:pPr>
    <w:rPr>
      <w:rFonts w:ascii="Arial" w:hAnsi="Arial"/>
      <w:color w:val="auto"/>
      <w:sz w:val="18"/>
    </w:rPr>
  </w:style>
  <w:style w:type="character" w:styleId="Hyperlink">
    <w:name w:val="Hyperlink"/>
    <w:basedOn w:val="Absatz-Standardschriftart"/>
    <w:uiPriority w:val="99"/>
    <w:unhideWhenUsed/>
    <w:rsid w:val="00324A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318286">
      <w:bodyDiv w:val="1"/>
      <w:marLeft w:val="0"/>
      <w:marRight w:val="0"/>
      <w:marTop w:val="0"/>
      <w:marBottom w:val="0"/>
      <w:divBdr>
        <w:top w:val="none" w:sz="0" w:space="0" w:color="auto"/>
        <w:left w:val="none" w:sz="0" w:space="0" w:color="auto"/>
        <w:bottom w:val="none" w:sz="0" w:space="0" w:color="auto"/>
        <w:right w:val="none" w:sz="0" w:space="0" w:color="auto"/>
      </w:divBdr>
    </w:div>
    <w:div w:id="126538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A513E-DA1E-4433-B63F-882A676D2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3306</Words>
  <Characters>20831</Characters>
  <Application>Microsoft Office Word</Application>
  <DocSecurity>0</DocSecurity>
  <Lines>173</Lines>
  <Paragraphs>48</Paragraphs>
  <ScaleCrop>false</ScaleCrop>
  <HeadingPairs>
    <vt:vector size="2" baseType="variant">
      <vt:variant>
        <vt:lpstr>Titel</vt:lpstr>
      </vt:variant>
      <vt:variant>
        <vt:i4>1</vt:i4>
      </vt:variant>
    </vt:vector>
  </HeadingPairs>
  <TitlesOfParts>
    <vt:vector size="1" baseType="lpstr">
      <vt:lpstr/>
    </vt:vector>
  </TitlesOfParts>
  <Company>Regierung von Mittelfranken</Company>
  <LinksUpToDate>false</LinksUpToDate>
  <CharactersWithSpaces>24089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Ilgenfritz, Manfred (LDA)</dc:creator>
  <cp:lastModifiedBy>Wagner, Nico - Justiz Sachsen, LIT</cp:lastModifiedBy>
  <cp:revision>9</cp:revision>
  <cp:lastPrinted>2019-09-30T08:39:00Z</cp:lastPrinted>
  <dcterms:created xsi:type="dcterms:W3CDTF">2022-01-25T12:54:00Z</dcterms:created>
  <dcterms:modified xsi:type="dcterms:W3CDTF">2024-05-14T08:11:00Z</dcterms:modified>
</cp:coreProperties>
</file>